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8A17" w14:textId="4E6DD824" w:rsidR="005437A7" w:rsidRPr="0096795E" w:rsidRDefault="005437A7" w:rsidP="007E4DAF">
      <w:pPr>
        <w:rPr>
          <w:rStyle w:val="PlaceholderText"/>
        </w:rPr>
      </w:pPr>
      <w:r w:rsidRPr="0096795E">
        <w:rPr>
          <w:rStyle w:val="PlaceholderText"/>
        </w:rPr>
        <w:t xml:space="preserve">                   </w:t>
      </w:r>
    </w:p>
    <w:p w14:paraId="446B5BC3" w14:textId="587F361B" w:rsidR="005437A7" w:rsidRPr="008A4BE3" w:rsidRDefault="008A4BE3" w:rsidP="00D86F40">
      <w:pPr>
        <w:shd w:val="clear" w:color="auto" w:fill="DEEAF6"/>
        <w:tabs>
          <w:tab w:val="right" w:pos="10206"/>
        </w:tabs>
        <w:spacing w:after="0" w:line="240" w:lineRule="auto"/>
        <w:ind w:right="-875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Mentoring Referral Form</w:t>
      </w:r>
    </w:p>
    <w:p w14:paraId="6D342A4A" w14:textId="77777777" w:rsidR="005C2540" w:rsidRDefault="005C2540" w:rsidP="00A17962">
      <w:pPr>
        <w:pStyle w:val="NoSpacing"/>
        <w:jc w:val="center"/>
        <w:rPr>
          <w:b/>
          <w:sz w:val="24"/>
          <w:szCs w:val="24"/>
        </w:rPr>
      </w:pPr>
    </w:p>
    <w:p w14:paraId="1A3E60B3" w14:textId="43354210" w:rsidR="005437A7" w:rsidRPr="00DA4B4D" w:rsidRDefault="00962DC3" w:rsidP="00A1796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 targeted service; </w:t>
      </w:r>
      <w:r w:rsidR="004E236B">
        <w:rPr>
          <w:b/>
          <w:sz w:val="24"/>
          <w:szCs w:val="24"/>
        </w:rPr>
        <w:t xml:space="preserve">we work holistically, so </w:t>
      </w:r>
      <w:r w:rsidR="00D079BE">
        <w:rPr>
          <w:b/>
          <w:sz w:val="24"/>
          <w:szCs w:val="24"/>
        </w:rPr>
        <w:t xml:space="preserve">an Early Help should be </w:t>
      </w:r>
      <w:r w:rsidR="00CC3AC4">
        <w:rPr>
          <w:b/>
          <w:sz w:val="24"/>
          <w:szCs w:val="24"/>
        </w:rPr>
        <w:t>open</w:t>
      </w:r>
      <w:r w:rsidR="004E236B">
        <w:rPr>
          <w:b/>
          <w:sz w:val="24"/>
          <w:szCs w:val="24"/>
        </w:rPr>
        <w:t>.</w:t>
      </w:r>
      <w:r w:rsidR="00A17962">
        <w:rPr>
          <w:b/>
          <w:sz w:val="24"/>
          <w:szCs w:val="24"/>
        </w:rPr>
        <w:t xml:space="preserve"> </w:t>
      </w:r>
      <w:r w:rsidR="007B4250">
        <w:rPr>
          <w:b/>
          <w:sz w:val="24"/>
          <w:szCs w:val="24"/>
        </w:rPr>
        <w:t xml:space="preserve">We </w:t>
      </w:r>
      <w:r w:rsidR="00CC3AC4">
        <w:rPr>
          <w:b/>
          <w:sz w:val="24"/>
          <w:szCs w:val="24"/>
        </w:rPr>
        <w:t>accept referrals</w:t>
      </w:r>
      <w:r w:rsidR="00F87E88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Y</w:t>
      </w:r>
      <w:r w:rsidR="0056140C">
        <w:rPr>
          <w:b/>
          <w:sz w:val="24"/>
          <w:szCs w:val="24"/>
        </w:rPr>
        <w:t xml:space="preserve">oung </w:t>
      </w:r>
      <w:r>
        <w:rPr>
          <w:b/>
          <w:sz w:val="24"/>
          <w:szCs w:val="24"/>
        </w:rPr>
        <w:t>P</w:t>
      </w:r>
      <w:r w:rsidR="0056140C">
        <w:rPr>
          <w:b/>
          <w:sz w:val="24"/>
          <w:szCs w:val="24"/>
        </w:rPr>
        <w:t xml:space="preserve">eople aged 8-17 years old who </w:t>
      </w:r>
      <w:r w:rsidR="005A3B0F">
        <w:rPr>
          <w:b/>
          <w:sz w:val="24"/>
          <w:szCs w:val="24"/>
        </w:rPr>
        <w:t>live</w:t>
      </w:r>
      <w:r w:rsidR="0056140C">
        <w:rPr>
          <w:b/>
          <w:sz w:val="24"/>
          <w:szCs w:val="24"/>
        </w:rPr>
        <w:t xml:space="preserve"> in Bolton</w:t>
      </w:r>
      <w:r w:rsidR="00BC4BC5">
        <w:rPr>
          <w:b/>
          <w:sz w:val="24"/>
          <w:szCs w:val="24"/>
        </w:rPr>
        <w:t>.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122"/>
      </w:tblGrid>
      <w:tr w:rsidR="00881C13" w:rsidRPr="007241F6" w14:paraId="37B86926" w14:textId="77777777" w:rsidTr="004636E7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A86FD83" w14:textId="4DB11CC2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4636E7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6F26AC5A" w14:textId="7DDD3157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4636E7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5EC30DD1" w14:textId="26EF5088" w:rsidR="00881C13" w:rsidRDefault="00B30CBF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4636E7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F7A223C" w14:textId="78D3753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4636E7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Content>
            <w:tc>
              <w:tcPr>
                <w:tcW w:w="6122" w:type="dxa"/>
                <w:shd w:val="clear" w:color="auto" w:fill="auto"/>
              </w:tcPr>
              <w:p w14:paraId="0461112A" w14:textId="616848A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2C4298" w14:textId="77777777" w:rsidR="005C2540" w:rsidRDefault="005C2540" w:rsidP="005C2540">
      <w:pPr>
        <w:tabs>
          <w:tab w:val="right" w:pos="10206"/>
        </w:tabs>
        <w:rPr>
          <w:rFonts w:cstheme="minorHAnsi"/>
          <w:sz w:val="24"/>
          <w:szCs w:val="24"/>
        </w:rPr>
      </w:pPr>
    </w:p>
    <w:p w14:paraId="744A8E08" w14:textId="23855576" w:rsidR="005C2540" w:rsidRPr="007241F6" w:rsidRDefault="005C2540" w:rsidP="005C2540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Have you discussed the referral with the young person,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370615565"/>
          <w:placeholder>
            <w:docPart w:val="314637A810FC462F80ABDA6A09218DB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B37B4BA" w14:textId="77777777" w:rsidR="005C2540" w:rsidRDefault="005C2540" w:rsidP="005C2540">
      <w:pPr>
        <w:tabs>
          <w:tab w:val="right" w:pos="10206"/>
        </w:tabs>
        <w:rPr>
          <w:rStyle w:val="Response"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Does the Parent/Legal Guardian/young person (if the Young Person is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218480051"/>
          <w:placeholder>
            <w:docPart w:val="37C013B33F5C4491979482B000C296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507FCF4" w14:textId="3247CDA4" w:rsidR="005437A7" w:rsidRDefault="005437A7" w:rsidP="005C2540">
      <w:pPr>
        <w:shd w:val="clear" w:color="auto" w:fill="D9E2F3" w:themeFill="accent1" w:themeFillTint="33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5C2540">
        <w:rPr>
          <w:rFonts w:cstheme="minorHAnsi"/>
          <w:b/>
          <w:sz w:val="24"/>
          <w:szCs w:val="24"/>
        </w:rPr>
        <w:t>Young Person</w:t>
      </w:r>
      <w:r w:rsidR="008C7577" w:rsidRPr="005C2540">
        <w:rPr>
          <w:rFonts w:cstheme="minorHAnsi"/>
          <w:b/>
          <w:sz w:val="24"/>
          <w:szCs w:val="24"/>
        </w:rPr>
        <w:t>’</w:t>
      </w:r>
      <w:r w:rsidRPr="005C2540">
        <w:rPr>
          <w:rFonts w:cstheme="minorHAnsi"/>
          <w:b/>
          <w:sz w:val="24"/>
          <w:szCs w:val="24"/>
        </w:rPr>
        <w:t>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643"/>
      </w:tblGrid>
      <w:tr w:rsidR="005437A7" w:rsidRPr="007241F6" w14:paraId="7ACC571F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2F61FE2B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17962" w:rsidRPr="007241F6" w14:paraId="060813E7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2C99D51E" w14:textId="71E98E53" w:rsidR="00A17962" w:rsidRPr="008C7577" w:rsidRDefault="00A17962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Preferred Name</w:t>
            </w:r>
          </w:p>
        </w:tc>
        <w:tc>
          <w:tcPr>
            <w:tcW w:w="7643" w:type="dxa"/>
            <w:shd w:val="clear" w:color="auto" w:fill="auto"/>
          </w:tcPr>
          <w:p w14:paraId="2491BCE3" w14:textId="6B84DD75" w:rsidR="00A17962" w:rsidRDefault="00A17962" w:rsidP="00D019E1">
            <w:pPr>
              <w:jc w:val="center"/>
              <w:rPr>
                <w:rStyle w:val="Response"/>
                <w:sz w:val="24"/>
                <w:szCs w:val="24"/>
              </w:rPr>
            </w:pPr>
            <w:r w:rsidRPr="008C7577">
              <w:rPr>
                <w:rStyle w:val="PlaceholderText"/>
              </w:rPr>
              <w:t>Click or tap here to enter text.</w:t>
            </w:r>
          </w:p>
        </w:tc>
      </w:tr>
      <w:tr w:rsidR="005437A7" w:rsidRPr="007241F6" w14:paraId="5B8C7812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568E226E" w:rsidR="005437A7" w:rsidRPr="007241F6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10-01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011A4E1" w14:textId="1691378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17D73D0" w14:textId="1C218819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4636E7">
        <w:trPr>
          <w:trHeight w:hRule="exact" w:val="467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386A05F" w14:textId="2E6DE39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5C2540">
        <w:trPr>
          <w:trHeight w:hRule="exact" w:val="482"/>
        </w:trPr>
        <w:tc>
          <w:tcPr>
            <w:tcW w:w="2989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1AC6" w:rsidRPr="007241F6" w14:paraId="10A4642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4012813" w14:textId="6C813E66" w:rsidR="00B81AC6" w:rsidRPr="008C7577" w:rsidRDefault="00B81AC6" w:rsidP="00B81AC6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Pronouns</w:t>
            </w:r>
          </w:p>
        </w:tc>
        <w:sdt>
          <w:sdtPr>
            <w:rPr>
              <w:rStyle w:val="Response"/>
              <w:sz w:val="24"/>
              <w:szCs w:val="24"/>
            </w:rPr>
            <w:id w:val="-1359733314"/>
            <w:placeholder>
              <w:docPart w:val="E91EF591C5C4458BB4F77DFA792447D5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6B6B5B8F" w14:textId="30F1F1B5" w:rsidR="00B81AC6" w:rsidRDefault="00535F5E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3B3F5F85" w14:textId="6B50B1A3" w:rsidR="00DA5DB7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Content>
            <w:tc>
              <w:tcPr>
                <w:tcW w:w="7643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083460" w14:textId="77777777" w:rsidR="005C2540" w:rsidRDefault="005C2540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7DBEE132" w14:textId="77777777" w:rsidR="005C2540" w:rsidRDefault="005C2540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6ACE0C68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7181"/>
      </w:tblGrid>
      <w:tr w:rsidR="005437A7" w:rsidRPr="007241F6" w14:paraId="756570D4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274" w:type="dxa"/>
          </w:tcPr>
          <w:p w14:paraId="6E4C04EA" w14:textId="240EBBD0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lang w:eastAsia="en-GB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Content>
            <w:tc>
              <w:tcPr>
                <w:tcW w:w="7274" w:type="dxa"/>
              </w:tcPr>
              <w:p w14:paraId="3C5F5FF5" w14:textId="142783B8" w:rsidR="005437A7" w:rsidRPr="007241F6" w:rsidRDefault="00B30CBF" w:rsidP="00D46DB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274" w:type="dxa"/>
              </w:tcPr>
              <w:p w14:paraId="78260103" w14:textId="7E1D4131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274" w:type="dxa"/>
              </w:tcPr>
              <w:p w14:paraId="28823F53" w14:textId="74448C7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7274" w:type="dxa"/>
          </w:tcPr>
          <w:p w14:paraId="18E423F5" w14:textId="0DBBCA7C" w:rsidR="005437A7" w:rsidRPr="007241F6" w:rsidRDefault="00000000" w:rsidP="00F12CF9">
            <w:pPr>
              <w:pStyle w:val="NoSpacing"/>
              <w:tabs>
                <w:tab w:val="left" w:pos="51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Postcode"/>
                <w:tag w:val="Postcode"/>
                <w:id w:val="-1461265084"/>
                <w:lock w:val="sdtLocked"/>
                <w:placeholder>
                  <w:docPart w:val="1B186BB6FB76447BA85B932256E5B881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="00F12CF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12CF9" w:rsidRPr="007241F6" w14:paraId="38877807" w14:textId="77777777" w:rsidTr="00ED2F53">
        <w:trPr>
          <w:cantSplit/>
          <w:trHeight w:val="3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744C" w14:textId="73C2BF1E" w:rsidR="00F12CF9" w:rsidRPr="008C7577" w:rsidRDefault="00F12CF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Who else lives at the address?</w:t>
            </w:r>
          </w:p>
        </w:tc>
        <w:sdt>
          <w:sdtPr>
            <w:rPr>
              <w:rStyle w:val="Response"/>
              <w:sz w:val="24"/>
              <w:szCs w:val="24"/>
            </w:rPr>
            <w:id w:val="-1251343186"/>
            <w:placeholder>
              <w:docPart w:val="37D6F1E1792B42C3AEE70CD0A1E77337"/>
            </w:placeholder>
            <w:showingPlcHdr/>
            <w:text/>
          </w:sdtPr>
          <w:sdtContent>
            <w:tc>
              <w:tcPr>
                <w:tcW w:w="7274" w:type="dxa"/>
              </w:tcPr>
              <w:p w14:paraId="73665994" w14:textId="65B5022D" w:rsidR="00F12CF9" w:rsidRDefault="00535F5E" w:rsidP="00F12CF9">
                <w:pPr>
                  <w:pStyle w:val="NoSpacing"/>
                  <w:tabs>
                    <w:tab w:val="left" w:pos="5100"/>
                  </w:tabs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BDBE4" w14:textId="77777777" w:rsidR="00ED2F53" w:rsidRDefault="00ED2F5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22B0DFF1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7CDDDE3C" w14:textId="542FFB6F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66A395C3" w14:textId="6A3427DD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details any disabilities </w:t>
      </w:r>
      <w:r w:rsidR="00313A5A">
        <w:rPr>
          <w:rFonts w:cstheme="minorHAnsi"/>
          <w:b/>
          <w:sz w:val="24"/>
          <w:szCs w:val="24"/>
        </w:rPr>
        <w:t xml:space="preserve">/ additional support needs that </w:t>
      </w:r>
      <w:r>
        <w:rPr>
          <w:rFonts w:cstheme="minorHAnsi"/>
          <w:b/>
          <w:sz w:val="24"/>
          <w:szCs w:val="24"/>
        </w:rPr>
        <w:t xml:space="preserve">you are aware that this </w:t>
      </w:r>
      <w:r w:rsidR="007E7CB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 has</w:t>
      </w:r>
      <w:r w:rsidR="00313A5A">
        <w:rPr>
          <w:rFonts w:cstheme="minorHAnsi"/>
          <w:b/>
          <w:sz w:val="24"/>
          <w:szCs w:val="24"/>
        </w:rPr>
        <w:t>, whether diagnosed or not</w:t>
      </w:r>
      <w:r>
        <w:rPr>
          <w:rFonts w:cstheme="minorHAnsi"/>
          <w:b/>
          <w:sz w:val="24"/>
          <w:szCs w:val="24"/>
        </w:rPr>
        <w:t>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02D3A84D" w:rsidR="003313E0" w:rsidRPr="007241F6" w:rsidRDefault="00ED2F53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5C8C7506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</w:t>
      </w:r>
      <w:r w:rsidR="007E7CB8">
        <w:rPr>
          <w:rFonts w:cstheme="minorHAnsi"/>
          <w:b/>
          <w:bCs/>
          <w:sz w:val="24"/>
          <w:szCs w:val="24"/>
        </w:rPr>
        <w:t xml:space="preserve">oung </w:t>
      </w:r>
      <w:r w:rsidRPr="007241F6">
        <w:rPr>
          <w:rFonts w:cstheme="minorHAnsi"/>
          <w:b/>
          <w:bCs/>
          <w:sz w:val="24"/>
          <w:szCs w:val="24"/>
        </w:rPr>
        <w:t>P</w:t>
      </w:r>
      <w:r w:rsidR="007E7CB8">
        <w:rPr>
          <w:rFonts w:cstheme="minorHAnsi"/>
          <w:b/>
          <w:bCs/>
          <w:sz w:val="24"/>
          <w:szCs w:val="24"/>
        </w:rPr>
        <w:t>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572252F7" w14:textId="1403903C" w:rsidR="003313E0" w:rsidRPr="008C7577" w:rsidRDefault="00000000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color w:val="auto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Fonts w:cstheme="minorHAnsi"/>
          <w:sz w:val="24"/>
          <w:szCs w:val="24"/>
        </w:rPr>
        <w:t xml:space="preserve"> EHCP</w:t>
      </w:r>
      <w:r w:rsidR="003313E0" w:rsidRPr="00130201">
        <w:rPr>
          <w:rFonts w:cstheme="minorHAnsi"/>
          <w:sz w:val="24"/>
          <w:szCs w:val="24"/>
        </w:rPr>
        <w:tab/>
      </w:r>
      <w:sdt>
        <w:sdtPr>
          <w:rPr>
            <w:rStyle w:val="Response"/>
            <w:color w:val="auto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 w:rsidRP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Style w:val="Response"/>
          <w:color w:val="auto"/>
          <w:sz w:val="24"/>
          <w:szCs w:val="24"/>
        </w:rPr>
        <w:t xml:space="preserve"> </w:t>
      </w:r>
      <w:r w:rsidR="003313E0" w:rsidRPr="00130201">
        <w:rPr>
          <w:rFonts w:cstheme="minorHAnsi"/>
        </w:rPr>
        <w:t>Special</w:t>
      </w:r>
      <w:r w:rsidR="003313E0" w:rsidRPr="008C7577">
        <w:rPr>
          <w:rFonts w:cstheme="minorHAnsi"/>
        </w:rPr>
        <w:t xml:space="preserve"> Education Needs</w:t>
      </w:r>
      <w:r w:rsidR="00300225" w:rsidRPr="008C7577">
        <w:rPr>
          <w:rFonts w:cstheme="minorHAnsi"/>
        </w:rPr>
        <w:tab/>
      </w:r>
      <w:sdt>
        <w:sdtPr>
          <w:rPr>
            <w:rFonts w:cstheme="minorHAnsi"/>
          </w:rPr>
          <w:id w:val="55937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5E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13E0" w:rsidRPr="008C7577">
        <w:rPr>
          <w:rFonts w:cstheme="minorHAnsi"/>
        </w:rPr>
        <w:t xml:space="preserve"> </w:t>
      </w:r>
      <w:r w:rsidR="00A86B01" w:rsidRPr="008C7577">
        <w:rPr>
          <w:rFonts w:cstheme="minorHAnsi"/>
        </w:rPr>
        <w:t xml:space="preserve"> </w:t>
      </w:r>
      <w:r w:rsidR="00300225" w:rsidRPr="008C7577">
        <w:rPr>
          <w:rFonts w:cstheme="minorHAnsi"/>
        </w:rPr>
        <w:t>SEMH</w:t>
      </w:r>
      <w:r w:rsidR="00835B15" w:rsidRPr="008C7577">
        <w:rPr>
          <w:rFonts w:cstheme="minorHAnsi"/>
        </w:rPr>
        <w:tab/>
      </w:r>
    </w:p>
    <w:p w14:paraId="6E25E2F0" w14:textId="77777777" w:rsidR="00727393" w:rsidRPr="008C7577" w:rsidRDefault="00727393" w:rsidP="003313E0">
      <w:pPr>
        <w:spacing w:after="0" w:line="240" w:lineRule="auto"/>
        <w:rPr>
          <w:rFonts w:cstheme="minorHAnsi"/>
        </w:rPr>
      </w:pPr>
    </w:p>
    <w:p w14:paraId="4DE0CC6C" w14:textId="20649C94" w:rsidR="00727393" w:rsidRDefault="00000000" w:rsidP="003313E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3432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9E8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Adopted</w:t>
      </w:r>
      <w:r w:rsidR="00727393" w:rsidRPr="008C7577">
        <w:rPr>
          <w:rFonts w:cstheme="minorHAnsi"/>
        </w:rPr>
        <w:tab/>
      </w:r>
      <w:sdt>
        <w:sdtPr>
          <w:rPr>
            <w:rFonts w:cstheme="minorHAnsi"/>
          </w:rPr>
          <w:id w:val="-131256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2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SGO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8726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Free School Meals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130574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Pupil Premium</w:t>
      </w:r>
    </w:p>
    <w:p w14:paraId="4B93D48B" w14:textId="6B7139D6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</w:t>
      </w:r>
      <w:r w:rsidR="007E7CB8">
        <w:rPr>
          <w:rFonts w:cstheme="minorHAnsi"/>
          <w:b/>
          <w:sz w:val="24"/>
          <w:szCs w:val="24"/>
        </w:rPr>
        <w:t>Y</w:t>
      </w:r>
      <w:r w:rsidR="003F49AD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="003F49AD">
        <w:rPr>
          <w:rFonts w:cstheme="minorHAnsi"/>
          <w:b/>
          <w:sz w:val="24"/>
          <w:szCs w:val="24"/>
        </w:rPr>
        <w:t xml:space="preserve">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014DA899" w14:textId="5BD4C4CD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44517E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44517E">
        <w:rPr>
          <w:rFonts w:cstheme="minorHAnsi"/>
          <w:b/>
          <w:sz w:val="24"/>
          <w:szCs w:val="24"/>
        </w:rPr>
        <w:t xml:space="preserve">erson a </w:t>
      </w:r>
      <w:r w:rsidR="007E7CB8">
        <w:rPr>
          <w:rFonts w:cstheme="minorHAnsi"/>
          <w:b/>
          <w:sz w:val="24"/>
          <w:szCs w:val="24"/>
        </w:rPr>
        <w:t>Child Looked After</w:t>
      </w:r>
      <w:r w:rsidRPr="0044517E">
        <w:rPr>
          <w:rFonts w:cstheme="minorHAnsi"/>
          <w:b/>
          <w:sz w:val="24"/>
          <w:szCs w:val="24"/>
        </w:rPr>
        <w:t xml:space="preserve">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11FCDB5A" w14:textId="21663EE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7241F6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7241F6">
        <w:rPr>
          <w:rFonts w:cstheme="minorHAnsi"/>
          <w:b/>
          <w:sz w:val="24"/>
          <w:szCs w:val="24"/>
        </w:rPr>
        <w:t xml:space="preserve">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2C77CE75" w14:textId="6A876367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66FD578F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1D08C0D5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</w:t>
      </w:r>
      <w:r w:rsidR="007E7CB8">
        <w:rPr>
          <w:rFonts w:cstheme="minorHAnsi"/>
          <w:b/>
          <w:bCs/>
          <w:sz w:val="24"/>
          <w:szCs w:val="24"/>
        </w:rPr>
        <w:t>,</w:t>
      </w:r>
      <w:r w:rsidRPr="007241F6">
        <w:rPr>
          <w:rFonts w:cstheme="minorHAnsi"/>
          <w:b/>
          <w:bCs/>
          <w:sz w:val="24"/>
          <w:szCs w:val="24"/>
        </w:rPr>
        <w:t xml:space="preserve"> is the </w:t>
      </w:r>
      <w:r w:rsidR="007E7CB8"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1DC7DB97" w:rsidR="005437A7" w:rsidRPr="007241F6" w:rsidRDefault="00ED2F5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3EEA689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ED2F53">
        <w:trPr>
          <w:cantSplit/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4BAC7FA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63F493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237C029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32F94B68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FDB" w:rsidRPr="007241F6" w14:paraId="4C8421F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4D85" w14:textId="74F0259C" w:rsidR="005F1FDB" w:rsidRPr="007241F6" w:rsidRDefault="005F1FDB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77E2A295" w14:textId="77777777" w:rsidR="005F1FDB" w:rsidRDefault="005F1FDB" w:rsidP="00D019E1">
            <w:pPr>
              <w:pStyle w:val="NoSpacing"/>
              <w:rPr>
                <w:rStyle w:val="Response"/>
                <w:sz w:val="24"/>
                <w:szCs w:val="24"/>
              </w:rPr>
            </w:pPr>
          </w:p>
        </w:tc>
      </w:tr>
      <w:tr w:rsidR="005437A7" w:rsidRPr="007241F6" w14:paraId="78216AB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6180BE6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7F78" w:rsidRPr="007241F6" w14:paraId="55329131" w14:textId="77777777" w:rsidTr="00ED2F53">
        <w:trPr>
          <w:cantSplit/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7E3F0" w14:textId="11D22917" w:rsidR="00707F78" w:rsidRPr="008C7577" w:rsidRDefault="00707F78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If the Young Person is in Year 6 and aware of their planned secondary school, please provide information here</w:t>
            </w:r>
          </w:p>
        </w:tc>
        <w:tc>
          <w:tcPr>
            <w:tcW w:w="5739" w:type="dxa"/>
          </w:tcPr>
          <w:sdt>
            <w:sdtPr>
              <w:rPr>
                <w:rStyle w:val="PlaceholderText"/>
              </w:rPr>
              <w:id w:val="666832595"/>
              <w:placeholder>
                <w:docPart w:val="CEB79DFE18A24F4FBD8EC290D4F7CC8F"/>
              </w:placeholder>
              <w:text/>
            </w:sdtPr>
            <w:sdtContent>
              <w:p w14:paraId="29C066C0" w14:textId="77777777" w:rsidR="00707F78" w:rsidRDefault="00707F78" w:rsidP="0005081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124BDC81" w14:textId="47C0A943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150"/>
      </w:tblGrid>
      <w:tr w:rsidR="00E11CAF" w:rsidRPr="007241F6" w14:paraId="2EC4F63A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3CFC1BD8" w14:textId="1C9405DB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212" w:type="dxa"/>
          </w:tcPr>
          <w:p w14:paraId="4D274DD4" w14:textId="53ABDF4A" w:rsidR="00E11CAF" w:rsidRPr="00E70DBC" w:rsidRDefault="00000000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ED2F53">
        <w:trPr>
          <w:cantSplit/>
          <w:trHeight w:val="36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212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D2D005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7A306918" w14:textId="6A1E438D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E5066B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7E4DAF">
        <w:trPr>
          <w:cantSplit/>
          <w:trHeight w:val="7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499" w:rsidRPr="007241F6" w14:paraId="7E19FE79" w14:textId="77777777" w:rsidTr="007E4DAF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49036" w14:textId="77777777" w:rsidR="00292499" w:rsidRPr="007241F6" w:rsidRDefault="0029249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</w:tcPr>
          <w:p w14:paraId="6FED4FC4" w14:textId="77777777" w:rsidR="00292499" w:rsidRDefault="00292499" w:rsidP="00050815">
            <w:pPr>
              <w:pStyle w:val="NoSpacing"/>
              <w:rPr>
                <w:rStyle w:val="Response"/>
              </w:rPr>
            </w:pPr>
          </w:p>
        </w:tc>
      </w:tr>
      <w:tr w:rsidR="005A6539" w:rsidRPr="007241F6" w14:paraId="3CF38B68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47ED4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286958713"/>
            <w:placeholder>
              <w:docPart w:val="837FBF63A30E477C985B371506FAA1F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4A12592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6C984EE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7E4E1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212" w:type="dxa"/>
          </w:tcPr>
          <w:p w14:paraId="09546C40" w14:textId="77777777" w:rsidR="005A6539" w:rsidRPr="00E70DBC" w:rsidRDefault="00000000" w:rsidP="00050815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52288567"/>
                <w:placeholder>
                  <w:docPart w:val="293868C7089E4F178EFF2F8B384F9EBB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5A6539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818880534"/>
                <w:placeholder>
                  <w:docPart w:val="1B3300227BE04CC9808F4ACCC896112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39" w:rsidRPr="007241F6" w14:paraId="453ED190" w14:textId="77777777" w:rsidTr="00ED2F53">
        <w:trPr>
          <w:cantSplit/>
          <w:trHeight w:val="36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6258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212" w:type="dxa"/>
          </w:tcPr>
          <w:sdt>
            <w:sdtPr>
              <w:rPr>
                <w:rStyle w:val="Response"/>
              </w:rPr>
              <w:alias w:val="address"/>
              <w:tag w:val="address"/>
              <w:id w:val="1972238518"/>
              <w:placeholder>
                <w:docPart w:val="19548ECAEB084D2986469C90D9A886DF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42B2B98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84A871" w14:textId="77777777" w:rsidR="005A6539" w:rsidRPr="00E70DBC" w:rsidRDefault="005A6539" w:rsidP="00050815">
            <w:pPr>
              <w:pStyle w:val="NoSpacing"/>
              <w:rPr>
                <w:rStyle w:val="PlaceholderText"/>
              </w:rPr>
            </w:pPr>
          </w:p>
        </w:tc>
      </w:tr>
      <w:tr w:rsidR="005A6539" w:rsidRPr="007241F6" w14:paraId="3D3441E1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A6B57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858892933"/>
            <w:placeholder>
              <w:docPart w:val="6FDDA05A636F476A8BFDCE644864297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</w:tcPr>
              <w:p w14:paraId="42F49CE8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2DD6FE8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272A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-1687821336"/>
            <w:placeholder>
              <w:docPart w:val="E9E7ED63B42E4A7395929D80E9A51D66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47B223F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7557FB46" w14:textId="77777777" w:rsidTr="00ED2F53">
        <w:trPr>
          <w:cantSplit/>
          <w:trHeight w:val="31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06C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385559090"/>
            <w:placeholder>
              <w:docPart w:val="E16563AC54B640C48938FDBCB376EFA1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49800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13B0F2EB" w14:textId="77777777" w:rsidTr="00ED2F53">
        <w:trPr>
          <w:cantSplit/>
          <w:trHeight w:val="7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1BB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785771089"/>
            <w:placeholder>
              <w:docPart w:val="55BFE3272C9D438FA72413EF4726428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C5761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AE6B2" w14:textId="77777777" w:rsidR="00ED2F53" w:rsidRPr="007241F6" w:rsidRDefault="00ED2F53" w:rsidP="005437A7">
      <w:pPr>
        <w:spacing w:after="0" w:line="240" w:lineRule="auto"/>
        <w:rPr>
          <w:rStyle w:val="Response"/>
          <w:sz w:val="24"/>
          <w:szCs w:val="24"/>
        </w:rPr>
      </w:pPr>
    </w:p>
    <w:bookmarkEnd w:id="0"/>
    <w:p w14:paraId="752AE4AD" w14:textId="77777777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5437A7" w:rsidRPr="007241F6" w14:paraId="0D5C32A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Content>
            <w:tc>
              <w:tcPr>
                <w:tcW w:w="8152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2E12CE60" w14:textId="11D66172" w:rsidR="008C18E7" w:rsidRPr="0096795E" w:rsidRDefault="00000000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499" w:rsidRPr="007241F6" w14:paraId="45AC835F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B64C7" w14:textId="77777777" w:rsidR="00292499" w:rsidRPr="007241F6" w:rsidRDefault="0029249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5F172" w14:textId="77777777" w:rsidR="00292499" w:rsidRDefault="00292499" w:rsidP="00D019E1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</w:p>
        </w:tc>
      </w:tr>
      <w:tr w:rsidR="008B1D72" w:rsidRPr="007241F6" w14:paraId="5CFE9F1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Content>
            <w:tc>
              <w:tcPr>
                <w:tcW w:w="8152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10B96D" w14:textId="31B49934" w:rsidR="008C18E7" w:rsidRPr="007241F6" w:rsidRDefault="00000000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Default="008B1D72" w:rsidP="005437A7">
      <w:pPr>
        <w:rPr>
          <w:rFonts w:cstheme="minorHAnsi"/>
          <w:sz w:val="24"/>
          <w:szCs w:val="24"/>
        </w:rPr>
      </w:pPr>
    </w:p>
    <w:p w14:paraId="339AA928" w14:textId="77777777" w:rsidR="005C2540" w:rsidRDefault="005C2540" w:rsidP="005437A7">
      <w:pPr>
        <w:rPr>
          <w:rFonts w:cstheme="minorHAnsi"/>
          <w:sz w:val="24"/>
          <w:szCs w:val="24"/>
        </w:rPr>
      </w:pPr>
    </w:p>
    <w:p w14:paraId="7AC3C6A7" w14:textId="77777777" w:rsidR="007E4DAF" w:rsidRPr="007241F6" w:rsidRDefault="007E4DAF" w:rsidP="005437A7">
      <w:pPr>
        <w:rPr>
          <w:rFonts w:cstheme="minorHAnsi"/>
          <w:sz w:val="24"/>
          <w:szCs w:val="24"/>
        </w:rPr>
      </w:pPr>
    </w:p>
    <w:p w14:paraId="1887CC52" w14:textId="2928A70E" w:rsidR="005437A7" w:rsidRPr="007241F6" w:rsidRDefault="005437A7" w:rsidP="00D86F40">
      <w:pPr>
        <w:shd w:val="clear" w:color="auto" w:fill="DEEAF6"/>
        <w:tabs>
          <w:tab w:val="right" w:pos="10206"/>
        </w:tabs>
        <w:ind w:right="-1016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D86F40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D86F40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285129" w14:paraId="60575D0C" w14:textId="77777777" w:rsidTr="004636E7">
        <w:tc>
          <w:tcPr>
            <w:tcW w:w="10768" w:type="dxa"/>
            <w:gridSpan w:val="2"/>
          </w:tcPr>
          <w:p w14:paraId="2937E4F5" w14:textId="399FB0A1" w:rsidR="00285129" w:rsidRDefault="00285129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FF32A1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57328F" w14:paraId="23699315" w14:textId="77777777" w:rsidTr="004636E7">
        <w:tc>
          <w:tcPr>
            <w:tcW w:w="5382" w:type="dxa"/>
          </w:tcPr>
          <w:p w14:paraId="0F80F189" w14:textId="40E6D42F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6C6737FF01B8436F9D86E42FF034B62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1288C13A" w14:textId="14E728CE" w:rsidR="0057328F" w:rsidRDefault="00B30CB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4F4" w14:paraId="0FBA2C11" w14:textId="77777777" w:rsidTr="004636E7">
        <w:tc>
          <w:tcPr>
            <w:tcW w:w="5382" w:type="dxa"/>
          </w:tcPr>
          <w:p w14:paraId="4436ACB1" w14:textId="1B704F39" w:rsidR="004364F4" w:rsidRPr="008C7577" w:rsidRDefault="004364F4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Role</w:t>
            </w:r>
          </w:p>
        </w:tc>
        <w:sdt>
          <w:sdtPr>
            <w:rPr>
              <w:rStyle w:val="Response"/>
            </w:rPr>
            <w:id w:val="216865114"/>
            <w:placeholder>
              <w:docPart w:val="89290555A1104029AD3EFB88091EAA0E"/>
            </w:placeholder>
            <w:showingPlcHdr/>
            <w:text/>
          </w:sdtPr>
          <w:sdtContent>
            <w:tc>
              <w:tcPr>
                <w:tcW w:w="5386" w:type="dxa"/>
              </w:tcPr>
              <w:p w14:paraId="008BD6C0" w14:textId="67C3FFF3" w:rsidR="004364F4" w:rsidRDefault="00B65B29" w:rsidP="0096323A">
                <w:pPr>
                  <w:pStyle w:val="NoSpacing"/>
                  <w:rPr>
                    <w:rStyle w:val="Response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4A7A9D48" w14:textId="77777777" w:rsidTr="004636E7">
        <w:tc>
          <w:tcPr>
            <w:tcW w:w="5382" w:type="dxa"/>
          </w:tcPr>
          <w:p w14:paraId="67CCDBB8" w14:textId="0026FBF8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01A7ACA5ED9243658D63180436FEC1B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B496A29" w14:textId="1AD62EB9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57BC006B" w14:textId="77777777" w:rsidTr="004636E7">
        <w:tc>
          <w:tcPr>
            <w:tcW w:w="5382" w:type="dxa"/>
          </w:tcPr>
          <w:p w14:paraId="28952940" w14:textId="30D4B2BB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placeholder>
              <w:docPart w:val="14088DE2873848C58E2DB66E4EDB113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D5C447A" w14:textId="6AD98B45" w:rsidR="0057328F" w:rsidRDefault="0057328F" w:rsidP="0057328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3E81A402" w14:textId="77777777" w:rsidTr="004636E7">
        <w:tc>
          <w:tcPr>
            <w:tcW w:w="5382" w:type="dxa"/>
          </w:tcPr>
          <w:p w14:paraId="69FB3456" w14:textId="667DCA86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Is there a </w:t>
            </w:r>
            <w:r w:rsidR="00254FD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ocial </w:t>
            </w:r>
            <w:r w:rsidR="00254FD7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 xml:space="preserve">orker working with the family? </w:t>
            </w:r>
          </w:p>
        </w:tc>
        <w:tc>
          <w:tcPr>
            <w:tcW w:w="5386" w:type="dxa"/>
          </w:tcPr>
          <w:p w14:paraId="6513AA85" w14:textId="7BB4F8FC" w:rsidR="005F6843" w:rsidRDefault="005F6843" w:rsidP="005F6843">
            <w:pPr>
              <w:pStyle w:val="NoSpacing"/>
              <w:rPr>
                <w:rStyle w:val="Respons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2029136134"/>
                <w:lock w:val="sdtLocked"/>
                <w:placeholder>
                  <w:docPart w:val="06056C109DB74D56BF672F07AD9853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F6843" w14:paraId="7DBE66C1" w14:textId="77777777" w:rsidTr="004636E7">
        <w:tc>
          <w:tcPr>
            <w:tcW w:w="5382" w:type="dxa"/>
          </w:tcPr>
          <w:p w14:paraId="73744455" w14:textId="3D4A1BAA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Social Worker </w:t>
            </w:r>
            <w:r w:rsidR="005F6843"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E9DA1080F0724357A24FB0CB47CD866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E6E6FA8" w14:textId="53364CE3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707480C4" w14:textId="77777777" w:rsidTr="004636E7">
        <w:tc>
          <w:tcPr>
            <w:tcW w:w="5382" w:type="dxa"/>
          </w:tcPr>
          <w:p w14:paraId="3F33D793" w14:textId="552C4B1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41DEF2D21D424C8C6DFE541B4CAFD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2E1EE01" w14:textId="1F49C198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6EF2BD27" w14:textId="77777777" w:rsidTr="004636E7">
        <w:tc>
          <w:tcPr>
            <w:tcW w:w="5382" w:type="dxa"/>
          </w:tcPr>
          <w:p w14:paraId="32B33714" w14:textId="3439807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60059618"/>
            <w:lock w:val="sdtLocked"/>
            <w:placeholder>
              <w:docPart w:val="B64055C597BA47A18D8B89A69C9CD24D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2054C412" w14:textId="1D02440D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03019132" w14:textId="77777777" w:rsidTr="004636E7">
        <w:tc>
          <w:tcPr>
            <w:tcW w:w="10768" w:type="dxa"/>
            <w:gridSpan w:val="2"/>
          </w:tcPr>
          <w:p w14:paraId="68F19C0C" w14:textId="3A92940E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other </w:t>
            </w: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Pr="000B476E">
              <w:rPr>
                <w:rFonts w:cs="Arial"/>
                <w:b/>
                <w:sz w:val="24"/>
                <w:szCs w:val="24"/>
              </w:rPr>
              <w:t>services are</w:t>
            </w:r>
            <w:r w:rsidR="00324FCE">
              <w:rPr>
                <w:rFonts w:cs="Arial"/>
                <w:b/>
                <w:sz w:val="24"/>
                <w:szCs w:val="24"/>
              </w:rPr>
              <w:t xml:space="preserve"> currently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involved with the young person or family?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sdt>
            <w:sdtPr>
              <w:id w:val="-1323047422"/>
              <w:lock w:val="sdtLocked"/>
              <w:placeholder>
                <w:docPart w:val="EDAA89A6B54543A883FC690A17375596"/>
              </w:placeholder>
              <w:showingPlcHdr/>
              <w:text/>
            </w:sdtPr>
            <w:sdtContent>
              <w:p w14:paraId="17FC6874" w14:textId="69655CE2" w:rsidR="005F6843" w:rsidRDefault="006F4F85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0D1E8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324FCE" w:rsidRPr="008C7577" w14:paraId="3637F773" w14:textId="77777777" w:rsidTr="004636E7">
        <w:tc>
          <w:tcPr>
            <w:tcW w:w="10768" w:type="dxa"/>
            <w:gridSpan w:val="2"/>
          </w:tcPr>
          <w:p w14:paraId="52CA0303" w14:textId="77777777" w:rsidR="00324FCE" w:rsidRPr="008C7577" w:rsidRDefault="00404799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Has the Young Person accessed any support services prior to this referral? </w:t>
            </w:r>
            <w:r w:rsidRPr="008C7577">
              <w:rPr>
                <w:rFonts w:cs="Arial"/>
                <w:bCs/>
                <w:sz w:val="18"/>
                <w:szCs w:val="18"/>
              </w:rPr>
              <w:t>If yes, please provide details.</w:t>
            </w:r>
          </w:p>
          <w:sdt>
            <w:sdtPr>
              <w:rPr>
                <w:rFonts w:cs="Arial"/>
                <w:bCs/>
                <w:sz w:val="18"/>
                <w:szCs w:val="18"/>
              </w:rPr>
              <w:id w:val="-128866998"/>
              <w:placeholder>
                <w:docPart w:val="039CE05FDA3D4B09A3FC5B82D1D41E25"/>
              </w:placeholder>
              <w:showingPlcHdr/>
              <w:text/>
            </w:sdtPr>
            <w:sdtContent>
              <w:p w14:paraId="4B84E319" w14:textId="2C101188" w:rsidR="00404799" w:rsidRPr="008C7577" w:rsidRDefault="009179D3" w:rsidP="005F6843">
                <w:pPr>
                  <w:pStyle w:val="NoSpacing"/>
                  <w:rPr>
                    <w:rFonts w:cs="Arial"/>
                    <w:bCs/>
                    <w:sz w:val="18"/>
                    <w:szCs w:val="18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188876" w14:textId="2AE26D39" w:rsidR="00404799" w:rsidRPr="008C7577" w:rsidRDefault="00404799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6F4F85" w:rsidRPr="008C7577" w14:paraId="00982F90" w14:textId="77777777" w:rsidTr="004636E7">
        <w:tc>
          <w:tcPr>
            <w:tcW w:w="10768" w:type="dxa"/>
            <w:gridSpan w:val="2"/>
          </w:tcPr>
          <w:p w14:paraId="2123A8DA" w14:textId="332F98A8" w:rsidR="006F4F85" w:rsidRPr="008C7577" w:rsidRDefault="0095090F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As the referrer, please tell us why this Young Person would like support? </w:t>
            </w:r>
            <w:r w:rsidRPr="008C7577">
              <w:rPr>
                <w:rFonts w:cs="Arial"/>
                <w:bCs/>
                <w:sz w:val="18"/>
                <w:szCs w:val="18"/>
              </w:rPr>
              <w:t xml:space="preserve">It might </w:t>
            </w:r>
            <w:r w:rsidR="00166831" w:rsidRPr="008C7577">
              <w:rPr>
                <w:rFonts w:cs="Arial"/>
                <w:bCs/>
                <w:sz w:val="18"/>
                <w:szCs w:val="18"/>
              </w:rPr>
              <w:t xml:space="preserve">be helpful to think about what has been going on for this Young Person and for how long and in what way </w:t>
            </w:r>
            <w:r w:rsidR="000A6D27" w:rsidRPr="008C7577">
              <w:rPr>
                <w:rFonts w:cs="Arial"/>
                <w:bCs/>
                <w:sz w:val="18"/>
                <w:szCs w:val="18"/>
              </w:rPr>
              <w:t>has this been affecting them</w:t>
            </w:r>
            <w:r w:rsidR="003528E6" w:rsidRPr="008C7577">
              <w:rPr>
                <w:rFonts w:cs="Arial"/>
                <w:bCs/>
                <w:sz w:val="18"/>
                <w:szCs w:val="18"/>
              </w:rPr>
              <w:t>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693227589"/>
              <w:placeholder>
                <w:docPart w:val="FB560DDD72E94BFBA52DFAA3215DBF7B"/>
              </w:placeholder>
              <w:showingPlcHdr/>
              <w:text/>
            </w:sdtPr>
            <w:sdtContent>
              <w:p w14:paraId="4782D0FC" w14:textId="3D5AB1A9" w:rsidR="00EE7C14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4B191673" w14:textId="77777777" w:rsidTr="004636E7">
        <w:tc>
          <w:tcPr>
            <w:tcW w:w="10768" w:type="dxa"/>
            <w:gridSpan w:val="2"/>
          </w:tcPr>
          <w:p w14:paraId="1AF1559B" w14:textId="0D1B17D1" w:rsidR="005F6843" w:rsidRPr="008C7577" w:rsidRDefault="000A6D27" w:rsidP="00C90A15">
            <w:pPr>
              <w:pStyle w:val="NoSpacing"/>
              <w:rPr>
                <w:rFonts w:cs="Arial"/>
                <w:b/>
                <w:color w:val="FF0000"/>
                <w:sz w:val="24"/>
                <w:szCs w:val="24"/>
              </w:rPr>
            </w:pPr>
            <w:r w:rsidRPr="008C7577">
              <w:rPr>
                <w:rFonts w:cs="Arial"/>
                <w:b/>
                <w:color w:val="FF0000"/>
                <w:sz w:val="24"/>
                <w:szCs w:val="24"/>
              </w:rPr>
              <w:t>Voice of the child – please make every effort to give some detail in this section</w:t>
            </w:r>
            <w:r w:rsidR="00C90A15" w:rsidRPr="008C7577">
              <w:rPr>
                <w:rFonts w:cs="Arial"/>
                <w:b/>
                <w:color w:val="FF0000"/>
                <w:sz w:val="24"/>
                <w:szCs w:val="24"/>
              </w:rPr>
              <w:t xml:space="preserve">. </w:t>
            </w:r>
          </w:p>
          <w:p w14:paraId="0AE05C87" w14:textId="77777777" w:rsidR="0080148A" w:rsidRPr="008C7577" w:rsidRDefault="000A6D27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the Young Person saying to you or others about their situation</w:t>
            </w:r>
            <w:r w:rsidR="0080148A" w:rsidRPr="008C7577">
              <w:rPr>
                <w:rFonts w:cs="Arial"/>
                <w:b/>
                <w:sz w:val="24"/>
                <w:szCs w:val="24"/>
              </w:rPr>
              <w:t xml:space="preserve"> and the concerns that have been expressed?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767350985"/>
              <w:placeholder>
                <w:docPart w:val="66071189773A4DB48A8FCBCB389AD98D"/>
              </w:placeholder>
              <w:showingPlcHdr/>
              <w:text/>
            </w:sdtPr>
            <w:sdtContent>
              <w:p w14:paraId="2B49D910" w14:textId="09E3F128" w:rsidR="0080148A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148A" w:rsidRPr="008C7577" w14:paraId="629B0DEA" w14:textId="77777777" w:rsidTr="004636E7">
        <w:tc>
          <w:tcPr>
            <w:tcW w:w="10768" w:type="dxa"/>
            <w:gridSpan w:val="2"/>
          </w:tcPr>
          <w:p w14:paraId="7A0D5190" w14:textId="219FBDCF" w:rsidR="0080148A" w:rsidRPr="008C7577" w:rsidRDefault="0080148A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ha</w:t>
            </w:r>
            <w:r w:rsidR="007E4DAF">
              <w:rPr>
                <w:rFonts w:cs="Arial"/>
                <w:b/>
                <w:sz w:val="24"/>
                <w:szCs w:val="24"/>
              </w:rPr>
              <w:t>s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the</w:t>
            </w:r>
            <w:r w:rsidR="007E4DAF">
              <w:rPr>
                <w:rFonts w:cs="Arial"/>
                <w:b/>
                <w:sz w:val="24"/>
                <w:szCs w:val="24"/>
              </w:rPr>
              <w:t xml:space="preserve"> Young Person</w:t>
            </w:r>
            <w:r w:rsidR="00CE0FBC" w:rsidRPr="008C7577">
              <w:rPr>
                <w:rFonts w:cs="Arial"/>
                <w:b/>
                <w:sz w:val="24"/>
                <w:szCs w:val="24"/>
              </w:rPr>
              <w:t xml:space="preserve"> indicated that they might find helpful?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995335537"/>
              <w:placeholder>
                <w:docPart w:val="7F477F71EEF34A2284856B27A8C2FAA9"/>
              </w:placeholder>
              <w:showingPlcHdr/>
              <w:text/>
            </w:sdtPr>
            <w:sdtContent>
              <w:p w14:paraId="2E007526" w14:textId="28C9F838" w:rsidR="00CE0FBC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5DB" w:rsidRPr="008C7577" w14:paraId="1A7091AF" w14:textId="77777777" w:rsidTr="004636E7">
        <w:tc>
          <w:tcPr>
            <w:tcW w:w="10768" w:type="dxa"/>
            <w:gridSpan w:val="2"/>
          </w:tcPr>
          <w:p w14:paraId="641A243A" w14:textId="77777777" w:rsidR="00DC65DB" w:rsidRPr="008C7577" w:rsidRDefault="00DC65DB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</w:t>
            </w:r>
            <w:r w:rsidR="0069278C" w:rsidRPr="008C7577">
              <w:rPr>
                <w:rFonts w:cs="Arial"/>
                <w:b/>
                <w:sz w:val="24"/>
                <w:szCs w:val="24"/>
              </w:rPr>
              <w:t xml:space="preserve"> support do Parents / Carers feel is needed?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1095058198"/>
              <w:placeholder>
                <w:docPart w:val="DEC90874EA9E41078D004038501865EE"/>
              </w:placeholder>
              <w:showingPlcHdr/>
              <w:text/>
            </w:sdtPr>
            <w:sdtContent>
              <w:p w14:paraId="1350B65C" w14:textId="78BD4096" w:rsidR="0069278C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08D6FD5E" w14:textId="77777777" w:rsidTr="004636E7">
        <w:tc>
          <w:tcPr>
            <w:tcW w:w="10768" w:type="dxa"/>
            <w:gridSpan w:val="2"/>
          </w:tcPr>
          <w:p w14:paraId="36918CE5" w14:textId="35D7EA2B" w:rsidR="005F6843" w:rsidRPr="008C7577" w:rsidRDefault="005F6843" w:rsidP="00ED2F5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are the young person’s skills, </w:t>
            </w:r>
            <w:r w:rsidR="00DD6C1F" w:rsidRPr="008C7577">
              <w:rPr>
                <w:rFonts w:cs="Arial"/>
                <w:b/>
                <w:sz w:val="24"/>
                <w:szCs w:val="24"/>
              </w:rPr>
              <w:t>strengths,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and abilities</w:t>
            </w:r>
            <w:r w:rsidR="00FC4FD3" w:rsidRPr="008C7577">
              <w:rPr>
                <w:rFonts w:cs="Arial"/>
                <w:b/>
                <w:sz w:val="24"/>
                <w:szCs w:val="24"/>
              </w:rPr>
              <w:t xml:space="preserve">? What is working well for them? </w:t>
            </w: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9A7774DDD0C84EECACE8852584F18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5F6843" w:rsidRPr="008C7577" w14:paraId="2AED45A1" w14:textId="77777777" w:rsidTr="004636E7">
        <w:tc>
          <w:tcPr>
            <w:tcW w:w="10768" w:type="dxa"/>
            <w:gridSpan w:val="2"/>
          </w:tcPr>
          <w:p w14:paraId="3237C6B8" w14:textId="164F113C" w:rsidR="005F6843" w:rsidRPr="008C7577" w:rsidRDefault="00FC4FD3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this Young Person have any </w:t>
            </w:r>
            <w:proofErr w:type="gramStart"/>
            <w:r w:rsidRPr="008C7577">
              <w:rPr>
                <w:rFonts w:cs="Arial"/>
                <w:b/>
                <w:sz w:val="24"/>
                <w:szCs w:val="24"/>
              </w:rPr>
              <w:t>particular needs</w:t>
            </w:r>
            <w:proofErr w:type="gramEnd"/>
            <w:r w:rsidRPr="008C757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8C7577">
              <w:rPr>
                <w:rFonts w:cs="Arial"/>
                <w:bCs/>
                <w:sz w:val="18"/>
                <w:szCs w:val="18"/>
              </w:rPr>
              <w:t>Please provide information about physical, emotional wellbeing or behaviour needs that the Young Person has. Please also consider any challenges the young person is facing.</w:t>
            </w:r>
          </w:p>
          <w:p w14:paraId="320CAA47" w14:textId="16CF9D72" w:rsidR="005F6843" w:rsidRPr="008C7577" w:rsidRDefault="00000000" w:rsidP="00ED2F5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8291AC26FCD84D408BD523C9598D167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2016CA" w:rsidRPr="008C7577" w14:paraId="3BADE267" w14:textId="77777777" w:rsidTr="004636E7">
        <w:tc>
          <w:tcPr>
            <w:tcW w:w="10768" w:type="dxa"/>
            <w:gridSpan w:val="2"/>
          </w:tcPr>
          <w:p w14:paraId="1DCB0388" w14:textId="77777777" w:rsidR="002016CA" w:rsidRPr="008C7577" w:rsidRDefault="002016CA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the Young Person do any regular activities in the evenings or at weekends? </w:t>
            </w:r>
            <w:r w:rsidRPr="008C7577">
              <w:rPr>
                <w:rFonts w:cs="Arial"/>
                <w:bCs/>
                <w:sz w:val="18"/>
                <w:szCs w:val="18"/>
              </w:rPr>
              <w:t>If they do, please give details.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206646904"/>
              <w:placeholder>
                <w:docPart w:val="66A9EB06A43F434FAB11496E4EAFE73D"/>
              </w:placeholder>
              <w:showingPlcHdr/>
              <w:text/>
            </w:sdtPr>
            <w:sdtContent>
              <w:p w14:paraId="049DFADF" w14:textId="6374C2B0" w:rsidR="002016CA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37D0" w:rsidRPr="008C7577" w14:paraId="1F21419C" w14:textId="77777777" w:rsidTr="004636E7">
        <w:tc>
          <w:tcPr>
            <w:tcW w:w="10768" w:type="dxa"/>
            <w:gridSpan w:val="2"/>
          </w:tcPr>
          <w:p w14:paraId="6570155C" w14:textId="2FA6F58E" w:rsidR="007F37D0" w:rsidRPr="008C7577" w:rsidRDefault="007F37D0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you</w:t>
            </w:r>
            <w:r w:rsidR="007E4DAF">
              <w:rPr>
                <w:rFonts w:cs="Arial"/>
                <w:b/>
                <w:sz w:val="24"/>
                <w:szCs w:val="24"/>
              </w:rPr>
              <w:t>r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view of how the Young Person is engaging in school/college? </w:t>
            </w:r>
            <w:r w:rsidRPr="008C7577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8C7577">
              <w:rPr>
                <w:rFonts w:cs="Arial"/>
                <w:bCs/>
                <w:sz w:val="18"/>
                <w:szCs w:val="18"/>
              </w:rPr>
              <w:t>e.g.</w:t>
            </w:r>
            <w:proofErr w:type="gramEnd"/>
            <w:r w:rsidR="00284117" w:rsidRPr="008C7577">
              <w:rPr>
                <w:rFonts w:cs="Arial"/>
                <w:bCs/>
                <w:sz w:val="18"/>
                <w:szCs w:val="18"/>
              </w:rPr>
              <w:t xml:space="preserve"> attendance, attainment, aspirations)</w:t>
            </w:r>
          </w:p>
          <w:sdt>
            <w:sdtPr>
              <w:rPr>
                <w:rFonts w:cs="Arial"/>
                <w:bCs/>
                <w:sz w:val="24"/>
                <w:szCs w:val="24"/>
              </w:rPr>
              <w:id w:val="269288937"/>
              <w:placeholder>
                <w:docPart w:val="2A8AB1B77C7F4EE39AD63899A08DE053"/>
              </w:placeholder>
              <w:showingPlcHdr/>
              <w:text/>
            </w:sdtPr>
            <w:sdtContent>
              <w:p w14:paraId="6E0A6067" w14:textId="0637F169" w:rsidR="009179D3" w:rsidRPr="008C7577" w:rsidRDefault="009179D3" w:rsidP="005F6843">
                <w:pPr>
                  <w:pStyle w:val="NoSpacing"/>
                  <w:rPr>
                    <w:rFonts w:cs="Arial"/>
                    <w:bCs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14:paraId="46122863" w14:textId="77777777" w:rsidTr="004636E7">
        <w:tc>
          <w:tcPr>
            <w:tcW w:w="10768" w:type="dxa"/>
            <w:gridSpan w:val="2"/>
          </w:tcPr>
          <w:p w14:paraId="055E3641" w14:textId="4BDDB54E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Are there any concerns or risks that we need to be aware of?  Can the young person work safely on a one-to-one basis?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413288832"/>
              <w:placeholder>
                <w:docPart w:val="C1127FC44F0B4B91A73BFE41EE192E42"/>
              </w:placeholder>
              <w:showingPlcHdr/>
              <w:text/>
            </w:sdtPr>
            <w:sdtContent>
              <w:p w14:paraId="2491F85E" w14:textId="7D381DD1" w:rsidR="005F6843" w:rsidRDefault="008C7577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0949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259D59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75D9A2" w14:textId="035F9F3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</w:t>
      </w:r>
      <w:r w:rsidR="00BB12D3">
        <w:rPr>
          <w:rFonts w:cstheme="minorHAnsi"/>
          <w:b/>
          <w:sz w:val="24"/>
          <w:szCs w:val="24"/>
        </w:rPr>
        <w:t xml:space="preserve"> &amp; Sharing</w:t>
      </w:r>
      <w:r w:rsidRPr="007241F6">
        <w:rPr>
          <w:rFonts w:cstheme="minorHAnsi"/>
          <w:b/>
          <w:sz w:val="24"/>
          <w:szCs w:val="24"/>
        </w:rPr>
        <w:t xml:space="preserve"> </w:t>
      </w:r>
      <w:r w:rsidR="00BB12D3">
        <w:rPr>
          <w:rFonts w:cstheme="minorHAnsi"/>
          <w:b/>
          <w:sz w:val="24"/>
          <w:szCs w:val="24"/>
        </w:rPr>
        <w:t>D</w:t>
      </w:r>
      <w:r w:rsidRPr="007241F6">
        <w:rPr>
          <w:rFonts w:cstheme="minorHAnsi"/>
          <w:b/>
          <w:sz w:val="24"/>
          <w:szCs w:val="24"/>
        </w:rPr>
        <w:t>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C1B05F9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Personal and Sensitive Data</w:t>
            </w:r>
            <w:r w:rsidR="00C46512">
              <w:rPr>
                <w:rFonts w:cstheme="minorHAnsi"/>
                <w:sz w:val="24"/>
                <w:szCs w:val="24"/>
              </w:rPr>
              <w:t xml:space="preserve"> – STORED </w:t>
            </w:r>
            <w:r w:rsidR="00B65B29">
              <w:rPr>
                <w:rFonts w:cstheme="minorHAnsi"/>
                <w:sz w:val="24"/>
                <w:szCs w:val="24"/>
              </w:rPr>
              <w:t>&amp; SHARED</w:t>
            </w:r>
          </w:p>
          <w:p w14:paraId="2AFF6768" w14:textId="4DA95BBB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 w:rsidR="00ED2F53">
              <w:rPr>
                <w:rFonts w:cstheme="minorHAnsi"/>
                <w:sz w:val="24"/>
                <w:szCs w:val="24"/>
              </w:rPr>
              <w:t>confirm, and can demonstrate on request, that you have gained explicit consent from the</w:t>
            </w:r>
            <w:r w:rsidR="00A04DC3">
              <w:rPr>
                <w:rFonts w:cstheme="minorHAnsi"/>
                <w:sz w:val="24"/>
                <w:szCs w:val="24"/>
              </w:rPr>
              <w:t xml:space="preserve">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1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DD66911" w14:textId="4C690A47" w:rsidR="005010A8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39C4DEDB950849FFA234EB16E8F4B99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28FF0D2A2B034E708D814C2CE344B5AF"/>
                </w:placeholder>
                <w:showingPlcHdr/>
                <w:text w:multiLine="1"/>
              </w:sdt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99833" w14:textId="77777777" w:rsidR="005010A8" w:rsidRDefault="005010A8" w:rsidP="00501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AA0D35D" w14:textId="4BC5AB0C" w:rsidR="005010A8" w:rsidRDefault="00000000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727C9F6A144543718DF0C00260E8AB7A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B30CBF" w:rsidRPr="00B30CBF">
                  <w:rPr>
                    <w:rStyle w:val="PlaceholderText"/>
                  </w:rPr>
                  <w:t>Choose a building block.</w:t>
                </w:r>
              </w:sdtContent>
            </w:sdt>
            <w:r w:rsidR="005010A8">
              <w:rPr>
                <w:rFonts w:cstheme="minorHAnsi"/>
                <w:sz w:val="24"/>
                <w:szCs w:val="24"/>
              </w:rPr>
              <w:tab/>
            </w:r>
          </w:p>
          <w:p w14:paraId="36D973C6" w14:textId="77777777" w:rsidR="005010A8" w:rsidRDefault="005010A8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0D157D94" w:rsidR="005437A7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6956F4BF16174B5D86B7509557259D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2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CC79" w14:textId="77777777" w:rsidR="002F524C" w:rsidRDefault="002F524C" w:rsidP="005437A7">
      <w:pPr>
        <w:spacing w:after="0" w:line="240" w:lineRule="auto"/>
      </w:pPr>
      <w:r>
        <w:separator/>
      </w:r>
    </w:p>
  </w:endnote>
  <w:endnote w:type="continuationSeparator" w:id="0">
    <w:p w14:paraId="4D012EA2" w14:textId="77777777" w:rsidR="002F524C" w:rsidRDefault="002F524C" w:rsidP="005437A7">
      <w:pPr>
        <w:spacing w:after="0" w:line="240" w:lineRule="auto"/>
      </w:pPr>
      <w:r>
        <w:continuationSeparator/>
      </w:r>
    </w:p>
  </w:endnote>
  <w:endnote w:type="continuationNotice" w:id="1">
    <w:p w14:paraId="1FC02790" w14:textId="77777777" w:rsidR="002F524C" w:rsidRDefault="002F5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B80" w14:textId="77777777" w:rsidR="00BA293D" w:rsidRDefault="00BA2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3C181C90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</w:t>
    </w:r>
    <w:proofErr w:type="gramStart"/>
    <w:r w:rsidRPr="0067582A">
      <w:rPr>
        <w:rFonts w:ascii="Calibri" w:hAnsi="Calibri" w:cs="Calibri"/>
        <w:b/>
        <w:bCs/>
        <w:sz w:val="18"/>
        <w:szCs w:val="18"/>
      </w:rPr>
      <w:t>54</w:t>
    </w:r>
    <w:r w:rsidR="00395868">
      <w:rPr>
        <w:rFonts w:ascii="Calibri" w:hAnsi="Calibri" w:cs="Calibri"/>
        <w:b/>
        <w:bCs/>
        <w:sz w:val="18"/>
        <w:szCs w:val="18"/>
      </w:rPr>
      <w:t xml:space="preserve">0100 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  <w:proofErr w:type="gramEnd"/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4C2" w14:textId="77777777" w:rsidR="00BA293D" w:rsidRDefault="00BA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61C7" w14:textId="77777777" w:rsidR="002F524C" w:rsidRDefault="002F524C" w:rsidP="005437A7">
      <w:pPr>
        <w:spacing w:after="0" w:line="240" w:lineRule="auto"/>
      </w:pPr>
      <w:r>
        <w:separator/>
      </w:r>
    </w:p>
  </w:footnote>
  <w:footnote w:type="continuationSeparator" w:id="0">
    <w:p w14:paraId="3B320610" w14:textId="77777777" w:rsidR="002F524C" w:rsidRDefault="002F524C" w:rsidP="005437A7">
      <w:pPr>
        <w:spacing w:after="0" w:line="240" w:lineRule="auto"/>
      </w:pPr>
      <w:r>
        <w:continuationSeparator/>
      </w:r>
    </w:p>
  </w:footnote>
  <w:footnote w:type="continuationNotice" w:id="1">
    <w:p w14:paraId="13574D05" w14:textId="77777777" w:rsidR="002F524C" w:rsidRDefault="002F5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8787" w14:textId="77777777" w:rsidR="00BA293D" w:rsidRDefault="00BA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CEBBAB7" w:rsidR="005437A7" w:rsidRDefault="000F5F62" w:rsidP="00BA293D">
    <w:pPr>
      <w:pStyle w:val="Header"/>
      <w:tabs>
        <w:tab w:val="clear" w:pos="4513"/>
        <w:tab w:val="clear" w:pos="9026"/>
      </w:tabs>
      <w:ind w:right="-875"/>
      <w:jc w:val="right"/>
    </w:pPr>
    <w:r>
      <w:rPr>
        <w:noProof/>
      </w:rPr>
      <w:drawing>
        <wp:inline distT="0" distB="0" distL="0" distR="0" wp14:anchorId="6CE84448" wp14:editId="3ACC2581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B8F" w14:textId="77777777" w:rsidR="00BA293D" w:rsidRDefault="00BA2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pV8fdTU1rfNu2zaHuEiyw/3lOCiYVssm9DKU+n6PKZw3U+axFNtjd+bfsnJq7jkVV3nPVYEbN8kG4SJYQIcA==" w:salt="toeWA3AQ5NhaT9Jv9ser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2679"/>
    <w:rsid w:val="00033776"/>
    <w:rsid w:val="0004175D"/>
    <w:rsid w:val="000554D2"/>
    <w:rsid w:val="000904FC"/>
    <w:rsid w:val="00093208"/>
    <w:rsid w:val="000A6D27"/>
    <w:rsid w:val="000D0B31"/>
    <w:rsid w:val="000D3F43"/>
    <w:rsid w:val="000F5F62"/>
    <w:rsid w:val="000F6762"/>
    <w:rsid w:val="00130201"/>
    <w:rsid w:val="00133BB8"/>
    <w:rsid w:val="00137C39"/>
    <w:rsid w:val="00166831"/>
    <w:rsid w:val="001700E7"/>
    <w:rsid w:val="00174023"/>
    <w:rsid w:val="001756DB"/>
    <w:rsid w:val="00182F95"/>
    <w:rsid w:val="001A279D"/>
    <w:rsid w:val="002016CA"/>
    <w:rsid w:val="00223EAA"/>
    <w:rsid w:val="00254FD7"/>
    <w:rsid w:val="002604A6"/>
    <w:rsid w:val="002669B2"/>
    <w:rsid w:val="00272C87"/>
    <w:rsid w:val="0028203A"/>
    <w:rsid w:val="00284117"/>
    <w:rsid w:val="00285129"/>
    <w:rsid w:val="00292499"/>
    <w:rsid w:val="002B79E8"/>
    <w:rsid w:val="002C1E19"/>
    <w:rsid w:val="002C5648"/>
    <w:rsid w:val="002E57D3"/>
    <w:rsid w:val="002E70D1"/>
    <w:rsid w:val="002F524C"/>
    <w:rsid w:val="00300225"/>
    <w:rsid w:val="00313A5A"/>
    <w:rsid w:val="00321953"/>
    <w:rsid w:val="00324FCE"/>
    <w:rsid w:val="003313E0"/>
    <w:rsid w:val="00350969"/>
    <w:rsid w:val="003528E6"/>
    <w:rsid w:val="00356FEE"/>
    <w:rsid w:val="00395868"/>
    <w:rsid w:val="003B5C65"/>
    <w:rsid w:val="003D4A1C"/>
    <w:rsid w:val="003F49AD"/>
    <w:rsid w:val="003F4DB4"/>
    <w:rsid w:val="0040395D"/>
    <w:rsid w:val="00404799"/>
    <w:rsid w:val="00405CC7"/>
    <w:rsid w:val="00434132"/>
    <w:rsid w:val="004364F4"/>
    <w:rsid w:val="0043678E"/>
    <w:rsid w:val="00455461"/>
    <w:rsid w:val="004636E7"/>
    <w:rsid w:val="00493621"/>
    <w:rsid w:val="004A0859"/>
    <w:rsid w:val="004C72EC"/>
    <w:rsid w:val="004E236B"/>
    <w:rsid w:val="004E4A96"/>
    <w:rsid w:val="004E638B"/>
    <w:rsid w:val="005010A8"/>
    <w:rsid w:val="0050233B"/>
    <w:rsid w:val="00535D64"/>
    <w:rsid w:val="00535F5E"/>
    <w:rsid w:val="005437A7"/>
    <w:rsid w:val="005547A0"/>
    <w:rsid w:val="0056140C"/>
    <w:rsid w:val="0057328F"/>
    <w:rsid w:val="0059429E"/>
    <w:rsid w:val="005A3B0F"/>
    <w:rsid w:val="005A4DC1"/>
    <w:rsid w:val="005A6539"/>
    <w:rsid w:val="005C2540"/>
    <w:rsid w:val="005D4435"/>
    <w:rsid w:val="005F039C"/>
    <w:rsid w:val="005F1FDB"/>
    <w:rsid w:val="005F6843"/>
    <w:rsid w:val="00601DE9"/>
    <w:rsid w:val="00625C46"/>
    <w:rsid w:val="00633E68"/>
    <w:rsid w:val="00646EC4"/>
    <w:rsid w:val="006925F1"/>
    <w:rsid w:val="0069278C"/>
    <w:rsid w:val="0069730D"/>
    <w:rsid w:val="006D5E96"/>
    <w:rsid w:val="006F4F85"/>
    <w:rsid w:val="0070546D"/>
    <w:rsid w:val="00707F78"/>
    <w:rsid w:val="00727393"/>
    <w:rsid w:val="00765229"/>
    <w:rsid w:val="00774E24"/>
    <w:rsid w:val="00782AEF"/>
    <w:rsid w:val="007B4250"/>
    <w:rsid w:val="007D301D"/>
    <w:rsid w:val="007E4DAF"/>
    <w:rsid w:val="007E7CB8"/>
    <w:rsid w:val="007F37D0"/>
    <w:rsid w:val="007F4FD3"/>
    <w:rsid w:val="007F62E8"/>
    <w:rsid w:val="0080148A"/>
    <w:rsid w:val="008316D5"/>
    <w:rsid w:val="00835B15"/>
    <w:rsid w:val="008674EC"/>
    <w:rsid w:val="00881C13"/>
    <w:rsid w:val="00884E40"/>
    <w:rsid w:val="0089574A"/>
    <w:rsid w:val="008A4BE3"/>
    <w:rsid w:val="008B1D72"/>
    <w:rsid w:val="008C18E7"/>
    <w:rsid w:val="008C2883"/>
    <w:rsid w:val="008C7577"/>
    <w:rsid w:val="008C7AD3"/>
    <w:rsid w:val="008E527D"/>
    <w:rsid w:val="00903D7F"/>
    <w:rsid w:val="009145E0"/>
    <w:rsid w:val="009179D3"/>
    <w:rsid w:val="009320A1"/>
    <w:rsid w:val="00934121"/>
    <w:rsid w:val="009473E2"/>
    <w:rsid w:val="0095090F"/>
    <w:rsid w:val="00962DC3"/>
    <w:rsid w:val="0096323A"/>
    <w:rsid w:val="0096795E"/>
    <w:rsid w:val="00967DE5"/>
    <w:rsid w:val="009A3015"/>
    <w:rsid w:val="009B79D4"/>
    <w:rsid w:val="009D1978"/>
    <w:rsid w:val="009D6332"/>
    <w:rsid w:val="009F5C97"/>
    <w:rsid w:val="00A00BBB"/>
    <w:rsid w:val="00A04DC3"/>
    <w:rsid w:val="00A17962"/>
    <w:rsid w:val="00A26B07"/>
    <w:rsid w:val="00A54E45"/>
    <w:rsid w:val="00A77A4A"/>
    <w:rsid w:val="00A80085"/>
    <w:rsid w:val="00A80458"/>
    <w:rsid w:val="00A84E8E"/>
    <w:rsid w:val="00A86B01"/>
    <w:rsid w:val="00A90F0F"/>
    <w:rsid w:val="00AB24A3"/>
    <w:rsid w:val="00AB650A"/>
    <w:rsid w:val="00B26F06"/>
    <w:rsid w:val="00B271A5"/>
    <w:rsid w:val="00B30CBF"/>
    <w:rsid w:val="00B34319"/>
    <w:rsid w:val="00B35DC4"/>
    <w:rsid w:val="00B36418"/>
    <w:rsid w:val="00B65B29"/>
    <w:rsid w:val="00B81AC6"/>
    <w:rsid w:val="00BA293D"/>
    <w:rsid w:val="00BB12D3"/>
    <w:rsid w:val="00BB5A41"/>
    <w:rsid w:val="00BC122F"/>
    <w:rsid w:val="00BC4BC5"/>
    <w:rsid w:val="00BC4FD0"/>
    <w:rsid w:val="00BC6E62"/>
    <w:rsid w:val="00BF0F89"/>
    <w:rsid w:val="00C46512"/>
    <w:rsid w:val="00C54384"/>
    <w:rsid w:val="00C56D19"/>
    <w:rsid w:val="00C72BCB"/>
    <w:rsid w:val="00C7386E"/>
    <w:rsid w:val="00C90A15"/>
    <w:rsid w:val="00CC3AC4"/>
    <w:rsid w:val="00CE0FBC"/>
    <w:rsid w:val="00CE7F4C"/>
    <w:rsid w:val="00D019E1"/>
    <w:rsid w:val="00D02D6D"/>
    <w:rsid w:val="00D079BE"/>
    <w:rsid w:val="00D172E4"/>
    <w:rsid w:val="00D276E3"/>
    <w:rsid w:val="00D46DB6"/>
    <w:rsid w:val="00D47C21"/>
    <w:rsid w:val="00D524CA"/>
    <w:rsid w:val="00D637AA"/>
    <w:rsid w:val="00D75BED"/>
    <w:rsid w:val="00D80555"/>
    <w:rsid w:val="00D82D35"/>
    <w:rsid w:val="00D86F40"/>
    <w:rsid w:val="00D9092A"/>
    <w:rsid w:val="00DA4204"/>
    <w:rsid w:val="00DA4B4D"/>
    <w:rsid w:val="00DA5DB7"/>
    <w:rsid w:val="00DA6CAA"/>
    <w:rsid w:val="00DC65DB"/>
    <w:rsid w:val="00DD6C1F"/>
    <w:rsid w:val="00E11CAF"/>
    <w:rsid w:val="00E15EA2"/>
    <w:rsid w:val="00E21046"/>
    <w:rsid w:val="00E30445"/>
    <w:rsid w:val="00E31A18"/>
    <w:rsid w:val="00E34209"/>
    <w:rsid w:val="00E379AD"/>
    <w:rsid w:val="00E55697"/>
    <w:rsid w:val="00E71BF9"/>
    <w:rsid w:val="00E85088"/>
    <w:rsid w:val="00ED2F53"/>
    <w:rsid w:val="00EE70D6"/>
    <w:rsid w:val="00EE7C14"/>
    <w:rsid w:val="00EF5900"/>
    <w:rsid w:val="00F12CF9"/>
    <w:rsid w:val="00F30ABC"/>
    <w:rsid w:val="00F441F3"/>
    <w:rsid w:val="00F87E88"/>
    <w:rsid w:val="00F910E5"/>
    <w:rsid w:val="00FA5881"/>
    <w:rsid w:val="00FC4FD3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ntoring@blg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ltonladsandgirlsclub.co.uk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C36277" w:rsidP="00C36277">
          <w:pPr>
            <w:pStyle w:val="C859322A56B547E1B3B557A145C5C8CD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C36277" w:rsidP="00C36277">
          <w:pPr>
            <w:pStyle w:val="6C505822D81F4085A856237FB3932DF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C36277" w:rsidP="00C36277">
          <w:pPr>
            <w:pStyle w:val="9C08B8C0FFB246B0A2B69E9AD4094227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C36277" w:rsidP="00C36277">
          <w:pPr>
            <w:pStyle w:val="8D752ABF75CA4B30B17EDA7D3A48A74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C36277" w:rsidP="00C36277">
          <w:pPr>
            <w:pStyle w:val="C92C54492A044A32A8F96CE8E7B38B7C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C36277" w:rsidP="00C36277">
          <w:pPr>
            <w:pStyle w:val="9D592E8E693142C4858B40B4F9F640D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C36277" w:rsidP="00C36277">
          <w:pPr>
            <w:pStyle w:val="0E773142A0A94C45B806C08CBBA9C06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C36277" w:rsidP="00C36277">
          <w:pPr>
            <w:pStyle w:val="CC0C87557452401E91AD82577D91A6ED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C36277" w:rsidP="00C36277">
          <w:pPr>
            <w:pStyle w:val="5F011A539AD04EC8991627AEA978B72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C36277" w:rsidP="00C36277">
          <w:pPr>
            <w:pStyle w:val="C984ECEEFBA44602BB1AB4272FE1ECB9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C36277" w:rsidP="00C36277">
          <w:pPr>
            <w:pStyle w:val="1B186BB6FB76447BA85B932256E5B88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C36277" w:rsidP="00C36277">
          <w:pPr>
            <w:pStyle w:val="729414FA429143D2B8D2F4FDF84F04CA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C36277" w:rsidP="00C36277">
          <w:pPr>
            <w:pStyle w:val="BC750C0AF9C84EEAB3E42D0F0C08817A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C36277" w:rsidP="00C36277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C36277" w:rsidP="00C36277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C36277" w:rsidP="00C36277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C36277" w:rsidP="00C36277">
          <w:pPr>
            <w:pStyle w:val="6D15BB99EEED47B1AC833C0C75E2FBC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C36277" w:rsidP="00C36277">
          <w:pPr>
            <w:pStyle w:val="0BB0478B1852425F96EE1922A8010EE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C36277" w:rsidP="00C36277">
          <w:pPr>
            <w:pStyle w:val="8D169F2E669544DE826D4245DA95156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C36277" w:rsidP="00C36277">
          <w:pPr>
            <w:pStyle w:val="05F06E4797FA4DCEBF3C5E4C8EFA6C0E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C36277" w:rsidP="00C36277">
          <w:pPr>
            <w:pStyle w:val="609E42AC7F984F20B6BE56B98AABA83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C36277" w:rsidP="00C36277">
          <w:pPr>
            <w:pStyle w:val="9E2752B9E10A412C923348082E3CCCC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C36277" w:rsidP="00C36277">
          <w:pPr>
            <w:pStyle w:val="3F151E91FAA54259BC8AC198B0CDC67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C36277" w:rsidP="00C36277">
          <w:pPr>
            <w:pStyle w:val="84F34987638D4409B0645BFB82AD5027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C36277" w:rsidP="00C36277">
          <w:pPr>
            <w:pStyle w:val="2CDC921DC2A2481282B75D370435911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C36277" w:rsidP="00C36277">
          <w:pPr>
            <w:pStyle w:val="58770F9E54FE4315B77E8ACFCCCEADEC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C36277" w:rsidP="00C36277">
          <w:pPr>
            <w:pStyle w:val="4ACF32DDCFBD4C33A2157A4E3FCD9FD0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C36277" w:rsidP="00C36277">
          <w:pPr>
            <w:pStyle w:val="7933347A5D0B4A9FA007D6CFFC4DC38B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C36277" w:rsidP="00C36277">
          <w:pPr>
            <w:pStyle w:val="99B85464F7904028B31E6C2465019C90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C36277" w:rsidP="00C36277">
          <w:pPr>
            <w:pStyle w:val="FC6F370A48E5415EB81C1147F6BFF93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C36277" w:rsidP="00C36277">
          <w:pPr>
            <w:pStyle w:val="58587E60DB794CFD9F342F31CBBE95E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C36277" w:rsidP="00C36277">
          <w:pPr>
            <w:pStyle w:val="730CE20D827D421C9FEA7A062EAB6295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C36277" w:rsidP="00C36277">
          <w:pPr>
            <w:pStyle w:val="ADE43A72F2D5499494B74D58CFAE2D4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C36277" w:rsidP="00C36277">
          <w:pPr>
            <w:pStyle w:val="D8F7D45E8EF9436D91784392B7A99D2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C36277" w:rsidP="00C36277">
          <w:pPr>
            <w:pStyle w:val="3CC74DAF54D149F68A4A67479CD5580F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C36277" w:rsidP="00C36277">
          <w:pPr>
            <w:pStyle w:val="5F47DAEC101D41B4BD4CE2F5901B826B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6737FF01B8436F9D86E42FF03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81EB-1FD5-4FCE-A064-AA19FCCCDCAE}"/>
      </w:docPartPr>
      <w:docPartBody>
        <w:p w:rsidR="00C31B54" w:rsidRDefault="00C36277" w:rsidP="00C36277">
          <w:pPr>
            <w:pStyle w:val="6C6737FF01B8436F9D86E42FF034B62B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7ACA5ED9243658D63180436F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43A8-307A-4E7D-B474-AA97BCF211ED}"/>
      </w:docPartPr>
      <w:docPartBody>
        <w:p w:rsidR="00C31B54" w:rsidRDefault="00C36277" w:rsidP="00C36277">
          <w:pPr>
            <w:pStyle w:val="01A7ACA5ED9243658D63180436FEC1B5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8DE2873848C58E2DB66E4EDB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B59A-38AB-4E44-BD0A-7D3375192836}"/>
      </w:docPartPr>
      <w:docPartBody>
        <w:p w:rsidR="00C31B54" w:rsidRDefault="00C36277" w:rsidP="00C36277">
          <w:pPr>
            <w:pStyle w:val="14088DE2873848C58E2DB66E4EDB1139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C36277" w:rsidP="00C36277">
          <w:pPr>
            <w:pStyle w:val="A5051C52F4804B97BEDCA1F52FF6E2C8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C36277" w:rsidP="00C36277">
          <w:pPr>
            <w:pStyle w:val="87066C3096B345969A89954DFDD28777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C36277" w:rsidP="00C36277">
          <w:pPr>
            <w:pStyle w:val="468DF9F9C06947CB98A74EA13B1DDD2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C36277" w:rsidP="00C36277">
          <w:pPr>
            <w:pStyle w:val="A531598C53074D30B79B78DF2982BC38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C36277" w:rsidP="00C36277">
          <w:pPr>
            <w:pStyle w:val="7FC50475589A42C79022A85ADE9109F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C36277" w:rsidP="00C36277">
          <w:pPr>
            <w:pStyle w:val="286EDE7CA447415DB02E91BBFB890CDA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C36277" w:rsidP="00C36277">
          <w:pPr>
            <w:pStyle w:val="D37DDDD0C9DD47BBA4FF46EE703BDABE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C36277" w:rsidP="00C36277">
          <w:pPr>
            <w:pStyle w:val="6BAA8E0B9DCA4093BE2BCB756A0C7189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C36277" w:rsidP="00C36277">
          <w:pPr>
            <w:pStyle w:val="6C5EBAFC1F1547A08BC24A34D9C84B68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C36277" w:rsidP="00C36277">
          <w:pPr>
            <w:pStyle w:val="AD67211C0D01474DAB39DD5F665CC3ED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C36277" w:rsidP="00C36277">
          <w:pPr>
            <w:pStyle w:val="7C32FE110B0B4B0DAE06AC60ACE31A00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C36277" w:rsidP="00C36277">
          <w:pPr>
            <w:pStyle w:val="B750FECDBB124623AAC232092C15D057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C36277" w:rsidP="00C36277">
          <w:pPr>
            <w:pStyle w:val="97DAC1F488A34875984C7F358A68F156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C36277" w:rsidP="00C36277">
          <w:pPr>
            <w:pStyle w:val="2A863B6EF7314BBFAC9E393A56098C98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C109DB74D56BF672F07AD98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4FD7-B459-4D4F-8E52-1BE1F5869959}"/>
      </w:docPartPr>
      <w:docPartBody>
        <w:p w:rsidR="006111DE" w:rsidRDefault="00C36277" w:rsidP="00C36277">
          <w:pPr>
            <w:pStyle w:val="06056C109DB74D56BF672F07AD985307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E9DA1080F0724357A24FB0CB47CD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471-9E36-460E-822B-C0F55E5A9C5E}"/>
      </w:docPartPr>
      <w:docPartBody>
        <w:p w:rsidR="006111DE" w:rsidRDefault="00C36277" w:rsidP="00C36277">
          <w:pPr>
            <w:pStyle w:val="E9DA1080F0724357A24FB0CB47CD866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DEF2D21D424C8C6DFE541B4C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52B7-659C-4499-A9A6-BA2C1B14D9AB}"/>
      </w:docPartPr>
      <w:docPartBody>
        <w:p w:rsidR="006111DE" w:rsidRDefault="00C36277" w:rsidP="00C36277">
          <w:pPr>
            <w:pStyle w:val="5D41DEF2D21D424C8C6DFE541B4CAFD5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055C597BA47A18D8B89A69C9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3974-95CF-43DA-918B-1D03F9F13406}"/>
      </w:docPartPr>
      <w:docPartBody>
        <w:p w:rsidR="006111DE" w:rsidRDefault="00C36277" w:rsidP="00C36277">
          <w:pPr>
            <w:pStyle w:val="B64055C597BA47A18D8B89A69C9CD24D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89A6B54543A883FC690A1737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C5AE-053F-4B71-ABCF-4D831971C7A9}"/>
      </w:docPartPr>
      <w:docPartBody>
        <w:p w:rsidR="006111DE" w:rsidRDefault="00C36277" w:rsidP="00C36277">
          <w:pPr>
            <w:pStyle w:val="EDAA89A6B54543A883FC690A17375596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74DDD0C84EECACE8852584F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2ED5-216E-433A-B9CD-B667E9B5E446}"/>
      </w:docPartPr>
      <w:docPartBody>
        <w:p w:rsidR="006111DE" w:rsidRDefault="00C36277" w:rsidP="00C36277">
          <w:pPr>
            <w:pStyle w:val="9A7774DDD0C84EECACE8852584F1860A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AC26FCD84D408BD523C9598D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21D0-A995-4A79-A868-EEFEA9A18598}"/>
      </w:docPartPr>
      <w:docPartBody>
        <w:p w:rsidR="006111DE" w:rsidRDefault="00C36277" w:rsidP="00C36277">
          <w:pPr>
            <w:pStyle w:val="8291AC26FCD84D408BD523C9598D167B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C36277" w:rsidP="00C36277">
          <w:pPr>
            <w:pStyle w:val="BC2F23FA44FC4595AC63FA2E930D719C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C36277" w:rsidP="00C36277">
          <w:pPr>
            <w:pStyle w:val="84180C21538048D7A729F335B193638D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DEDB950849FFA234EB16E8F4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03B-A55D-4C68-A54F-21A477FEF252}"/>
      </w:docPartPr>
      <w:docPartBody>
        <w:p w:rsidR="007A074B" w:rsidRDefault="00C36277" w:rsidP="00C36277">
          <w:pPr>
            <w:pStyle w:val="39C4DEDB950849FFA234EB16E8F4B99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0D2A2B034E708D814C2CE34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FF88-11A1-4C61-921E-94714C51BC8B}"/>
      </w:docPartPr>
      <w:docPartBody>
        <w:p w:rsidR="007A074B" w:rsidRDefault="00C36277" w:rsidP="00C36277">
          <w:pPr>
            <w:pStyle w:val="28FF0D2A2B034E708D814C2CE344B5A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C9F6A144543718DF0C00260E8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86C-B9B4-4DF1-BFE2-9C187C6FD1DE}"/>
      </w:docPartPr>
      <w:docPartBody>
        <w:p w:rsidR="007A074B" w:rsidRDefault="00C36277" w:rsidP="00C36277">
          <w:pPr>
            <w:pStyle w:val="727C9F6A144543718DF0C00260E8AB7A"/>
          </w:pPr>
          <w:r w:rsidRPr="00B30CBF">
            <w:rPr>
              <w:rStyle w:val="PlaceholderText"/>
            </w:rPr>
            <w:t>Choose a building block.</w:t>
          </w:r>
        </w:p>
      </w:docPartBody>
    </w:docPart>
    <w:docPart>
      <w:docPartPr>
        <w:name w:val="6956F4BF16174B5D86B750955725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17C-4977-4A09-84AF-789BB766B262}"/>
      </w:docPartPr>
      <w:docPartBody>
        <w:p w:rsidR="007A074B" w:rsidRDefault="00C36277" w:rsidP="00C36277">
          <w:pPr>
            <w:pStyle w:val="6956F4BF16174B5D86B7509557259D5C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EF591C5C4458BB4F77DFA792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948A-4A68-45E8-A872-E5E4F537CC4B}"/>
      </w:docPartPr>
      <w:docPartBody>
        <w:p w:rsidR="0049548C" w:rsidRDefault="00C36277" w:rsidP="00C36277">
          <w:pPr>
            <w:pStyle w:val="E91EF591C5C4458BB4F77DFA792447D5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6F1E1792B42C3AEE70CD0A1E7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9087-D2B9-44B0-B2E5-2B2D43CDFA91}"/>
      </w:docPartPr>
      <w:docPartBody>
        <w:p w:rsidR="0049548C" w:rsidRDefault="00C36277" w:rsidP="00C36277">
          <w:pPr>
            <w:pStyle w:val="37D6F1E1792B42C3AEE70CD0A1E77337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9DFE18A24F4FBD8EC290D4F7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B46-602B-4E09-814F-BD32D796AC36}"/>
      </w:docPartPr>
      <w:docPartBody>
        <w:p w:rsidR="0049548C" w:rsidRDefault="00F872F9" w:rsidP="00F872F9">
          <w:pPr>
            <w:pStyle w:val="CEB79DFE18A24F4FBD8EC290D4F7CC8F"/>
          </w:pPr>
          <w:r w:rsidRPr="0065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BF63A30E477C985B371506F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09B3-9E6C-4C16-9698-4E1B12F27376}"/>
      </w:docPartPr>
      <w:docPartBody>
        <w:p w:rsidR="0049548C" w:rsidRDefault="00C36277" w:rsidP="00C36277">
          <w:pPr>
            <w:pStyle w:val="837FBF63A30E477C985B371506FAA1F7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68C7089E4F178EFF2F8B384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982A-A62E-4DC1-89AD-0DFB69F1A559}"/>
      </w:docPartPr>
      <w:docPartBody>
        <w:p w:rsidR="0049548C" w:rsidRDefault="00C36277" w:rsidP="00C36277">
          <w:pPr>
            <w:pStyle w:val="293868C7089E4F178EFF2F8B384F9EBB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1B3300227BE04CC9808F4ACCC89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28CC-3AAE-4ED3-ABD9-1933090E5934}"/>
      </w:docPartPr>
      <w:docPartBody>
        <w:p w:rsidR="0049548C" w:rsidRDefault="00C36277" w:rsidP="00C36277">
          <w:pPr>
            <w:pStyle w:val="1B3300227BE04CC9808F4ACCC8961127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48ECAEB084D2986469C90D9A8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7696-A161-4F5B-A299-D530D6754C54}"/>
      </w:docPartPr>
      <w:docPartBody>
        <w:p w:rsidR="0049548C" w:rsidRDefault="00C36277" w:rsidP="00C36277">
          <w:pPr>
            <w:pStyle w:val="19548ECAEB084D2986469C90D9A886DF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A05A636F476A8BFDCE64486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AA41-90F7-4B57-9892-1C25F0559810}"/>
      </w:docPartPr>
      <w:docPartBody>
        <w:p w:rsidR="0049548C" w:rsidRDefault="00C36277" w:rsidP="00C36277">
          <w:pPr>
            <w:pStyle w:val="6FDDA05A636F476A8BFDCE6448642975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ED63B42E4A7395929D80E9A5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A240-61BD-49F1-A3DF-2F970C25AB8A}"/>
      </w:docPartPr>
      <w:docPartBody>
        <w:p w:rsidR="0049548C" w:rsidRDefault="00C36277" w:rsidP="00C36277">
          <w:pPr>
            <w:pStyle w:val="E9E7ED63B42E4A7395929D80E9A51D66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563AC54B640C48938FDBCB376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39E1-E105-4AED-AD23-957C4EB5117D}"/>
      </w:docPartPr>
      <w:docPartBody>
        <w:p w:rsidR="0049548C" w:rsidRDefault="00C36277" w:rsidP="00C36277">
          <w:pPr>
            <w:pStyle w:val="E16563AC54B640C48938FDBCB376EFA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E3272C9D438FA72413EF4726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00D-BF05-4606-A749-1D02E2600C4A}"/>
      </w:docPartPr>
      <w:docPartBody>
        <w:p w:rsidR="0049548C" w:rsidRDefault="00C36277" w:rsidP="00C36277">
          <w:pPr>
            <w:pStyle w:val="55BFE3272C9D438FA72413EF4726428C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90555A1104029AD3EFB88091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780C-8D67-4D17-9231-ADB3022BC0D4}"/>
      </w:docPartPr>
      <w:docPartBody>
        <w:p w:rsidR="006A077E" w:rsidRDefault="00C36277" w:rsidP="00C36277">
          <w:pPr>
            <w:pStyle w:val="89290555A1104029AD3EFB88091EAA0E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CE05FDA3D4B09A3FC5B82D1D4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3071-328A-43F1-A346-DC1FA613C038}"/>
      </w:docPartPr>
      <w:docPartBody>
        <w:p w:rsidR="006A077E" w:rsidRDefault="00C36277" w:rsidP="00C36277">
          <w:pPr>
            <w:pStyle w:val="039CE05FDA3D4B09A3FC5B82D1D41E25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60DDD72E94BFBA52DFAA3215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47D5-DCD7-40A3-89A8-9FBBDEEDB802}"/>
      </w:docPartPr>
      <w:docPartBody>
        <w:p w:rsidR="006A077E" w:rsidRDefault="00C36277" w:rsidP="00C36277">
          <w:pPr>
            <w:pStyle w:val="FB560DDD72E94BFBA52DFAA3215DBF7B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71189773A4DB48A8FCBCB389A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2A5F-5385-44D2-B6EA-472B1EE7892E}"/>
      </w:docPartPr>
      <w:docPartBody>
        <w:p w:rsidR="006A077E" w:rsidRDefault="00C36277" w:rsidP="00C36277">
          <w:pPr>
            <w:pStyle w:val="66071189773A4DB48A8FCBCB389AD98D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77F71EEF34A2284856B27A8C2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352-E187-49B9-92C3-6B08E7730C8B}"/>
      </w:docPartPr>
      <w:docPartBody>
        <w:p w:rsidR="006A077E" w:rsidRDefault="00C36277" w:rsidP="00C36277">
          <w:pPr>
            <w:pStyle w:val="7F477F71EEF34A2284856B27A8C2FAA9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90874EA9E41078D0040385018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1170-DEA4-4D03-8C8B-D0CFDC27FFCA}"/>
      </w:docPartPr>
      <w:docPartBody>
        <w:p w:rsidR="006A077E" w:rsidRDefault="00C36277" w:rsidP="00C36277">
          <w:pPr>
            <w:pStyle w:val="DEC90874EA9E41078D004038501865EE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9EB06A43F434FAB11496E4EAF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DD80-2FD1-4F5B-A7E8-032BAE36E46E}"/>
      </w:docPartPr>
      <w:docPartBody>
        <w:p w:rsidR="006A077E" w:rsidRDefault="00C36277" w:rsidP="00C36277">
          <w:pPr>
            <w:pStyle w:val="66A9EB06A43F434FAB11496E4EAFE73D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B1B77C7F4EE39AD63899A08D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411B-4FBE-4D76-A1E5-83857B15137F}"/>
      </w:docPartPr>
      <w:docPartBody>
        <w:p w:rsidR="006A077E" w:rsidRDefault="00C36277" w:rsidP="00C36277">
          <w:pPr>
            <w:pStyle w:val="2A8AB1B77C7F4EE39AD63899A08DE053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FC44F0B4B91A73BFE41EE19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466-401C-4067-B3B0-24CD5BF2A2B1}"/>
      </w:docPartPr>
      <w:docPartBody>
        <w:p w:rsidR="006A077E" w:rsidRDefault="00C36277" w:rsidP="00C36277">
          <w:pPr>
            <w:pStyle w:val="C1127FC44F0B4B91A73BFE41EE192E421"/>
          </w:pPr>
          <w:r w:rsidRPr="000949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37A810FC462F80ABDA6A0921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447A-384C-4E18-BD09-BA9D0F1D911B}"/>
      </w:docPartPr>
      <w:docPartBody>
        <w:p w:rsidR="009B377E" w:rsidRDefault="00C36277" w:rsidP="00C36277">
          <w:pPr>
            <w:pStyle w:val="314637A810FC462F80ABDA6A09218DB9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7C013B33F5C4491979482B000C2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5D63-CF09-4DB5-827E-A583B7C143E0}"/>
      </w:docPartPr>
      <w:docPartBody>
        <w:p w:rsidR="009B377E" w:rsidRDefault="00C36277" w:rsidP="00C36277">
          <w:pPr>
            <w:pStyle w:val="37C013B33F5C4491979482B000C29639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6AAE"/>
    <w:rsid w:val="0029069E"/>
    <w:rsid w:val="002D64B4"/>
    <w:rsid w:val="00381DE1"/>
    <w:rsid w:val="003B088A"/>
    <w:rsid w:val="004126D8"/>
    <w:rsid w:val="0049548C"/>
    <w:rsid w:val="006111DE"/>
    <w:rsid w:val="006840DE"/>
    <w:rsid w:val="006A077E"/>
    <w:rsid w:val="007A074B"/>
    <w:rsid w:val="007F6F55"/>
    <w:rsid w:val="00923E77"/>
    <w:rsid w:val="009B377E"/>
    <w:rsid w:val="00A77F4E"/>
    <w:rsid w:val="00AB24BF"/>
    <w:rsid w:val="00B804E6"/>
    <w:rsid w:val="00C31B54"/>
    <w:rsid w:val="00C36277"/>
    <w:rsid w:val="00C75B46"/>
    <w:rsid w:val="00D659A0"/>
    <w:rsid w:val="00D9719F"/>
    <w:rsid w:val="00E24FA8"/>
    <w:rsid w:val="00E34FE3"/>
    <w:rsid w:val="00F10EB1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277"/>
    <w:rPr>
      <w:color w:val="808080"/>
    </w:rPr>
  </w:style>
  <w:style w:type="character" w:customStyle="1" w:styleId="Response">
    <w:name w:val="Response"/>
    <w:basedOn w:val="DefaultParagraphFont"/>
    <w:uiPriority w:val="1"/>
    <w:rsid w:val="00C36277"/>
    <w:rPr>
      <w:rFonts w:asciiTheme="minorHAnsi" w:hAnsiTheme="minorHAnsi"/>
      <w:color w:val="0070C0"/>
      <w:sz w:val="22"/>
    </w:rPr>
  </w:style>
  <w:style w:type="paragraph" w:customStyle="1" w:styleId="CEB79DFE18A24F4FBD8EC290D4F7CC8F">
    <w:name w:val="CEB79DFE18A24F4FBD8EC290D4F7CC8F"/>
    <w:rsid w:val="00F872F9"/>
  </w:style>
  <w:style w:type="paragraph" w:customStyle="1" w:styleId="468DF9F9C06947CB98A74EA13B1DDD2A">
    <w:name w:val="468DF9F9C06947CB98A74EA13B1DDD2A"/>
    <w:rsid w:val="00C36277"/>
    <w:rPr>
      <w:rFonts w:eastAsiaTheme="minorHAnsi"/>
      <w:lang w:eastAsia="en-US"/>
    </w:rPr>
  </w:style>
  <w:style w:type="paragraph" w:customStyle="1" w:styleId="A531598C53074D30B79B78DF2982BC38">
    <w:name w:val="A531598C53074D30B79B78DF2982BC38"/>
    <w:rsid w:val="00C36277"/>
    <w:rPr>
      <w:rFonts w:eastAsiaTheme="minorHAnsi"/>
      <w:lang w:eastAsia="en-US"/>
    </w:rPr>
  </w:style>
  <w:style w:type="paragraph" w:customStyle="1" w:styleId="7FC50475589A42C79022A85ADE9109FA">
    <w:name w:val="7FC50475589A42C79022A85ADE9109FA"/>
    <w:rsid w:val="00C36277"/>
    <w:rPr>
      <w:rFonts w:eastAsiaTheme="minorHAnsi"/>
      <w:lang w:eastAsia="en-US"/>
    </w:rPr>
  </w:style>
  <w:style w:type="paragraph" w:customStyle="1" w:styleId="286EDE7CA447415DB02E91BBFB890CDA">
    <w:name w:val="286EDE7CA447415DB02E91BBFB890CDA"/>
    <w:rsid w:val="00C36277"/>
    <w:rPr>
      <w:rFonts w:eastAsiaTheme="minorHAnsi"/>
      <w:lang w:eastAsia="en-US"/>
    </w:rPr>
  </w:style>
  <w:style w:type="paragraph" w:customStyle="1" w:styleId="D37DDDD0C9DD47BBA4FF46EE703BDABE">
    <w:name w:val="D37DDDD0C9DD47BBA4FF46EE703BDABE"/>
    <w:rsid w:val="00C36277"/>
    <w:rPr>
      <w:rFonts w:eastAsiaTheme="minorHAnsi"/>
      <w:lang w:eastAsia="en-US"/>
    </w:rPr>
  </w:style>
  <w:style w:type="paragraph" w:customStyle="1" w:styleId="314637A810FC462F80ABDA6A09218DB91">
    <w:name w:val="314637A810FC462F80ABDA6A09218DB91"/>
    <w:rsid w:val="00C36277"/>
    <w:rPr>
      <w:rFonts w:eastAsiaTheme="minorHAnsi"/>
      <w:lang w:eastAsia="en-US"/>
    </w:rPr>
  </w:style>
  <w:style w:type="paragraph" w:customStyle="1" w:styleId="37C013B33F5C4491979482B000C296391">
    <w:name w:val="37C013B33F5C4491979482B000C296391"/>
    <w:rsid w:val="00C36277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C36277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C36277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C36277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C36277"/>
    <w:rPr>
      <w:rFonts w:eastAsiaTheme="minorHAnsi"/>
      <w:lang w:eastAsia="en-US"/>
    </w:rPr>
  </w:style>
  <w:style w:type="paragraph" w:customStyle="1" w:styleId="C92C54492A044A32A8F96CE8E7B38B7C">
    <w:name w:val="C92C54492A044A32A8F96CE8E7B38B7C"/>
    <w:rsid w:val="00C36277"/>
    <w:rPr>
      <w:rFonts w:eastAsiaTheme="minorHAnsi"/>
      <w:lang w:eastAsia="en-US"/>
    </w:rPr>
  </w:style>
  <w:style w:type="paragraph" w:customStyle="1" w:styleId="9D592E8E693142C4858B40B4F9F640D4">
    <w:name w:val="9D592E8E693142C4858B40B4F9F640D4"/>
    <w:rsid w:val="00C36277"/>
    <w:rPr>
      <w:rFonts w:eastAsiaTheme="minorHAnsi"/>
      <w:lang w:eastAsia="en-US"/>
    </w:rPr>
  </w:style>
  <w:style w:type="paragraph" w:customStyle="1" w:styleId="E91EF591C5C4458BB4F77DFA792447D5">
    <w:name w:val="E91EF591C5C4458BB4F77DFA792447D5"/>
    <w:rsid w:val="00C36277"/>
    <w:rPr>
      <w:rFonts w:eastAsiaTheme="minorHAnsi"/>
      <w:lang w:eastAsia="en-US"/>
    </w:rPr>
  </w:style>
  <w:style w:type="paragraph" w:customStyle="1" w:styleId="BC2F23FA44FC4595AC63FA2E930D719C">
    <w:name w:val="BC2F23FA44FC4595AC63FA2E930D719C"/>
    <w:rsid w:val="00C36277"/>
    <w:rPr>
      <w:rFonts w:eastAsiaTheme="minorHAnsi"/>
      <w:lang w:eastAsia="en-US"/>
    </w:rPr>
  </w:style>
  <w:style w:type="paragraph" w:customStyle="1" w:styleId="84180C21538048D7A729F335B193638D">
    <w:name w:val="84180C21538048D7A729F335B193638D"/>
    <w:rsid w:val="00C36277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7D6F1E1792B42C3AEE70CD0A1E77337">
    <w:name w:val="37D6F1E1792B42C3AEE70CD0A1E7733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C36277"/>
    <w:rPr>
      <w:rFonts w:eastAsiaTheme="minorHAnsi"/>
      <w:lang w:eastAsia="en-US"/>
    </w:rPr>
  </w:style>
  <w:style w:type="paragraph" w:customStyle="1" w:styleId="6BAA8E0B9DCA4093BE2BCB756A0C7189">
    <w:name w:val="6BAA8E0B9DCA4093BE2BCB756A0C7189"/>
    <w:rsid w:val="00C36277"/>
    <w:rPr>
      <w:rFonts w:eastAsiaTheme="minorHAnsi"/>
      <w:lang w:eastAsia="en-US"/>
    </w:rPr>
  </w:style>
  <w:style w:type="paragraph" w:customStyle="1" w:styleId="97DAC1F488A34875984C7F358A68F156">
    <w:name w:val="97DAC1F488A34875984C7F358A68F156"/>
    <w:rsid w:val="00C36277"/>
    <w:rPr>
      <w:rFonts w:eastAsiaTheme="minorHAnsi"/>
      <w:lang w:eastAsia="en-US"/>
    </w:rPr>
  </w:style>
  <w:style w:type="paragraph" w:customStyle="1" w:styleId="2A863B6EF7314BBFAC9E393A56098C98">
    <w:name w:val="2A863B6EF7314BBFAC9E393A56098C98"/>
    <w:rsid w:val="00C36277"/>
    <w:rPr>
      <w:rFonts w:eastAsiaTheme="minorHAnsi"/>
      <w:lang w:eastAsia="en-US"/>
    </w:rPr>
  </w:style>
  <w:style w:type="paragraph" w:customStyle="1" w:styleId="A5051C52F4804B97BEDCA1F52FF6E2C8">
    <w:name w:val="A5051C52F4804B97BEDCA1F52FF6E2C8"/>
    <w:rsid w:val="00C36277"/>
    <w:rPr>
      <w:rFonts w:eastAsiaTheme="minorHAnsi"/>
      <w:lang w:eastAsia="en-US"/>
    </w:rPr>
  </w:style>
  <w:style w:type="paragraph" w:customStyle="1" w:styleId="87066C3096B345969A89954DFDD28777">
    <w:name w:val="87066C3096B345969A89954DFDD28777"/>
    <w:rsid w:val="00C36277"/>
    <w:rPr>
      <w:rFonts w:eastAsiaTheme="minorHAnsi"/>
      <w:lang w:eastAsia="en-US"/>
    </w:rPr>
  </w:style>
  <w:style w:type="paragraph" w:customStyle="1" w:styleId="BC750C0AF9C84EEAB3E42D0F0C08817A">
    <w:name w:val="BC750C0AF9C84EEAB3E42D0F0C08817A"/>
    <w:rsid w:val="00C36277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C36277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C36277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C36277"/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">
    <w:name w:val="58770F9E54FE4315B77E8ACFCCCEADEC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">
    <w:name w:val="4ACF32DDCFBD4C33A2157A4E3FCD9FD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">
    <w:name w:val="7933347A5D0B4A9FA007D6CFFC4DC38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">
    <w:name w:val="99B85464F7904028B31E6C2465019C9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">
    <w:name w:val="FC6F370A48E5415EB81C1147F6BFF93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">
    <w:name w:val="58587E60DB794CFD9F342F31CBBE95E2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">
    <w:name w:val="730CE20D827D421C9FEA7A062EAB629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">
    <w:name w:val="ADE43A72F2D5499494B74D58CFAE2D4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37FBF63A30E477C985B371506FAA1F7">
    <w:name w:val="837FBF63A30E477C985B371506FAA1F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93868C7089E4F178EFF2F8B384F9EBB">
    <w:name w:val="293868C7089E4F178EFF2F8B384F9EB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B3300227BE04CC9808F4ACCC8961127">
    <w:name w:val="1B3300227BE04CC9808F4ACCC896112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9548ECAEB084D2986469C90D9A886DF">
    <w:name w:val="19548ECAEB084D2986469C90D9A886D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FDDA05A636F476A8BFDCE6448642975">
    <w:name w:val="6FDDA05A636F476A8BFDCE644864297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9E7ED63B42E4A7395929D80E9A51D66">
    <w:name w:val="E9E7ED63B42E4A7395929D80E9A51D66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16563AC54B640C48938FDBCB376EFA1">
    <w:name w:val="E16563AC54B640C48938FDBCB376EFA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5BFE3272C9D438FA72413EF4726428C">
    <w:name w:val="55BFE3272C9D438FA72413EF4726428C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">
    <w:name w:val="6C5EBAFC1F1547A08BC24A34D9C84B68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">
    <w:name w:val="AD67211C0D01474DAB39DD5F665CC3E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">
    <w:name w:val="D8F7D45E8EF9436D91784392B7A99D22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">
    <w:name w:val="7C32FE110B0B4B0DAE06AC60ACE31A00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">
    <w:name w:val="B750FECDBB124623AAC232092C15D05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">
    <w:name w:val="3CC74DAF54D149F68A4A67479CD5580F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">
    <w:name w:val="5F47DAEC101D41B4BD4CE2F5901B826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C6737FF01B8436F9D86E42FF034B62B">
    <w:name w:val="6C6737FF01B8436F9D86E42FF034B62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9290555A1104029AD3EFB88091EAA0E">
    <w:name w:val="89290555A1104029AD3EFB88091EAA0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1A7ACA5ED9243658D63180436FEC1B5">
    <w:name w:val="01A7ACA5ED9243658D63180436FEC1B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14088DE2873848C58E2DB66E4EDB1139">
    <w:name w:val="14088DE2873848C58E2DB66E4EDB113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6056C109DB74D56BF672F07AD985307">
    <w:name w:val="06056C109DB74D56BF672F07AD985307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9DA1080F0724357A24FB0CB47CD866E">
    <w:name w:val="E9DA1080F0724357A24FB0CB47CD866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5D41DEF2D21D424C8C6DFE541B4CAFD5">
    <w:name w:val="5D41DEF2D21D424C8C6DFE541B4CAFD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B64055C597BA47A18D8B89A69C9CD24D">
    <w:name w:val="B64055C597BA47A18D8B89A69C9CD24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EDAA89A6B54543A883FC690A17375596">
    <w:name w:val="EDAA89A6B54543A883FC690A17375596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039CE05FDA3D4B09A3FC5B82D1D41E25">
    <w:name w:val="039CE05FDA3D4B09A3FC5B82D1D41E25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FB560DDD72E94BFBA52DFAA3215DBF7B">
    <w:name w:val="FB560DDD72E94BFBA52DFAA3215DBF7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6071189773A4DB48A8FCBCB389AD98D">
    <w:name w:val="66071189773A4DB48A8FCBCB389AD98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7F477F71EEF34A2284856B27A8C2FAA9">
    <w:name w:val="7F477F71EEF34A2284856B27A8C2FAA9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DEC90874EA9E41078D004038501865EE">
    <w:name w:val="DEC90874EA9E41078D004038501865EE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9A7774DDD0C84EECACE8852584F1860A">
    <w:name w:val="9A7774DDD0C84EECACE8852584F1860A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8291AC26FCD84D408BD523C9598D167B">
    <w:name w:val="8291AC26FCD84D408BD523C9598D167B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66A9EB06A43F434FAB11496E4EAFE73D">
    <w:name w:val="66A9EB06A43F434FAB11496E4EAFE73D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2A8AB1B77C7F4EE39AD63899A08DE053">
    <w:name w:val="2A8AB1B77C7F4EE39AD63899A08DE053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C1127FC44F0B4B91A73BFE41EE192E421">
    <w:name w:val="C1127FC44F0B4B91A73BFE41EE192E421"/>
    <w:rsid w:val="00C36277"/>
    <w:pPr>
      <w:spacing w:after="0" w:line="240" w:lineRule="auto"/>
    </w:pPr>
    <w:rPr>
      <w:rFonts w:eastAsiaTheme="minorHAnsi"/>
      <w:lang w:eastAsia="en-US"/>
    </w:rPr>
  </w:style>
  <w:style w:type="paragraph" w:customStyle="1" w:styleId="39C4DEDB950849FFA234EB16E8F4B993">
    <w:name w:val="39C4DEDB950849FFA234EB16E8F4B993"/>
    <w:rsid w:val="00C36277"/>
    <w:rPr>
      <w:rFonts w:eastAsiaTheme="minorHAnsi"/>
      <w:lang w:eastAsia="en-US"/>
    </w:rPr>
  </w:style>
  <w:style w:type="paragraph" w:customStyle="1" w:styleId="28FF0D2A2B034E708D814C2CE344B5AF">
    <w:name w:val="28FF0D2A2B034E708D814C2CE344B5AF"/>
    <w:rsid w:val="00C36277"/>
    <w:rPr>
      <w:rFonts w:eastAsiaTheme="minorHAnsi"/>
      <w:lang w:eastAsia="en-US"/>
    </w:rPr>
  </w:style>
  <w:style w:type="paragraph" w:customStyle="1" w:styleId="727C9F6A144543718DF0C00260E8AB7A">
    <w:name w:val="727C9F6A144543718DF0C00260E8AB7A"/>
    <w:rsid w:val="00C36277"/>
    <w:rPr>
      <w:rFonts w:eastAsiaTheme="minorHAnsi"/>
      <w:lang w:eastAsia="en-US"/>
    </w:rPr>
  </w:style>
  <w:style w:type="paragraph" w:customStyle="1" w:styleId="6956F4BF16174B5D86B7509557259D5C">
    <w:name w:val="6956F4BF16174B5D86B7509557259D5C"/>
    <w:rsid w:val="00C362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89227-5529-427D-9155-6D62778AD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8C439-A4AE-4B41-8F04-847AFFA4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3</cp:revision>
  <cp:lastPrinted>2023-11-28T13:59:00Z</cp:lastPrinted>
  <dcterms:created xsi:type="dcterms:W3CDTF">2023-11-30T11:05:00Z</dcterms:created>
  <dcterms:modified xsi:type="dcterms:W3CDTF">2023-11-30T11:07:00Z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