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336" w:tblpY="331"/>
        <w:tblW w:w="6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351"/>
      </w:tblGrid>
      <w:tr w:rsidR="005437A7" w:rsidRPr="007241F6" w14:paraId="1197C175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55D1B958" w14:textId="77777777" w:rsidR="005437A7" w:rsidRPr="007241F6" w:rsidRDefault="005437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Membership Number</w:t>
            </w:r>
          </w:p>
        </w:tc>
        <w:sdt>
          <w:sdtPr>
            <w:rPr>
              <w:rStyle w:val="Response"/>
            </w:rPr>
            <w:alias w:val="MemID"/>
            <w:tag w:val="MemID"/>
            <w:id w:val="898643590"/>
            <w:lock w:val="sdtLocked"/>
            <w:placeholder>
              <w:docPart w:val="D50499A6EF444896B91DF1EB3E8B866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69C04EB1" w14:textId="475184A2" w:rsidR="005437A7" w:rsidRPr="007241F6" w:rsidRDefault="00E7759F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E775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761F38EB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05E5613A" w14:textId="77777777" w:rsidR="005437A7" w:rsidRPr="007241F6" w:rsidRDefault="005437A7">
            <w:pPr>
              <w:pStyle w:val="NoSpacing"/>
              <w:tabs>
                <w:tab w:val="right" w:pos="3861"/>
              </w:tabs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TYS ID</w:t>
            </w:r>
            <w:r w:rsidRPr="007241F6">
              <w:rPr>
                <w:rFonts w:cstheme="minorHAnsi"/>
                <w:sz w:val="20"/>
                <w:szCs w:val="20"/>
              </w:rPr>
              <w:tab/>
            </w:r>
          </w:p>
        </w:tc>
        <w:sdt>
          <w:sdtPr>
            <w:rPr>
              <w:rStyle w:val="Response"/>
            </w:rPr>
            <w:alias w:val="TYS ID"/>
            <w:tag w:val="TYS ID"/>
            <w:id w:val="1344666685"/>
            <w:lock w:val="sdtLocked"/>
            <w:placeholder>
              <w:docPart w:val="80D1DF1F528D48AE918B427C257D6422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4BCF98A1" w14:textId="33532E6B" w:rsidR="005437A7" w:rsidRPr="007241F6" w:rsidRDefault="00413036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119828D4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26D786CF" w14:textId="77777777" w:rsidR="005437A7" w:rsidRPr="007241F6" w:rsidRDefault="005437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Waiting List Date</w:t>
            </w:r>
          </w:p>
        </w:tc>
        <w:sdt>
          <w:sdtPr>
            <w:rPr>
              <w:rStyle w:val="Response"/>
              <w:sz w:val="20"/>
              <w:szCs w:val="20"/>
            </w:rPr>
            <w:alias w:val="Waiting List date"/>
            <w:tag w:val="Waiting List date"/>
            <w:id w:val="-1701159988"/>
            <w:lock w:val="sdtLocked"/>
            <w:placeholder>
              <w:docPart w:val="802A43EFC38D46FAB752D544AC6478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color w:val="FF000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355B7B5B" w14:textId="77777777" w:rsidR="005437A7" w:rsidRPr="007241F6" w:rsidRDefault="005437A7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37A7" w:rsidRPr="007241F6" w14:paraId="7FCAEEC6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15630D88" w14:textId="77777777" w:rsidR="005437A7" w:rsidRPr="007241F6" w:rsidRDefault="005437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Caseload Number and Date of Allocation</w:t>
            </w:r>
          </w:p>
        </w:tc>
        <w:tc>
          <w:tcPr>
            <w:tcW w:w="3351" w:type="dxa"/>
            <w:shd w:val="clear" w:color="auto" w:fill="auto"/>
          </w:tcPr>
          <w:p w14:paraId="03181CF1" w14:textId="439B25B3" w:rsidR="0036479E" w:rsidRDefault="007C7874">
            <w:pPr>
              <w:pStyle w:val="NoSpacing"/>
              <w:rPr>
                <w:rStyle w:val="Response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alias w:val="Allocation Date"/>
                <w:tag w:val="Allocation Date"/>
                <w:id w:val="1297881166"/>
                <w:lock w:val="sdtLocked"/>
                <w:placeholder>
                  <w:docPart w:val="802A43EFC38D46FAB752D544AC6478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FF0000"/>
                </w:rPr>
              </w:sdtEndPr>
              <w:sdtContent>
                <w:r w:rsidR="00E254DD"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36479E">
              <w:rPr>
                <w:rStyle w:val="Response"/>
                <w:sz w:val="20"/>
                <w:szCs w:val="20"/>
              </w:rPr>
              <w:t xml:space="preserve"> </w:t>
            </w:r>
          </w:p>
          <w:p w14:paraId="140ADCF2" w14:textId="702E6ED2" w:rsidR="005437A7" w:rsidRPr="007241F6" w:rsidRDefault="007C787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sdt>
              <w:sdtPr>
                <w:rPr>
                  <w:rStyle w:val="Response"/>
                </w:rPr>
                <w:id w:val="-1962330766"/>
                <w:lock w:val="sdtLocked"/>
                <w:placeholder>
                  <w:docPart w:val="28F1C26D5961419FAF74AC40E8E42887"/>
                </w:placeholder>
                <w:showingPlcHdr/>
                <w:text/>
              </w:sdtPr>
              <w:sdtEndPr>
                <w:rPr>
                  <w:rStyle w:val="Response"/>
                </w:rPr>
              </w:sdtEndPr>
              <w:sdtContent>
                <w:r w:rsidR="0036479E" w:rsidRPr="001213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4F1FD5D" w14:textId="77777777" w:rsidR="005437A7" w:rsidRPr="006B3CD5" w:rsidRDefault="005437A7" w:rsidP="005437A7">
      <w:pPr>
        <w:ind w:left="3600"/>
        <w:jc w:val="right"/>
        <w:rPr>
          <w:rFonts w:cstheme="minorHAnsi"/>
          <w:b/>
          <w:bCs/>
          <w:sz w:val="20"/>
          <w:szCs w:val="20"/>
          <w:lang w:val="en-US"/>
        </w:rPr>
      </w:pPr>
      <w:r w:rsidRPr="006B3CD5">
        <w:rPr>
          <w:rFonts w:cstheme="minorHAnsi"/>
          <w:b/>
          <w:bCs/>
          <w:sz w:val="20"/>
          <w:szCs w:val="20"/>
          <w:lang w:val="en-US"/>
        </w:rPr>
        <w:t>Office use only:</w:t>
      </w:r>
    </w:p>
    <w:p w14:paraId="22918A17" w14:textId="3E299F26" w:rsidR="005437A7" w:rsidRPr="007241F6" w:rsidRDefault="005437A7" w:rsidP="005437A7">
      <w:pPr>
        <w:ind w:left="3600"/>
        <w:jc w:val="right"/>
        <w:rPr>
          <w:rFonts w:eastAsia="Times New Roman" w:cstheme="minorHAnsi"/>
          <w:sz w:val="24"/>
          <w:szCs w:val="24"/>
          <w:lang w:val="en-US"/>
        </w:rPr>
      </w:pPr>
      <w:r w:rsidRPr="007241F6">
        <w:rPr>
          <w:rFonts w:eastAsia="Times New Roman" w:cstheme="minorHAnsi"/>
          <w:sz w:val="24"/>
          <w:szCs w:val="24"/>
          <w:lang w:val="en-US"/>
        </w:rPr>
        <w:t xml:space="preserve">                                                                                 </w:t>
      </w:r>
    </w:p>
    <w:p w14:paraId="446B5BC3" w14:textId="101D9258" w:rsidR="005437A7" w:rsidRPr="007241F6" w:rsidRDefault="005437A7" w:rsidP="005437A7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630D34">
        <w:rPr>
          <w:rFonts w:eastAsia="Times New Roman" w:cstheme="minorHAnsi"/>
          <w:b/>
          <w:bCs/>
          <w:sz w:val="24"/>
          <w:szCs w:val="24"/>
          <w:lang w:val="en-US"/>
        </w:rPr>
        <w:t>Bereavement</w:t>
      </w:r>
      <w:r w:rsidR="0063355B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="00411997">
        <w:rPr>
          <w:rFonts w:eastAsia="Times New Roman" w:cstheme="minorHAnsi"/>
          <w:b/>
          <w:bCs/>
          <w:sz w:val="24"/>
          <w:szCs w:val="24"/>
          <w:lang w:val="en-US"/>
        </w:rPr>
        <w:t>Service</w:t>
      </w: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 Referral Form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3D67C8C5" w14:textId="73C6AAD5" w:rsidR="00FA53B0" w:rsidRDefault="00F5332E" w:rsidP="0052327E">
      <w:pPr>
        <w:tabs>
          <w:tab w:val="right" w:pos="1020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Please note </w:t>
      </w:r>
      <w:r w:rsidR="002F2BD5">
        <w:rPr>
          <w:rFonts w:cstheme="minorHAnsi"/>
          <w:b/>
          <w:bCs/>
          <w:sz w:val="24"/>
          <w:szCs w:val="24"/>
        </w:rPr>
        <w:t>our Bereavement Service</w:t>
      </w:r>
      <w:r>
        <w:rPr>
          <w:rFonts w:cstheme="minorHAnsi"/>
          <w:b/>
          <w:bCs/>
          <w:sz w:val="24"/>
          <w:szCs w:val="24"/>
        </w:rPr>
        <w:t xml:space="preserve"> is open to 8-17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years </w:t>
      </w:r>
      <w:r w:rsidR="000C26FB" w:rsidRPr="00EF6348">
        <w:rPr>
          <w:rFonts w:cstheme="minorHAnsi"/>
          <w:b/>
          <w:bCs/>
          <w:sz w:val="24"/>
          <w:szCs w:val="24"/>
        </w:rPr>
        <w:t xml:space="preserve"> who</w:t>
      </w:r>
      <w:proofErr w:type="gramEnd"/>
      <w:r w:rsidR="000C26FB" w:rsidRPr="00EF6348">
        <w:rPr>
          <w:rFonts w:cstheme="minorHAnsi"/>
          <w:b/>
          <w:bCs/>
          <w:sz w:val="24"/>
          <w:szCs w:val="24"/>
        </w:rPr>
        <w:t xml:space="preserve"> need 1:1 support</w:t>
      </w:r>
      <w:r>
        <w:rPr>
          <w:rFonts w:cstheme="minorHAnsi"/>
          <w:b/>
          <w:bCs/>
          <w:sz w:val="24"/>
          <w:szCs w:val="24"/>
        </w:rPr>
        <w:t>.</w:t>
      </w:r>
      <w:r w:rsidR="0052776A" w:rsidRPr="00EF6348">
        <w:rPr>
          <w:rFonts w:cstheme="minorHAnsi"/>
          <w:b/>
          <w:bCs/>
          <w:sz w:val="24"/>
          <w:szCs w:val="24"/>
        </w:rPr>
        <w:t xml:space="preserve">  </w:t>
      </w:r>
      <w:r w:rsidR="0003533B" w:rsidRPr="00EF6348">
        <w:rPr>
          <w:rFonts w:cstheme="minorHAnsi"/>
          <w:b/>
          <w:bCs/>
          <w:sz w:val="24"/>
          <w:szCs w:val="24"/>
        </w:rPr>
        <w:t>Please note we do not work with young people who are</w:t>
      </w:r>
      <w:r w:rsidR="00B15A97" w:rsidRPr="00EF6348">
        <w:rPr>
          <w:rFonts w:cstheme="minorHAnsi"/>
          <w:b/>
          <w:bCs/>
          <w:sz w:val="24"/>
          <w:szCs w:val="24"/>
        </w:rPr>
        <w:t xml:space="preserve"> currently receiving a service from CAMHS</w:t>
      </w:r>
      <w:r w:rsidR="00630D34">
        <w:rPr>
          <w:rFonts w:cstheme="minorHAnsi"/>
          <w:b/>
          <w:bCs/>
          <w:sz w:val="24"/>
          <w:szCs w:val="24"/>
        </w:rPr>
        <w:t xml:space="preserve"> or another counsellor.  </w:t>
      </w:r>
      <w:r w:rsidR="00833508">
        <w:rPr>
          <w:rFonts w:cstheme="minorHAnsi"/>
          <w:b/>
          <w:bCs/>
          <w:sz w:val="24"/>
          <w:szCs w:val="24"/>
        </w:rPr>
        <w:t xml:space="preserve">Ideally the referrals </w:t>
      </w:r>
      <w:r w:rsidR="00E05B9E">
        <w:rPr>
          <w:rFonts w:cstheme="minorHAnsi"/>
          <w:b/>
          <w:bCs/>
          <w:sz w:val="24"/>
          <w:szCs w:val="24"/>
        </w:rPr>
        <w:t>need</w:t>
      </w:r>
      <w:r w:rsidR="00833508">
        <w:rPr>
          <w:rFonts w:cstheme="minorHAnsi"/>
          <w:b/>
          <w:bCs/>
          <w:sz w:val="24"/>
          <w:szCs w:val="24"/>
        </w:rPr>
        <w:t xml:space="preserve"> to be completed with the young person you are referring</w:t>
      </w:r>
      <w:r w:rsidR="0052327E">
        <w:rPr>
          <w:rFonts w:cstheme="minorHAnsi"/>
          <w:b/>
          <w:bCs/>
          <w:sz w:val="24"/>
          <w:szCs w:val="24"/>
        </w:rPr>
        <w:t>.</w:t>
      </w:r>
    </w:p>
    <w:p w14:paraId="66106EBE" w14:textId="67B04B39" w:rsidR="005437A7" w:rsidRPr="007241F6" w:rsidRDefault="005437A7" w:rsidP="005437A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sz w:val="24"/>
          <w:szCs w:val="24"/>
        </w:rPr>
        <w:t>Have you discussed the referral with the young person(yp),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961020201"/>
          <w:lock w:val="sdtLocked"/>
          <w:placeholder>
            <w:docPart w:val="BF3F655907D043F6873212F1546C59C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="00EE265B" w:rsidRPr="00EE265B">
            <w:rPr>
              <w:rStyle w:val="PlaceholderText"/>
            </w:rPr>
            <w:t>Choose an item.</w:t>
          </w:r>
        </w:sdtContent>
      </w:sdt>
    </w:p>
    <w:p w14:paraId="17B17A6D" w14:textId="0B390C93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sz w:val="24"/>
          <w:szCs w:val="24"/>
        </w:rPr>
        <w:t>Does the Parent/Legal Guardian/young person (if 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172626926"/>
          <w:lock w:val="sdtLocked"/>
          <w:placeholder>
            <w:docPart w:val="63AEBA2B8F534DEE9DCFB22B9B6220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="000418EC" w:rsidRPr="000418EC">
            <w:rPr>
              <w:rStyle w:val="PlaceholderText"/>
            </w:rPr>
            <w:t>Choose an item.</w:t>
          </w:r>
        </w:sdtContent>
      </w:sdt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5437A7" w:rsidRPr="007241F6" w14:paraId="43323F9D" w14:textId="77777777">
        <w:tc>
          <w:tcPr>
            <w:tcW w:w="4505" w:type="dxa"/>
            <w:shd w:val="clear" w:color="auto" w:fill="auto"/>
          </w:tcPr>
          <w:p w14:paraId="0EB26FC2" w14:textId="77777777" w:rsidR="005437A7" w:rsidRPr="007241F6" w:rsidRDefault="005437A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lock w:val="sdtLocked"/>
            <w:placeholder>
              <w:docPart w:val="84E4ACCDFB134F60AE3CC4000A16E90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E7615E1" w14:textId="16A1706C" w:rsidR="005437A7" w:rsidRPr="007241F6" w:rsidRDefault="002B37DB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2B37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9CCC5AA" w14:textId="77777777">
        <w:tc>
          <w:tcPr>
            <w:tcW w:w="4505" w:type="dxa"/>
            <w:shd w:val="clear" w:color="auto" w:fill="auto"/>
          </w:tcPr>
          <w:p w14:paraId="79BF5302" w14:textId="77777777" w:rsidR="005437A7" w:rsidRPr="007241F6" w:rsidRDefault="005437A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lock w:val="sdtLocked"/>
            <w:placeholder>
              <w:docPart w:val="7F676DED8EB94F6CB8021027703EA98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3BE05FEC" w14:textId="7A85C601" w:rsidR="005437A7" w:rsidRPr="007241F6" w:rsidRDefault="003B6154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2B46" w:rsidRPr="007241F6" w14:paraId="41C1C2CC" w14:textId="77777777">
        <w:tc>
          <w:tcPr>
            <w:tcW w:w="4505" w:type="dxa"/>
            <w:shd w:val="clear" w:color="auto" w:fill="auto"/>
          </w:tcPr>
          <w:p w14:paraId="314BF804" w14:textId="7A9ACDC9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F2961546CE3546D6B87A67E83BEE0CA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4A7691BC" w14:textId="34798FCA" w:rsidR="00462B46" w:rsidRDefault="003B6154" w:rsidP="00462B46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2B46" w:rsidRPr="007241F6" w14:paraId="2C37167B" w14:textId="77777777">
        <w:tc>
          <w:tcPr>
            <w:tcW w:w="4505" w:type="dxa"/>
            <w:shd w:val="clear" w:color="auto" w:fill="auto"/>
          </w:tcPr>
          <w:p w14:paraId="2FC7D7EF" w14:textId="77777777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lock w:val="sdtLocked"/>
            <w:placeholder>
              <w:docPart w:val="EE67DC9CFC9C4EE8B6670FDDB4BC7D4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20B3C91D" w14:textId="11936696" w:rsidR="00462B46" w:rsidRPr="007241F6" w:rsidRDefault="003B6154" w:rsidP="00462B46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2B46" w:rsidRPr="007241F6" w14:paraId="52C6C776" w14:textId="77777777">
        <w:tc>
          <w:tcPr>
            <w:tcW w:w="4505" w:type="dxa"/>
            <w:shd w:val="clear" w:color="auto" w:fill="auto"/>
          </w:tcPr>
          <w:p w14:paraId="58664852" w14:textId="77777777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lock w:val="sdtLocked"/>
            <w:placeholder>
              <w:docPart w:val="F3E6033EB2C844418A04518248B4928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6F1513F" w14:textId="7EDF3FBA" w:rsidR="00462B46" w:rsidRPr="007241F6" w:rsidRDefault="003B6154" w:rsidP="00462B46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07FCF4" w14:textId="77777777" w:rsidR="005437A7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Persons Information</w:t>
      </w: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E7FECD1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6A6DE412" w:rsidR="005437A7" w:rsidRPr="007241F6" w:rsidRDefault="003B6154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C3731C8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6B997B3E" w:rsidR="005437A7" w:rsidRPr="007241F6" w:rsidRDefault="003B6154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6E73CBB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55E901B4EAE547E092BF7B4F71319725"/>
            </w:placeholder>
            <w:showingPlcHdr/>
            <w:date w:fullDate="2006-07-06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060552EA" w:rsidR="005437A7" w:rsidRPr="007241F6" w:rsidRDefault="003B6154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4F18B65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17D73D0" w14:textId="62A96F4D" w:rsidR="005437A7" w:rsidRPr="007241F6" w:rsidRDefault="003B6154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49B157EB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7439" w:type="dxa"/>
            <w:shd w:val="clear" w:color="auto" w:fill="auto"/>
          </w:tcPr>
          <w:p w14:paraId="3386A05F" w14:textId="08DBC897" w:rsidR="005437A7" w:rsidRPr="007241F6" w:rsidRDefault="007C7874" w:rsidP="00C633C9">
            <w:pPr>
              <w:tabs>
                <w:tab w:val="center" w:pos="3611"/>
                <w:tab w:val="left" w:pos="5660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color w:val="808080"/>
                  <w:sz w:val="24"/>
                  <w:szCs w:val="24"/>
                </w:rPr>
                <w:alias w:val="Gender"/>
                <w:tag w:val="Gender"/>
                <w:id w:val="200977850"/>
                <w:lock w:val="sdtLocked"/>
                <w:placeholder>
                  <w:docPart w:val="C8AA3F4DD25A4E9B93BFD2EC690B250D"/>
                </w:placeholder>
                <w:comboBox>
                  <w:listItem w:value="Choose an item."/>
                  <w:listItem w:displayText="Male" w:value="Male"/>
                  <w:listItem w:displayText="Female" w:value="Female"/>
                  <w:listItem w:displayText="Trans Male" w:value="Trans Male"/>
                  <w:listItem w:displayText="Trans Female" w:value="Trans Female"/>
                  <w:listItem w:displayText="Gender Queer / Non-Binary" w:value="Gender Queer / Non-Binary"/>
                  <w:listItem w:displayText="Prefer not to say" w:value="Prefer not to say"/>
                  <w:listItem w:displayText="Other - please specify below" w:value="Other - please specify below"/>
                </w:comboBox>
              </w:sdtPr>
              <w:sdtEndPr/>
              <w:sdtContent>
                <w:r w:rsidR="003F40B9">
                  <w:rPr>
                    <w:color w:val="808080"/>
                    <w:sz w:val="24"/>
                    <w:szCs w:val="24"/>
                  </w:rPr>
                  <w:t>Female</w:t>
                </w:r>
              </w:sdtContent>
            </w:sdt>
            <w:r w:rsidR="00C633C9">
              <w:rPr>
                <w:color w:val="808080"/>
                <w:sz w:val="24"/>
                <w:szCs w:val="24"/>
              </w:rPr>
              <w:tab/>
              <w:t xml:space="preserve"> </w:t>
            </w:r>
            <w:r w:rsidR="00C633C9">
              <w:rPr>
                <w:color w:val="808080"/>
              </w:rPr>
              <w:t xml:space="preserve">      </w:t>
            </w:r>
            <w:sdt>
              <w:sdtPr>
                <w:rPr>
                  <w:rStyle w:val="Response"/>
                  <w:sz w:val="24"/>
                  <w:szCs w:val="24"/>
                </w:rPr>
                <w:alias w:val="If Gender Other type here"/>
                <w:tag w:val="If Gender Other type here"/>
                <w:id w:val="-555624638"/>
                <w:lock w:val="sdtLocked"/>
                <w:placeholder>
                  <w:docPart w:val="6A6C960765AA4110BBB2D9548A1AAB08"/>
                </w:placeholder>
                <w:showingPlcHdr/>
                <w:text/>
              </w:sdtPr>
              <w:sdtEndPr>
                <w:rPr>
                  <w:rStyle w:val="Response"/>
                </w:rPr>
              </w:sdtEndPr>
              <w:sdtContent>
                <w:r w:rsidR="003B6154" w:rsidRPr="003B61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6193" w:rsidRPr="007241F6" w14:paraId="64BD9621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62A93E96" w14:textId="3F199978" w:rsidR="00DD6193" w:rsidRPr="007241F6" w:rsidRDefault="00DD6193" w:rsidP="00DD619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-181364735"/>
            <w:lock w:val="sdtLocked"/>
            <w:placeholder>
              <w:docPart w:val="AA5D5AFCB02B47FFB08ABABBBB733C0F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11D2F2E9" w14:textId="48C4A6C0" w:rsidR="00DD6193" w:rsidRDefault="003B6154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193" w:rsidRPr="007241F6" w14:paraId="178E9D5C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6E84B21F" w14:textId="55C649A6" w:rsidR="00DD6193" w:rsidRPr="007241F6" w:rsidRDefault="00DD6193" w:rsidP="00DD619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1997223651"/>
            <w:lock w:val="sdtLocked"/>
            <w:placeholder>
              <w:docPart w:val="4D36F584DD1648CB84305DF2D8CC39AD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73B23B01" w14:textId="7D08DCC5" w:rsidR="00DD6193" w:rsidRDefault="003B6154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AB8A6F" w14:textId="77777777" w:rsidR="00C74F1B" w:rsidRDefault="00C74F1B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339267F9" w:rsidR="005437A7" w:rsidRPr="007241F6" w:rsidRDefault="008904DA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</w:t>
      </w:r>
      <w:r w:rsidR="005437A7" w:rsidRPr="007241F6">
        <w:rPr>
          <w:rFonts w:cstheme="minorHAnsi"/>
          <w:b/>
          <w:sz w:val="24"/>
          <w:szCs w:val="24"/>
        </w:rPr>
        <w:t xml:space="preserve">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What type of placement is this?</w:t>
            </w:r>
          </w:p>
        </w:tc>
        <w:tc>
          <w:tcPr>
            <w:tcW w:w="7182" w:type="dxa"/>
          </w:tcPr>
          <w:p w14:paraId="6E4C04EA" w14:textId="4C6E69BF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3B6154" w:rsidRPr="003B6154">
                  <w:rPr>
                    <w:rStyle w:val="PlaceholderText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3C5F5FF5" w14:textId="35FE4105" w:rsidR="005437A7" w:rsidRPr="007241F6" w:rsidRDefault="003B6154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04772310" w:rsidR="005437A7" w:rsidRPr="007241F6" w:rsidRDefault="00A732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A73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85CB66E" w:rsidR="005437A7" w:rsidRPr="007241F6" w:rsidRDefault="00A732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A73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18E423F5" w14:textId="16954967" w:rsidR="005437A7" w:rsidRPr="007241F6" w:rsidRDefault="00A732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A73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ED269A" w14:textId="77777777" w:rsidR="00702415" w:rsidRDefault="0070241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142A1E53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A732D7" w:rsidRPr="00A732D7">
            <w:rPr>
              <w:rStyle w:val="PlaceholderText"/>
            </w:rPr>
            <w:t>Choose an item.</w:t>
          </w:r>
        </w:sdtContent>
      </w:sdt>
      <w:r w:rsidR="007A06CA">
        <w:rPr>
          <w:rStyle w:val="Response"/>
          <w:sz w:val="24"/>
          <w:szCs w:val="24"/>
        </w:rPr>
        <w:tab/>
      </w:r>
      <w:r w:rsidR="007A06CA">
        <w:rPr>
          <w:rFonts w:cstheme="minorHAnsi"/>
          <w:b/>
          <w:sz w:val="24"/>
          <w:szCs w:val="24"/>
        </w:rPr>
        <w:t>Religion</w:t>
      </w:r>
      <w:r w:rsidR="007A06CA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7AB4BB23BA2947D9B89BE8395B50B78F"/>
          </w:placeholder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0C6FD4">
            <w:rPr>
              <w:rStyle w:val="Response"/>
              <w:sz w:val="24"/>
              <w:szCs w:val="24"/>
            </w:rPr>
            <w:t>Not Answered</w:t>
          </w:r>
        </w:sdtContent>
      </w:sdt>
    </w:p>
    <w:p w14:paraId="1C55BE7B" w14:textId="7A48DB3A" w:rsidR="00974927" w:rsidRDefault="00974927" w:rsidP="00974927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E5EF531694F24480ADCF6E66BF10E6B3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="003C3D56">
            <w:rPr>
              <w:rStyle w:val="Response"/>
            </w:rPr>
            <w:t>No</w:t>
          </w:r>
        </w:sdtContent>
      </w:sdt>
    </w:p>
    <w:p w14:paraId="20794250" w14:textId="77777777" w:rsidR="00974927" w:rsidRDefault="00974927" w:rsidP="0097492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yes, please details any disabilities you are aware that this young person has: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C259B9FD153F4A24B681AE09B3D0AB32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66F1B16E" w14:textId="77777777" w:rsidR="00974927" w:rsidRPr="007241F6" w:rsidRDefault="00974927" w:rsidP="00974927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6130B5E8" w14:textId="77777777" w:rsidR="00974927" w:rsidRPr="007241F6" w:rsidRDefault="00974927" w:rsidP="00974927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YP:</w:t>
      </w:r>
    </w:p>
    <w:p w14:paraId="24BF632B" w14:textId="1B1578E3" w:rsidR="00974927" w:rsidRDefault="007C7874" w:rsidP="00974927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C5684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927" w:rsidRPr="007241F6">
        <w:rPr>
          <w:rFonts w:cstheme="minorHAnsi"/>
          <w:sz w:val="24"/>
          <w:szCs w:val="24"/>
        </w:rPr>
        <w:t xml:space="preserve"> EHCP</w:t>
      </w:r>
      <w:r w:rsidR="00974927" w:rsidRPr="007241F6">
        <w:rPr>
          <w:rFonts w:cstheme="minorHAnsi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91168B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927" w:rsidRPr="007241F6">
        <w:rPr>
          <w:rStyle w:val="Response"/>
          <w:sz w:val="24"/>
          <w:szCs w:val="24"/>
        </w:rPr>
        <w:t xml:space="preserve"> </w:t>
      </w:r>
      <w:r w:rsidR="00974927" w:rsidRPr="00FD0514">
        <w:rPr>
          <w:rFonts w:cstheme="minorHAnsi"/>
        </w:rPr>
        <w:t xml:space="preserve">Special Education Needs </w:t>
      </w:r>
    </w:p>
    <w:p w14:paraId="524A03FF" w14:textId="0EEDDE41" w:rsidR="005437A7" w:rsidRDefault="005437A7" w:rsidP="005437A7">
      <w:pPr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14:paraId="6C0A1F32" w14:textId="3879989D" w:rsidR="00577917" w:rsidRDefault="00577917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 the young person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15D1CD95F9244E868845C6C0AFA50CE3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346A13">
            <w:rPr>
              <w:rStyle w:val="Response"/>
              <w:sz w:val="24"/>
              <w:szCs w:val="24"/>
            </w:rPr>
            <w:t>No</w:t>
          </w:r>
        </w:sdtContent>
      </w:sdt>
    </w:p>
    <w:p w14:paraId="11FCDB5A" w14:textId="61F3DF71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437A7" w:rsidRPr="007241F6">
        <w:rPr>
          <w:rFonts w:cstheme="minorHAnsi"/>
          <w:b/>
          <w:sz w:val="24"/>
          <w:szCs w:val="24"/>
        </w:rPr>
        <w:t xml:space="preserve">s the young person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346A13">
            <w:rPr>
              <w:rStyle w:val="Response"/>
              <w:sz w:val="24"/>
              <w:szCs w:val="24"/>
            </w:rPr>
            <w:t>No</w:t>
          </w:r>
        </w:sdtContent>
      </w:sdt>
    </w:p>
    <w:p w14:paraId="2C77CE75" w14:textId="573D2F25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3B4E13F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4ADEE121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 is the yp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76692519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934799" w:rsidRPr="007241F6" w14:paraId="2B8FD3A2" w14:textId="77777777" w:rsidTr="00934799"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5C860" w14:textId="77777777" w:rsidR="00934799" w:rsidRDefault="00934799" w:rsidP="0093479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you a TAS School?</w:t>
            </w:r>
          </w:p>
          <w:p w14:paraId="69E5AA65" w14:textId="77777777" w:rsidR="00934799" w:rsidRDefault="0093479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TAS school"/>
            <w:tag w:val="TAS school"/>
            <w:id w:val="-140040581"/>
            <w:lock w:val="sdtLocked"/>
            <w:placeholder>
              <w:docPart w:val="F3289165B5D9455A8DCC70898A868D5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Response"/>
            </w:rPr>
          </w:sdtEndPr>
          <w:sdtContent>
            <w:tc>
              <w:tcPr>
                <w:tcW w:w="5739" w:type="dxa"/>
              </w:tcPr>
              <w:p w14:paraId="2AC6E6C5" w14:textId="20C8CB52" w:rsidR="00934799" w:rsidRDefault="00934799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F90A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B4B48" w:rsidRPr="007241F6" w14:paraId="338427AF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38436" w14:textId="66FB7E8A" w:rsidR="00A619C5" w:rsidRPr="007241F6" w:rsidRDefault="00A619C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yes, has this young person </w:t>
            </w:r>
            <w:r w:rsidR="00934799">
              <w:rPr>
                <w:rFonts w:cstheme="minorHAnsi"/>
                <w:sz w:val="24"/>
                <w:szCs w:val="24"/>
              </w:rPr>
              <w:t xml:space="preserve">been discussed at </w:t>
            </w:r>
            <w:r w:rsidR="0093019C">
              <w:rPr>
                <w:rFonts w:cstheme="minorHAnsi"/>
                <w:sz w:val="24"/>
                <w:szCs w:val="24"/>
              </w:rPr>
              <w:t>consultation</w:t>
            </w:r>
            <w:r w:rsidR="00934799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Style w:val="Response"/>
              <w:sz w:val="24"/>
              <w:szCs w:val="24"/>
            </w:rPr>
            <w:alias w:val="consultation"/>
            <w:tag w:val="consultation"/>
            <w:id w:val="38712545"/>
            <w:lock w:val="sdtLocked"/>
            <w:placeholder>
              <w:docPart w:val="1A6AA8CFD56D433DA5F4E1DBF0736A0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>
            <w:rPr>
              <w:rStyle w:val="Response"/>
            </w:rPr>
          </w:sdtEndPr>
          <w:sdtContent>
            <w:tc>
              <w:tcPr>
                <w:tcW w:w="5739" w:type="dxa"/>
              </w:tcPr>
              <w:p w14:paraId="0273E77C" w14:textId="434E1BED" w:rsidR="00EB4B48" w:rsidRDefault="00934799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F90A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BC5E8C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6DA08A3C" w:rsidR="005437A7" w:rsidRPr="007241F6" w:rsidRDefault="007D6C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EndPr>
              <w:rPr>
                <w:rStyle w:val="Response"/>
              </w:rPr>
            </w:sdtEndPr>
            <w:sdtContent>
              <w:p w14:paraId="59FB4B52" w14:textId="523AD5D1" w:rsidR="005437A7" w:rsidRPr="007241F6" w:rsidRDefault="007D6C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85658E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05CF973C" w:rsidR="005437A7" w:rsidRPr="007241F6" w:rsidRDefault="0041303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4C17F0DF" w:rsidR="005437A7" w:rsidRPr="007241F6" w:rsidRDefault="007D6C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78216AB8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28E329FA" w:rsidR="005437A7" w:rsidRPr="007241F6" w:rsidRDefault="0041303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4D839439" w:rsidR="005437A7" w:rsidRPr="007241F6" w:rsidRDefault="00270BD4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270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91521D" w14:textId="06382ED8" w:rsidR="00E70DBC" w:rsidRDefault="00E70DBC" w:rsidP="005437A7">
      <w:pPr>
        <w:spacing w:after="0" w:line="240" w:lineRule="auto"/>
        <w:rPr>
          <w:rFonts w:cstheme="minorHAnsi"/>
        </w:rPr>
      </w:pPr>
      <w:bookmarkStart w:id="0" w:name="_Hlk68098379"/>
    </w:p>
    <w:p w14:paraId="420CFC04" w14:textId="77777777" w:rsidR="00E70DBC" w:rsidRPr="00E70DBC" w:rsidRDefault="00E70DBC" w:rsidP="005437A7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t>Parent / carer information: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E70DBC" w:rsidRPr="007241F6" w14:paraId="4C5E0F99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6D1A0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BE3D5789C892468DB804E81D805F250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049F40" w14:textId="4780F4EF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7A0FE6A6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62373" w14:textId="4EFE6311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0E8AB35E" w14:textId="12A159C5" w:rsidR="00E70DBC" w:rsidRPr="00E70DBC" w:rsidRDefault="007C7874" w:rsidP="00E70DBC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DB13533895834216A2F4A789AAD758AC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D6CD7" w:rsidRPr="007D6CD7">
                  <w:rPr>
                    <w:rStyle w:val="PlaceholderText"/>
                  </w:rPr>
                  <w:t>Choose an item.</w:t>
                </w:r>
              </w:sdtContent>
            </w:sdt>
            <w:r w:rsidR="00E70DBC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AC0ABE3164C348F8B289EC5F19D5047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C60B4" w:rsidRPr="005C60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0DBC" w:rsidRPr="007241F6" w14:paraId="2B7AE78C" w14:textId="7777777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94703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7934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16C05D2C94A440C586E681348C1C30A5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0760B0A" w14:textId="0791AAE5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926D61" w14:textId="77777777" w:rsidR="00E70DBC" w:rsidRPr="00E70DBC" w:rsidRDefault="00E70DBC">
            <w:pPr>
              <w:pStyle w:val="NoSpacing"/>
              <w:rPr>
                <w:rStyle w:val="PlaceholderText"/>
              </w:rPr>
            </w:pPr>
          </w:p>
        </w:tc>
      </w:tr>
      <w:tr w:rsidR="00E70DBC" w:rsidRPr="007241F6" w14:paraId="7151F06E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1C060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7021BEE74C74495A7CEA1CAAE79162B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350DE689" w14:textId="578387AA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01D71BD4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1A3EB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05EF9925348140CE95C14EF0BAF9A8B9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B7A673B" w14:textId="77777777" w:rsidR="00E70DBC" w:rsidRPr="00E70DBC" w:rsidRDefault="00E70DBC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6F5FAEC0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BE1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93F5D0EB07EB48FA84E10940353A0F78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F27D" w14:textId="24CAECB8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197CA22B" w14:textId="77777777">
        <w:trPr>
          <w:cantSplit/>
          <w:trHeight w:val="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A01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958705C38374AF180616A70B2581B9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6D4C1" w14:textId="77777777" w:rsidR="00E70DBC" w:rsidRPr="00E70DBC" w:rsidRDefault="00E70DBC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752AE4AD" w14:textId="3DA5C41D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5437A7" w:rsidRPr="007241F6" w14:paraId="0D5C32A1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EC894E" w14:textId="1C6E3A34" w:rsidR="005437A7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06CA" w:rsidRPr="007241F6" w14:paraId="2284041B" w14:textId="7777777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A874C4" w:rsidR="007A06CA" w:rsidRPr="007241F6" w:rsidRDefault="007A06CA" w:rsidP="007A06C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2E12CE60" w14:textId="0E8B0D51" w:rsidR="007A06CA" w:rsidRPr="00E70DBC" w:rsidRDefault="007C7874" w:rsidP="007A06CA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445114607"/>
                <w:lock w:val="sdtLocked"/>
                <w:placeholder>
                  <w:docPart w:val="166E9581C3C942D287BE18641B7F607A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D6CD7" w:rsidRPr="007D6CD7">
                  <w:rPr>
                    <w:rStyle w:val="PlaceholderText"/>
                  </w:rPr>
                  <w:t>Choose an item.</w:t>
                </w:r>
              </w:sdtContent>
            </w:sdt>
            <w:r w:rsidR="007A06CA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478379456"/>
                <w:lock w:val="sdtLocked"/>
                <w:placeholder>
                  <w:docPart w:val="86813B522F884666978C64D18D97516E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A06CA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8DF9589" w14:textId="29B71570" w:rsidR="005437A7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49E55CAF" w:rsidR="005437A7" w:rsidRPr="00E70DBC" w:rsidRDefault="00CA5747">
                <w:pPr>
                  <w:pStyle w:val="NoSpacing"/>
                  <w:rPr>
                    <w:rStyle w:val="PlaceholderText"/>
                  </w:rPr>
                </w:pPr>
                <w:r w:rsidRPr="00CA57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426779" w14:textId="6428D1BD" w:rsidR="00577917" w:rsidRDefault="00577917" w:rsidP="005437A7">
      <w:pPr>
        <w:rPr>
          <w:rFonts w:cstheme="minorHAnsi"/>
          <w:sz w:val="24"/>
          <w:szCs w:val="24"/>
        </w:rPr>
      </w:pPr>
    </w:p>
    <w:p w14:paraId="1887CC52" w14:textId="0F10D623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</w:t>
      </w:r>
      <w:r w:rsidR="00E97B26">
        <w:rPr>
          <w:rFonts w:cstheme="minorHAnsi"/>
          <w:b/>
          <w:sz w:val="24"/>
          <w:szCs w:val="24"/>
        </w:rPr>
        <w:t xml:space="preserve">oung </w:t>
      </w:r>
      <w:r w:rsidRPr="007241F6">
        <w:rPr>
          <w:rFonts w:cstheme="minorHAnsi"/>
          <w:b/>
          <w:sz w:val="24"/>
          <w:szCs w:val="24"/>
        </w:rPr>
        <w:t>P</w:t>
      </w:r>
      <w:r w:rsidR="00E97B26">
        <w:rPr>
          <w:rFonts w:cstheme="minorHAnsi"/>
          <w:b/>
          <w:sz w:val="24"/>
          <w:szCs w:val="24"/>
        </w:rPr>
        <w:t>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9F6987" w14:paraId="5E0D23F0" w14:textId="77777777">
        <w:tc>
          <w:tcPr>
            <w:tcW w:w="9747" w:type="dxa"/>
            <w:gridSpan w:val="2"/>
          </w:tcPr>
          <w:p w14:paraId="508690B9" w14:textId="3B3BE8A3" w:rsidR="009F6987" w:rsidRPr="00236872" w:rsidRDefault="00E254DD" w:rsidP="00DD6D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As the referrer, p</w:t>
            </w:r>
            <w:r w:rsidR="009F6987" w:rsidRPr="00DD6DF6">
              <w:rPr>
                <w:rFonts w:cstheme="minorHAnsi"/>
                <w:b/>
                <w:sz w:val="24"/>
                <w:szCs w:val="24"/>
              </w:rPr>
              <w:t xml:space="preserve">lease tell us why </w:t>
            </w:r>
            <w:r>
              <w:rPr>
                <w:rFonts w:cstheme="minorHAnsi"/>
                <w:b/>
                <w:sz w:val="24"/>
                <w:szCs w:val="24"/>
              </w:rPr>
              <w:t>this young person</w:t>
            </w:r>
            <w:r w:rsidR="009F6987" w:rsidRPr="00DD6DF6">
              <w:rPr>
                <w:rFonts w:cstheme="minorHAnsi"/>
                <w:b/>
                <w:sz w:val="24"/>
                <w:szCs w:val="24"/>
              </w:rPr>
              <w:t xml:space="preserve"> would like support? </w:t>
            </w:r>
            <w:r w:rsidR="009F698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9F6987" w:rsidRPr="00236872">
              <w:rPr>
                <w:rFonts w:cstheme="minorHAnsi"/>
                <w:sz w:val="20"/>
                <w:szCs w:val="20"/>
              </w:rPr>
              <w:t xml:space="preserve">It might be helpful to think about what has been going on for </w:t>
            </w:r>
            <w:r>
              <w:rPr>
                <w:rFonts w:cstheme="minorHAnsi"/>
                <w:sz w:val="20"/>
                <w:szCs w:val="20"/>
              </w:rPr>
              <w:t xml:space="preserve">this young person </w:t>
            </w:r>
            <w:r w:rsidR="009F6987" w:rsidRPr="00236872">
              <w:rPr>
                <w:rFonts w:cstheme="minorHAnsi"/>
                <w:sz w:val="20"/>
                <w:szCs w:val="20"/>
              </w:rPr>
              <w:t xml:space="preserve">and for how long and in what way has this been affecting </w:t>
            </w:r>
            <w:r>
              <w:rPr>
                <w:rFonts w:cstheme="minorHAnsi"/>
                <w:sz w:val="20"/>
                <w:szCs w:val="20"/>
              </w:rPr>
              <w:t>them</w:t>
            </w:r>
            <w:r w:rsidR="009F6987" w:rsidRPr="00236872">
              <w:rPr>
                <w:rFonts w:cstheme="minorHAnsi"/>
                <w:sz w:val="20"/>
                <w:szCs w:val="20"/>
              </w:rPr>
              <w:t>?</w:t>
            </w:r>
          </w:p>
          <w:p w14:paraId="308AF606" w14:textId="2B4CB4D2" w:rsidR="009F6987" w:rsidRDefault="007C7874" w:rsidP="00BE2FC6">
            <w:pPr>
              <w:tabs>
                <w:tab w:val="left" w:pos="3210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619214651"/>
                <w:lock w:val="sdtLocked"/>
                <w:placeholder>
                  <w:docPart w:val="0805B9BBD8544D67B2017F74816DF21F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Cs/>
                  <w:color w:val="auto"/>
                  <w:sz w:val="24"/>
                  <w:szCs w:val="24"/>
                </w:rPr>
              </w:sdtEndPr>
              <w:sdtContent>
                <w:r w:rsidR="007D6CD7" w:rsidRPr="007D6CD7">
                  <w:rPr>
                    <w:rStyle w:val="PlaceholderText"/>
                  </w:rPr>
                  <w:t>Click or tap here to enter text.</w:t>
                </w:r>
              </w:sdtContent>
            </w:sdt>
            <w:r w:rsidR="009F6987">
              <w:rPr>
                <w:rStyle w:val="Response"/>
              </w:rPr>
              <w:tab/>
            </w:r>
          </w:p>
        </w:tc>
      </w:tr>
      <w:tr w:rsidR="00E254DD" w14:paraId="56F6487B" w14:textId="77777777">
        <w:tc>
          <w:tcPr>
            <w:tcW w:w="9747" w:type="dxa"/>
            <w:gridSpan w:val="2"/>
          </w:tcPr>
          <w:p w14:paraId="7CC3CE34" w14:textId="77777777" w:rsidR="00E254DD" w:rsidRDefault="00DD5D5B" w:rsidP="00DD6DF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Voice of the child – please make every effort to give some detail in this section.</w:t>
            </w:r>
          </w:p>
          <w:p w14:paraId="1C0FE91C" w14:textId="77777777" w:rsidR="00B54E07" w:rsidRDefault="00DD5D5B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What is the young person saying to you or others about their situation</w:t>
            </w:r>
            <w:r w:rsidR="0042210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and the concerns which have been expressed?  </w:t>
            </w:r>
          </w:p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</w:rPr>
              <w:alias w:val="expressed"/>
              <w:tag w:val="expressed"/>
              <w:id w:val="485518512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572BE4F" w14:textId="3DCC549E" w:rsidR="00B54E07" w:rsidRDefault="007D6CD7" w:rsidP="00DD6DF6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2FA4FD" w14:textId="77777777" w:rsidR="00B54E07" w:rsidRDefault="00B54E07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575BC44" w14:textId="2D2A87D7" w:rsidR="00422108" w:rsidRDefault="00422108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Have they indicated what they might</w:t>
            </w:r>
            <w:r w:rsidR="002A498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find helpful?  If </w:t>
            </w:r>
            <w:proofErr w:type="gramStart"/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>yes</w:t>
            </w:r>
            <w:proofErr w:type="gramEnd"/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3D4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please </w:t>
            </w:r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>expand.</w:t>
            </w:r>
          </w:p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</w:rPr>
              <w:alias w:val="helpful"/>
              <w:tag w:val="helpful"/>
              <w:id w:val="-118378979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02B438DE" w14:textId="3F02AB68" w:rsidR="00393D4E" w:rsidRPr="00DD5D5B" w:rsidRDefault="007D6CD7" w:rsidP="00DD6DF6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70A9" w14:paraId="1581113F" w14:textId="77777777">
        <w:tc>
          <w:tcPr>
            <w:tcW w:w="9747" w:type="dxa"/>
            <w:gridSpan w:val="2"/>
          </w:tcPr>
          <w:p w14:paraId="56A53FD0" w14:textId="77777777" w:rsidR="00F36461" w:rsidRDefault="008670A9" w:rsidP="008670A9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8670A9">
              <w:rPr>
                <w:rFonts w:eastAsia="Times New Roman" w:cstheme="minorHAnsi"/>
                <w:b/>
                <w:sz w:val="24"/>
                <w:szCs w:val="24"/>
              </w:rPr>
              <w:t xml:space="preserve">Managing Difficult Feelings </w:t>
            </w:r>
          </w:p>
          <w:p w14:paraId="7366D2EF" w14:textId="77777777" w:rsidR="008670A9" w:rsidRDefault="008670A9" w:rsidP="00F36461">
            <w:pPr>
              <w:tabs>
                <w:tab w:val="right" w:pos="10206"/>
              </w:tabs>
              <w:rPr>
                <w:rFonts w:eastAsia="Times New Roman" w:cstheme="minorHAnsi"/>
                <w:bCs/>
                <w:i/>
                <w:iCs/>
              </w:rPr>
            </w:pPr>
            <w:r w:rsidRPr="008670A9">
              <w:rPr>
                <w:rFonts w:eastAsia="Times New Roman" w:cstheme="minorHAnsi"/>
                <w:b/>
                <w:sz w:val="24"/>
                <w:szCs w:val="24"/>
              </w:rPr>
              <w:t>Please tell us about your experiences of the following</w:t>
            </w:r>
            <w:r w:rsidR="00F36461">
              <w:rPr>
                <w:rFonts w:eastAsia="Times New Roman" w:cstheme="minorHAnsi"/>
                <w:b/>
                <w:sz w:val="24"/>
                <w:szCs w:val="24"/>
              </w:rPr>
              <w:t xml:space="preserve">.  </w:t>
            </w:r>
            <w:r w:rsidRPr="008670A9">
              <w:rPr>
                <w:rFonts w:eastAsia="Times New Roman" w:cstheme="minorHAnsi"/>
                <w:bCs/>
                <w:i/>
                <w:iCs/>
              </w:rPr>
              <w:t xml:space="preserve">(If </w:t>
            </w:r>
            <w:proofErr w:type="gramStart"/>
            <w:r w:rsidRPr="008670A9">
              <w:rPr>
                <w:rFonts w:eastAsia="Times New Roman" w:cstheme="minorHAnsi"/>
                <w:bCs/>
                <w:i/>
                <w:iCs/>
              </w:rPr>
              <w:t>Yes</w:t>
            </w:r>
            <w:proofErr w:type="gramEnd"/>
            <w:r w:rsidRPr="008670A9">
              <w:rPr>
                <w:rFonts w:eastAsia="Times New Roman" w:cstheme="minorHAnsi"/>
                <w:bCs/>
                <w:i/>
                <w:iCs/>
              </w:rPr>
              <w:t xml:space="preserve"> is the answer for any of the questions below the worker will ask you for more information so that we can offer you the right support.)</w:t>
            </w:r>
          </w:p>
          <w:sdt>
            <w:sdtPr>
              <w:rPr>
                <w:rStyle w:val="Response"/>
              </w:rPr>
              <w:id w:val="-2045357027"/>
              <w:lock w:val="sdtLocked"/>
              <w:placeholder>
                <w:docPart w:val="4C0C5673BC8F4BA49B0221E67DEF796A"/>
              </w:placeholder>
              <w:showingPlcHdr/>
              <w:text w:multiLine="1"/>
            </w:sdtPr>
            <w:sdtEndPr>
              <w:rPr>
                <w:rStyle w:val="DefaultParagraphFont"/>
                <w:b/>
                <w:bCs/>
                <w:i/>
                <w:iCs/>
                <w:color w:val="auto"/>
              </w:rPr>
            </w:sdtEndPr>
            <w:sdtContent>
              <w:p w14:paraId="699DFB04" w14:textId="099222C1" w:rsidR="00F36461" w:rsidRDefault="00BE2FC6" w:rsidP="00F36461">
                <w:pPr>
                  <w:tabs>
                    <w:tab w:val="right" w:pos="10206"/>
                  </w:tabs>
                  <w:rPr>
                    <w:b/>
                    <w:bCs/>
                    <w:i/>
                    <w:iCs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2597B3" w14:textId="4985F670" w:rsidR="009F6987" w:rsidRDefault="00E97B26" w:rsidP="00E97B26">
            <w:pPr>
              <w:tabs>
                <w:tab w:val="right" w:pos="10206"/>
              </w:tabs>
              <w:rPr>
                <w:rFonts w:cstheme="minorHAnsi"/>
                <w:b/>
                <w:bCs/>
              </w:rPr>
            </w:pPr>
            <w:r w:rsidRPr="009F6987">
              <w:rPr>
                <w:rFonts w:cstheme="minorHAnsi"/>
                <w:b/>
                <w:bCs/>
              </w:rPr>
              <w:t>We need to make sure everybody is safe.</w:t>
            </w:r>
            <w:r w:rsidR="00A02786" w:rsidRPr="009F6987">
              <w:rPr>
                <w:rFonts w:cstheme="minorHAnsi"/>
                <w:b/>
                <w:bCs/>
              </w:rPr>
              <w:t xml:space="preserve">  Do you think there is anything that we</w:t>
            </w:r>
            <w:r w:rsidRPr="009F6987">
              <w:rPr>
                <w:rFonts w:cstheme="minorHAnsi"/>
                <w:b/>
                <w:bCs/>
              </w:rPr>
              <w:t xml:space="preserve"> need to know about you which might put others at </w:t>
            </w:r>
            <w:r w:rsidR="00162883" w:rsidRPr="009F6987">
              <w:rPr>
                <w:rFonts w:cstheme="minorHAnsi"/>
                <w:b/>
                <w:bCs/>
              </w:rPr>
              <w:t>risk?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Style w:val="Response"/>
                </w:rPr>
                <w:id w:val="-981696391"/>
                <w:lock w:val="sdtLocked"/>
                <w:placeholder>
                  <w:docPart w:val="B225BEADE71E4243B1ED089DACC5F64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584785">
                  <w:rPr>
                    <w:rStyle w:val="Response"/>
                  </w:rPr>
                  <w:t>No</w:t>
                </w:r>
              </w:sdtContent>
            </w:sdt>
            <w:r w:rsidR="008E5D46" w:rsidRPr="009F6987">
              <w:rPr>
                <w:rFonts w:cstheme="minorHAnsi"/>
                <w:b/>
                <w:bCs/>
              </w:rPr>
              <w:t xml:space="preserve"> </w:t>
            </w:r>
          </w:p>
          <w:p w14:paraId="76E049ED" w14:textId="7A1F2E9F" w:rsidR="00162883" w:rsidRPr="00A02786" w:rsidRDefault="008E5D46" w:rsidP="00BE2FC6">
            <w:pPr>
              <w:tabs>
                <w:tab w:val="right" w:pos="10206"/>
              </w:tabs>
              <w:rPr>
                <w:rFonts w:cstheme="minorHAnsi"/>
              </w:rPr>
            </w:pPr>
            <w:r w:rsidRPr="009F6987">
              <w:rPr>
                <w:rFonts w:cstheme="minorHAnsi"/>
                <w:b/>
                <w:bCs/>
              </w:rPr>
              <w:t xml:space="preserve">If </w:t>
            </w:r>
            <w:r w:rsidR="00162883" w:rsidRPr="009F6987">
              <w:rPr>
                <w:rFonts w:cstheme="minorHAnsi"/>
                <w:b/>
                <w:bCs/>
              </w:rPr>
              <w:t>yes,</w:t>
            </w:r>
            <w:r w:rsidRPr="009F6987">
              <w:rPr>
                <w:rFonts w:cstheme="minorHAnsi"/>
                <w:b/>
                <w:bCs/>
              </w:rPr>
              <w:t xml:space="preserve"> please give details:</w:t>
            </w:r>
            <w:r w:rsidR="009F6987">
              <w:rPr>
                <w:rFonts w:cstheme="minorHAnsi"/>
                <w:b/>
                <w:bCs/>
              </w:rPr>
              <w:t xml:space="preserve">  </w:t>
            </w:r>
            <w:sdt>
              <w:sdtPr>
                <w:rPr>
                  <w:rStyle w:val="Response"/>
                </w:rPr>
                <w:alias w:val="Please give details"/>
                <w:tag w:val="Please give details"/>
                <w:id w:val="-841076121"/>
                <w:lock w:val="sdtLocked"/>
                <w:placeholder>
                  <w:docPart w:val="3A12C37CE4F64BCAB25B3B5EF7BFE83B"/>
                </w:placeholder>
                <w:text w:multiLine="1"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1645AC">
                  <w:rPr>
                    <w:rStyle w:val="Response"/>
                  </w:rPr>
                  <w:t xml:space="preserve">No </w:t>
                </w:r>
              </w:sdtContent>
            </w:sdt>
          </w:p>
        </w:tc>
      </w:tr>
      <w:tr w:rsidR="00F01353" w14:paraId="63705EE0" w14:textId="77777777">
        <w:tc>
          <w:tcPr>
            <w:tcW w:w="4873" w:type="dxa"/>
          </w:tcPr>
          <w:p w14:paraId="16A06B9D" w14:textId="06D0BB56" w:rsidR="00F01353" w:rsidRPr="009748CE" w:rsidRDefault="009748CE">
            <w:pPr>
              <w:rPr>
                <w:b/>
                <w:bCs/>
                <w:sz w:val="24"/>
                <w:szCs w:val="24"/>
              </w:rPr>
            </w:pPr>
            <w:r w:rsidRPr="009748CE">
              <w:rPr>
                <w:rFonts w:eastAsia="Times New Roman" w:cstheme="minorHAnsi"/>
                <w:b/>
                <w:bCs/>
              </w:rPr>
              <w:t xml:space="preserve">Do </w:t>
            </w:r>
            <w:proofErr w:type="gramStart"/>
            <w:r w:rsidRPr="009748CE">
              <w:rPr>
                <w:rFonts w:eastAsia="Times New Roman" w:cstheme="minorHAnsi"/>
                <w:b/>
                <w:bCs/>
              </w:rPr>
              <w:t>you</w:t>
            </w:r>
            <w:proofErr w:type="gramEnd"/>
            <w:r w:rsidRPr="009748CE">
              <w:rPr>
                <w:rFonts w:eastAsia="Times New Roman" w:cstheme="minorHAnsi"/>
                <w:b/>
                <w:bCs/>
              </w:rPr>
              <w:t xml:space="preserve"> self-harm?   </w:t>
            </w:r>
          </w:p>
        </w:tc>
        <w:sdt>
          <w:sdtPr>
            <w:rPr>
              <w:rStyle w:val="Response"/>
            </w:rPr>
            <w:id w:val="-1705092183"/>
            <w:lock w:val="sdtLocked"/>
            <w:placeholder>
              <w:docPart w:val="C1126FB162334B1AB2E78DB52D5DD6C2"/>
            </w:placeholder>
            <w:dropDownList>
              <w:listItem w:value="Choose an item."/>
              <w:listItem w:displayText="Yes - Often" w:value="Yes - Often"/>
              <w:listItem w:displayText="Yes- sometimes" w:value="Yes- sometim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234D317D" w14:textId="27C8C0E4" w:rsidR="00F01353" w:rsidRDefault="001645AC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Response"/>
                  </w:rPr>
                  <w:t>No</w:t>
                </w:r>
              </w:p>
            </w:tc>
          </w:sdtContent>
        </w:sdt>
      </w:tr>
      <w:tr w:rsidR="00F01353" w14:paraId="4214279D" w14:textId="77777777">
        <w:tc>
          <w:tcPr>
            <w:tcW w:w="4873" w:type="dxa"/>
          </w:tcPr>
          <w:p w14:paraId="68F4A8BD" w14:textId="49353E38" w:rsidR="00F01353" w:rsidRPr="00437489" w:rsidRDefault="00437489">
            <w:pPr>
              <w:rPr>
                <w:b/>
                <w:bCs/>
                <w:sz w:val="24"/>
                <w:szCs w:val="24"/>
              </w:rPr>
            </w:pPr>
            <w:r w:rsidRPr="00437489">
              <w:rPr>
                <w:rFonts w:eastAsia="Times New Roman" w:cstheme="minorHAnsi"/>
                <w:b/>
                <w:bCs/>
              </w:rPr>
              <w:t xml:space="preserve">Do you have suicidal thoughts?  </w:t>
            </w:r>
          </w:p>
        </w:tc>
        <w:sdt>
          <w:sdtPr>
            <w:rPr>
              <w:rStyle w:val="Response"/>
            </w:rPr>
            <w:id w:val="1339505776"/>
            <w:lock w:val="sdtLocked"/>
            <w:placeholder>
              <w:docPart w:val="EF9E699185C740B4BE60948571D3E245"/>
            </w:placeholder>
            <w:showingPlcHdr/>
            <w:dropDownList>
              <w:listItem w:value="Choose an item."/>
              <w:listItem w:displayText="Yes - Often" w:value="Yes - Often"/>
              <w:listItem w:displayText="Yes- sometimes" w:value="Yes- sometim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44566958" w14:textId="6173D3CF" w:rsidR="00F01353" w:rsidRPr="00437489" w:rsidRDefault="007D6CD7">
                <w:pPr>
                  <w:tabs>
                    <w:tab w:val="left" w:pos="3375"/>
                  </w:tabs>
                  <w:rPr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353" w14:paraId="15C437B3" w14:textId="77777777">
        <w:tc>
          <w:tcPr>
            <w:tcW w:w="4873" w:type="dxa"/>
          </w:tcPr>
          <w:p w14:paraId="1A40994A" w14:textId="211369A7" w:rsidR="00F01353" w:rsidRPr="00D64DA2" w:rsidRDefault="00D64DA2">
            <w:pPr>
              <w:rPr>
                <w:b/>
                <w:bCs/>
                <w:sz w:val="24"/>
                <w:szCs w:val="24"/>
              </w:rPr>
            </w:pPr>
            <w:r w:rsidRPr="00D64DA2">
              <w:rPr>
                <w:rFonts w:eastAsia="Times New Roman" w:cstheme="minorHAnsi"/>
                <w:b/>
                <w:bCs/>
              </w:rPr>
              <w:t>Have you had thoughts of suicide in the past 2-3 weeks that you have wanted to act upon?</w:t>
            </w:r>
          </w:p>
        </w:tc>
        <w:sdt>
          <w:sdtPr>
            <w:rPr>
              <w:rStyle w:val="Response"/>
            </w:rPr>
            <w:id w:val="-844397463"/>
            <w:lock w:val="sdtLocked"/>
            <w:placeholder>
              <w:docPart w:val="CA3AAA86CDFB454C85CAAB44EAA4018A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5EB30B45" w14:textId="42064165" w:rsidR="00F01353" w:rsidRDefault="00D55878">
                <w:pPr>
                  <w:tabs>
                    <w:tab w:val="left" w:pos="3495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Response"/>
                  </w:rPr>
                  <w:t>No</w:t>
                </w:r>
              </w:p>
            </w:tc>
          </w:sdtContent>
        </w:sdt>
      </w:tr>
      <w:tr w:rsidR="00F01353" w14:paraId="7865DD0D" w14:textId="77777777">
        <w:tc>
          <w:tcPr>
            <w:tcW w:w="4873" w:type="dxa"/>
          </w:tcPr>
          <w:p w14:paraId="6F144B12" w14:textId="35A41D11" w:rsidR="00F01353" w:rsidRPr="00B85EAE" w:rsidRDefault="006D25D9">
            <w:pPr>
              <w:rPr>
                <w:rFonts w:eastAsia="Times New Roman" w:cstheme="minorHAnsi"/>
                <w:b/>
                <w:bCs/>
              </w:rPr>
            </w:pPr>
            <w:r w:rsidRPr="00B85EAE">
              <w:rPr>
                <w:rFonts w:eastAsia="Times New Roman" w:cstheme="minorHAnsi"/>
                <w:b/>
                <w:bCs/>
              </w:rPr>
              <w:t>Have you previously attempted suicide?</w:t>
            </w:r>
          </w:p>
          <w:p w14:paraId="23999B81" w14:textId="5FF441D6" w:rsidR="00F54233" w:rsidRPr="007A64B0" w:rsidRDefault="00F54233">
            <w:pPr>
              <w:rPr>
                <w:bCs/>
                <w:sz w:val="24"/>
                <w:szCs w:val="24"/>
              </w:rPr>
            </w:pPr>
            <w:r w:rsidRPr="007A64B0">
              <w:rPr>
                <w:bCs/>
              </w:rPr>
              <w:t xml:space="preserve">(If yes please </w:t>
            </w:r>
            <w:r w:rsidR="007A64B0" w:rsidRPr="007A64B0">
              <w:rPr>
                <w:bCs/>
              </w:rPr>
              <w:t>give details including when this was)</w:t>
            </w:r>
          </w:p>
        </w:tc>
        <w:tc>
          <w:tcPr>
            <w:tcW w:w="4874" w:type="dxa"/>
          </w:tcPr>
          <w:p w14:paraId="33E15256" w14:textId="420A8877" w:rsidR="00F01353" w:rsidRDefault="007C7874">
            <w:pPr>
              <w:tabs>
                <w:tab w:val="left" w:pos="3495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425962122"/>
                <w:lock w:val="sdtLocked"/>
                <w:placeholder>
                  <w:docPart w:val="8CEB6AA00D85437C9C084FC097605C3A"/>
                </w:placeholder>
                <w:dropDownList>
                  <w:listItem w:value="Choose an item."/>
                  <w:listItem w:displayText="Yes - once" w:value="Yes - once"/>
                  <w:listItem w:displayText="Yes - more than once" w:value="Yes - more than once"/>
                  <w:listItem w:displayText="No" w:value="No"/>
                </w:dropDownList>
              </w:sdtPr>
              <w:sdtEndPr>
                <w:rPr>
                  <w:rStyle w:val="DefaultParagraphFont"/>
                  <w:b/>
                  <w:bCs/>
                  <w:color w:val="auto"/>
                  <w:sz w:val="24"/>
                  <w:szCs w:val="24"/>
                </w:rPr>
              </w:sdtEndPr>
              <w:sdtContent>
                <w:r w:rsidR="00413036">
                  <w:rPr>
                    <w:rStyle w:val="Response"/>
                  </w:rPr>
                  <w:t>No</w:t>
                </w:r>
              </w:sdtContent>
            </w:sdt>
          </w:p>
          <w:sdt>
            <w:sdtPr>
              <w:rPr>
                <w:rStyle w:val="Response"/>
              </w:rPr>
              <w:id w:val="-764606642"/>
              <w:lock w:val="sdtLocked"/>
              <w:placeholder>
                <w:docPart w:val="1A7F391714A54225A8A29EEB67A8AC25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  <w:sz w:val="24"/>
                <w:szCs w:val="24"/>
              </w:rPr>
            </w:sdtEndPr>
            <w:sdtContent>
              <w:p w14:paraId="371D417B" w14:textId="1F707620" w:rsidR="007A64B0" w:rsidRPr="007A64B0" w:rsidRDefault="00413036" w:rsidP="007A64B0">
                <w:pPr>
                  <w:rPr>
                    <w:sz w:val="24"/>
                    <w:szCs w:val="24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E4C56" w14:paraId="2BC30BBA" w14:textId="77777777">
        <w:tc>
          <w:tcPr>
            <w:tcW w:w="9747" w:type="dxa"/>
            <w:gridSpan w:val="2"/>
          </w:tcPr>
          <w:p w14:paraId="1EB79F7E" w14:textId="70C7AD56" w:rsidR="007E4C56" w:rsidRDefault="007E4C56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7E4C56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Are there any other issues about your mental health you would like us to know at this stage: e.g., physical health difficulties; medication prescribed by a doctor/psychiatrist; other crisis or risk issues, a formal diagnosis from a psychiatrist?</w:t>
            </w:r>
          </w:p>
          <w:p w14:paraId="6FE7D429" w14:textId="10BA0987" w:rsidR="007E4C56" w:rsidRPr="007E4C56" w:rsidRDefault="007C7874" w:rsidP="00BE2FC6">
            <w:pPr>
              <w:tabs>
                <w:tab w:val="center" w:pos="4765"/>
              </w:tabs>
              <w:rPr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803386568"/>
                <w:placeholder>
                  <w:docPart w:val="BF58B2485D9B435EAD323C7B1E98ECF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Times New Roman" w:cstheme="minorHAnsi"/>
                  <w:b/>
                  <w:color w:val="auto"/>
                  <w:sz w:val="24"/>
                  <w:szCs w:val="24"/>
                </w:rPr>
              </w:sdtEndPr>
              <w:sdtContent>
                <w:r w:rsidR="00413036" w:rsidRPr="00413036">
                  <w:rPr>
                    <w:rStyle w:val="PlaceholderText"/>
                  </w:rPr>
                  <w:t>Click or tap here to enter text.</w:t>
                </w:r>
              </w:sdtContent>
            </w:sdt>
            <w:r w:rsidR="00D72E4E">
              <w:rPr>
                <w:rStyle w:val="Response"/>
              </w:rPr>
              <w:tab/>
            </w:r>
          </w:p>
        </w:tc>
      </w:tr>
      <w:tr w:rsidR="00515B13" w14:paraId="0BC6EC98" w14:textId="77777777">
        <w:tc>
          <w:tcPr>
            <w:tcW w:w="9747" w:type="dxa"/>
            <w:gridSpan w:val="2"/>
          </w:tcPr>
          <w:p w14:paraId="63124FD4" w14:textId="683CE276" w:rsidR="00515B13" w:rsidRPr="00924067" w:rsidRDefault="00A245F8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Safeguarding arena </w:t>
            </w:r>
            <w:proofErr w:type="gramStart"/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( please</w:t>
            </w:r>
            <w:proofErr w:type="gramEnd"/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tick where appropriate):</w:t>
            </w:r>
          </w:p>
          <w:p w14:paraId="00D1CD8B" w14:textId="75C83B90" w:rsidR="00A245F8" w:rsidRPr="00924067" w:rsidRDefault="007C7874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670563177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591538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91168B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91168B" w:rsidRPr="00924067">
              <w:rPr>
                <w:rFonts w:cs="Calibri"/>
                <w:bCs/>
                <w:color w:val="000000" w:themeColor="text1"/>
              </w:rPr>
              <w:t xml:space="preserve">No Status 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2058614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168B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Early Help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448791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Child Action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16610822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Child in Need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510300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PLO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489836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C0754B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924067" w:rsidRPr="00924067">
              <w:rPr>
                <w:rFonts w:cs="Calibri"/>
                <w:bCs/>
                <w:color w:val="000000" w:themeColor="text1"/>
              </w:rPr>
              <w:t>Child Looked After</w:t>
            </w:r>
          </w:p>
        </w:tc>
      </w:tr>
      <w:tr w:rsidR="00D72E4E" w14:paraId="48A8B445" w14:textId="77777777">
        <w:tc>
          <w:tcPr>
            <w:tcW w:w="9747" w:type="dxa"/>
            <w:gridSpan w:val="2"/>
          </w:tcPr>
          <w:p w14:paraId="38488D8E" w14:textId="77777777" w:rsidR="00D72E4E" w:rsidRPr="00E73ACB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getting any support from any other professionals?</w:t>
            </w:r>
          </w:p>
          <w:p w14:paraId="526B4F43" w14:textId="7CB87253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E73ACB">
              <w:rPr>
                <w:rFonts w:ascii="Calibri" w:hAnsi="Calibri" w:cs="Calibri"/>
                <w:b w:val="0"/>
                <w:sz w:val="18"/>
                <w:szCs w:val="18"/>
              </w:rPr>
              <w:t xml:space="preserve">(this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might include</w:t>
            </w:r>
            <w:r w:rsidR="00162883">
              <w:rPr>
                <w:rFonts w:ascii="Calibri" w:hAnsi="Calibri" w:cs="Calibri"/>
                <w:b w:val="0"/>
                <w:sz w:val="18"/>
                <w:szCs w:val="18"/>
              </w:rPr>
              <w:t xml:space="preserve"> a </w:t>
            </w:r>
            <w:r w:rsidRPr="008E1381">
              <w:rPr>
                <w:rFonts w:ascii="Calibri" w:hAnsi="Calibri" w:cs="Calibri"/>
                <w:b w:val="0"/>
                <w:sz w:val="18"/>
                <w:szCs w:val="18"/>
              </w:rPr>
              <w:t>social worker; psychiatrist; psychologist, etc</w:t>
            </w:r>
            <w:r w:rsidR="00BE2FC6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  <w:p w14:paraId="79CC8C89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  <w:p w14:paraId="373863BF" w14:textId="2B972661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541102072"/>
                <w:lock w:val="sdtLocked"/>
                <w:placeholder>
                  <w:docPart w:val="BC235D130BF146FDB0DAF631931D78B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E1422E" w:rsidRPr="00E1422E"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09577985" w14:textId="16423DF8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2109924113"/>
                <w:lock w:val="sdtLocked"/>
                <w:placeholder>
                  <w:docPart w:val="066DB5BCEB3E43E2A775E2BBA1B8CC2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E1422E" w:rsidRPr="00E1422E"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7BDDA2B4" w14:textId="3493EF11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961144674"/>
                <w:lock w:val="sdtLocked"/>
                <w:placeholder>
                  <w:docPart w:val="F45BE47FB96B46A1B427EE3342FCEE1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E1422E" w:rsidRPr="00E1422E">
                  <w:t>Click or tap here to enter text.</w:t>
                </w:r>
              </w:sdtContent>
            </w:sdt>
          </w:p>
          <w:p w14:paraId="00B7C6DC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55495F4" w14:textId="78605688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694875464"/>
                <w:lock w:val="sdtLocked"/>
                <w:placeholder>
                  <w:docPart w:val="E72F1E0BCB9A46A6B177BD7F39555EEA"/>
                </w:placeholder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A90C3B">
                  <w:rPr>
                    <w:rStyle w:val="Response"/>
                  </w:rPr>
                  <w:t xml:space="preserve"> 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390975AD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1771305597"/>
                <w:lock w:val="sdtLocked"/>
                <w:placeholder>
                  <w:docPart w:val="4E6DD532FD534F5EA8054CDF8B6BD9C8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3AF4507E" w14:textId="77777777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916861986"/>
                <w:lock w:val="sdtLocked"/>
                <w:placeholder>
                  <w:docPart w:val="6AE07D13F76E48E9AD3420D546B7E78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9C0BD73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230D027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629121181"/>
                <w:lock w:val="sdtLocked"/>
                <w:placeholder>
                  <w:docPart w:val="86600C5278B44EC2BBAEEF408E0E664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5AE26CF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854689716"/>
                <w:lock w:val="sdtLocked"/>
                <w:placeholder>
                  <w:docPart w:val="86E61BA2A58E42888C248BF54196B0F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2513A759" w14:textId="77777777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091855070"/>
                <w:lock w:val="sdtLocked"/>
                <w:placeholder>
                  <w:docPart w:val="CD8825547AE84C92BB1B7087F1F5C91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E07CB22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C08D456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C4686A8" w14:textId="1405754F" w:rsidR="00D72E4E" w:rsidRPr="007E4C56" w:rsidRDefault="00D72E4E" w:rsidP="008904DA">
            <w:pPr>
              <w:pStyle w:val="Title"/>
              <w:spacing w:line="240" w:lineRule="auto"/>
              <w:ind w:left="0" w:firstLine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Please add more if needed.</w:t>
            </w:r>
          </w:p>
        </w:tc>
      </w:tr>
      <w:tr w:rsidR="00D72E4E" w14:paraId="4F7A8121" w14:textId="77777777">
        <w:tc>
          <w:tcPr>
            <w:tcW w:w="9747" w:type="dxa"/>
            <w:gridSpan w:val="2"/>
          </w:tcPr>
          <w:p w14:paraId="1A2E8B7F" w14:textId="32019E52" w:rsidR="00B467B1" w:rsidRDefault="00B467B1" w:rsidP="00B467B1">
            <w:pPr>
              <w:rPr>
                <w:rFonts w:cstheme="minorHAnsi"/>
                <w:bCs/>
                <w:sz w:val="18"/>
                <w:szCs w:val="18"/>
              </w:rPr>
            </w:pPr>
            <w:r w:rsidRPr="00B467B1">
              <w:rPr>
                <w:rFonts w:cstheme="minorHAnsi"/>
                <w:b/>
                <w:sz w:val="24"/>
                <w:szCs w:val="24"/>
              </w:rPr>
              <w:t>Please let us know of any particular needs we need to be aware of when we contact you or offer you an appointment.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467B1">
              <w:rPr>
                <w:rFonts w:cstheme="minorHAnsi"/>
                <w:bCs/>
                <w:sz w:val="20"/>
                <w:szCs w:val="20"/>
              </w:rPr>
              <w:t>(e.g.</w:t>
            </w:r>
            <w:r w:rsidRPr="00B467B1">
              <w:rPr>
                <w:rFonts w:cstheme="minorHAnsi"/>
                <w:bCs/>
                <w:sz w:val="18"/>
                <w:szCs w:val="18"/>
              </w:rPr>
              <w:t xml:space="preserve"> particular communication support methods used like Braille, sign language, hearing aid, speech to text device or  physical access, health needs such as asthma and need to have inhaler , information in a specific format, etc).</w:t>
            </w:r>
          </w:p>
          <w:p w14:paraId="032386C9" w14:textId="04F67C14" w:rsidR="00B467B1" w:rsidRDefault="00B467B1" w:rsidP="00B467B1">
            <w:pPr>
              <w:rPr>
                <w:rFonts w:cstheme="minorHAnsi"/>
                <w:bCs/>
                <w:sz w:val="18"/>
                <w:szCs w:val="18"/>
              </w:rPr>
            </w:pPr>
          </w:p>
          <w:sdt>
            <w:sdtPr>
              <w:rPr>
                <w:rStyle w:val="Response"/>
              </w:rPr>
              <w:id w:val="2021430634"/>
              <w:lock w:val="sdtLocked"/>
              <w:placeholder>
                <w:docPart w:val="057A1C7151FC40229A460736B9347155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bCs/>
                <w:color w:val="auto"/>
                <w:sz w:val="24"/>
                <w:szCs w:val="24"/>
              </w:rPr>
            </w:sdtEndPr>
            <w:sdtContent>
              <w:p w14:paraId="7F02C170" w14:textId="46714A14" w:rsidR="00B467B1" w:rsidRPr="008F1273" w:rsidRDefault="007D6CD7" w:rsidP="00B467B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ACCE7E" w14:textId="77777777" w:rsidR="00D72E4E" w:rsidRPr="007E4C56" w:rsidRDefault="00D72E4E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073C39E" w14:textId="0EF582E6" w:rsidR="005437A7" w:rsidRDefault="005437A7" w:rsidP="005437A7">
      <w:pPr>
        <w:rPr>
          <w:b/>
          <w:bCs/>
          <w:sz w:val="24"/>
          <w:szCs w:val="24"/>
        </w:rPr>
      </w:pPr>
    </w:p>
    <w:p w14:paraId="7BAB755D" w14:textId="7BC25962" w:rsidR="00EF517A" w:rsidRDefault="00EF517A" w:rsidP="005437A7">
      <w:pPr>
        <w:rPr>
          <w:b/>
          <w:bCs/>
          <w:sz w:val="24"/>
          <w:szCs w:val="24"/>
        </w:rPr>
      </w:pPr>
    </w:p>
    <w:p w14:paraId="69EBF451" w14:textId="1C08C109" w:rsidR="00EF517A" w:rsidRDefault="00EF517A" w:rsidP="005437A7">
      <w:pPr>
        <w:rPr>
          <w:b/>
          <w:bCs/>
          <w:sz w:val="24"/>
          <w:szCs w:val="24"/>
        </w:rPr>
      </w:pPr>
    </w:p>
    <w:p w14:paraId="16E2488B" w14:textId="0205C0E9" w:rsidR="00EF517A" w:rsidRDefault="00EF517A" w:rsidP="005437A7">
      <w:pPr>
        <w:rPr>
          <w:b/>
          <w:bCs/>
          <w:sz w:val="24"/>
          <w:szCs w:val="24"/>
        </w:rPr>
      </w:pPr>
    </w:p>
    <w:p w14:paraId="31C657E7" w14:textId="212707AC" w:rsidR="00EF517A" w:rsidRDefault="00EF517A" w:rsidP="005437A7">
      <w:pPr>
        <w:rPr>
          <w:b/>
          <w:bCs/>
          <w:sz w:val="24"/>
          <w:szCs w:val="24"/>
        </w:rPr>
      </w:pPr>
    </w:p>
    <w:p w14:paraId="715E184A" w14:textId="41D6C1AC" w:rsidR="00EF517A" w:rsidRDefault="00EF517A" w:rsidP="005437A7">
      <w:pPr>
        <w:rPr>
          <w:b/>
          <w:bCs/>
          <w:sz w:val="24"/>
          <w:szCs w:val="24"/>
        </w:rPr>
      </w:pPr>
    </w:p>
    <w:p w14:paraId="66D0C7D0" w14:textId="728E58B7" w:rsidR="00EF517A" w:rsidRDefault="00EF517A" w:rsidP="005437A7">
      <w:pPr>
        <w:rPr>
          <w:b/>
          <w:bCs/>
          <w:sz w:val="24"/>
          <w:szCs w:val="24"/>
        </w:rPr>
      </w:pPr>
    </w:p>
    <w:p w14:paraId="59EE62BC" w14:textId="294EA2AF" w:rsidR="00EF517A" w:rsidRDefault="00EF517A" w:rsidP="005437A7">
      <w:pPr>
        <w:rPr>
          <w:b/>
          <w:bCs/>
          <w:sz w:val="24"/>
          <w:szCs w:val="24"/>
        </w:rPr>
      </w:pPr>
    </w:p>
    <w:p w14:paraId="48C3EBFD" w14:textId="1F412FA4" w:rsidR="00EF517A" w:rsidRDefault="00EF517A" w:rsidP="005437A7">
      <w:pPr>
        <w:rPr>
          <w:b/>
          <w:bCs/>
          <w:sz w:val="24"/>
          <w:szCs w:val="24"/>
        </w:rPr>
      </w:pPr>
    </w:p>
    <w:p w14:paraId="22CD5B2E" w14:textId="3B2FBAD2" w:rsidR="00EF517A" w:rsidRDefault="00EF517A" w:rsidP="005437A7">
      <w:pPr>
        <w:rPr>
          <w:b/>
          <w:bCs/>
          <w:sz w:val="24"/>
          <w:szCs w:val="24"/>
        </w:rPr>
      </w:pPr>
    </w:p>
    <w:p w14:paraId="311ECC3A" w14:textId="058DA0EB" w:rsidR="00EF517A" w:rsidRDefault="00EF517A" w:rsidP="005437A7">
      <w:pPr>
        <w:rPr>
          <w:b/>
          <w:bCs/>
          <w:sz w:val="24"/>
          <w:szCs w:val="24"/>
        </w:rPr>
      </w:pPr>
    </w:p>
    <w:p w14:paraId="7975D9A2" w14:textId="17DDDFE8" w:rsidR="005437A7" w:rsidRPr="007241F6" w:rsidRDefault="00D23312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Consent &amp; </w:t>
      </w:r>
      <w:r w:rsidR="005437A7" w:rsidRPr="007241F6">
        <w:rPr>
          <w:rFonts w:cstheme="minorHAnsi"/>
          <w:b/>
          <w:sz w:val="24"/>
          <w:szCs w:val="24"/>
        </w:rPr>
        <w:t xml:space="preserve">Storing </w:t>
      </w:r>
      <w:proofErr w:type="gramStart"/>
      <w:r w:rsidR="005437A7" w:rsidRPr="007241F6">
        <w:rPr>
          <w:rFonts w:cstheme="minorHAnsi"/>
          <w:b/>
          <w:sz w:val="24"/>
          <w:szCs w:val="24"/>
        </w:rPr>
        <w:t>data</w:t>
      </w:r>
      <w:proofErr w:type="gramEnd"/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  <w:gridCol w:w="1866"/>
      </w:tblGrid>
      <w:tr w:rsidR="005437A7" w:rsidRPr="007241F6" w14:paraId="446A67A5" w14:textId="77777777">
        <w:trPr>
          <w:trHeight w:val="391"/>
        </w:trPr>
        <w:tc>
          <w:tcPr>
            <w:tcW w:w="10318" w:type="dxa"/>
            <w:gridSpan w:val="2"/>
            <w:shd w:val="clear" w:color="auto" w:fill="F2DBDB"/>
          </w:tcPr>
          <w:p w14:paraId="392B1250" w14:textId="77777777" w:rsidR="005437A7" w:rsidRPr="007241F6" w:rsidRDefault="005437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The below details must be completed by the person with parental responsibility.</w:t>
            </w:r>
          </w:p>
        </w:tc>
      </w:tr>
      <w:tr w:rsidR="005437A7" w:rsidRPr="007241F6" w14:paraId="7A40BCB4" w14:textId="77777777" w:rsidTr="0099775F">
        <w:trPr>
          <w:trHeight w:val="703"/>
        </w:trPr>
        <w:tc>
          <w:tcPr>
            <w:tcW w:w="10318" w:type="dxa"/>
            <w:gridSpan w:val="2"/>
            <w:shd w:val="clear" w:color="auto" w:fill="auto"/>
          </w:tcPr>
          <w:p w14:paraId="411703F3" w14:textId="77777777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0CF7FB0D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</w:t>
            </w:r>
            <w:r w:rsidR="002C4696" w:rsidRPr="00FA6184">
              <w:t xml:space="preserve">you confirm, and can demonstrate on request, that you have gained </w:t>
            </w:r>
            <w:proofErr w:type="gramStart"/>
            <w:r w:rsidR="002C4696" w:rsidRPr="00FA6184">
              <w:t>explicit</w:t>
            </w:r>
            <w:r w:rsidR="002C4696" w:rsidRPr="007241F6">
              <w:rPr>
                <w:rFonts w:cstheme="minorHAnsi"/>
                <w:sz w:val="24"/>
                <w:szCs w:val="24"/>
              </w:rPr>
              <w:t xml:space="preserve"> </w:t>
            </w:r>
            <w:r w:rsidR="00EF6B2B">
              <w:rPr>
                <w:rFonts w:cstheme="minorHAnsi"/>
                <w:sz w:val="24"/>
                <w:szCs w:val="24"/>
              </w:rPr>
              <w:t xml:space="preserve"> consent</w:t>
            </w:r>
            <w:proofErr w:type="gramEnd"/>
            <w:r w:rsidR="008B6B8D">
              <w:rPr>
                <w:rFonts w:cstheme="minorHAnsi"/>
                <w:sz w:val="24"/>
                <w:szCs w:val="24"/>
              </w:rPr>
              <w:t xml:space="preserve"> to provide Bolton Lads &amp; Girls Club (BLGC)</w:t>
            </w:r>
            <w:r w:rsidR="00360BD5">
              <w:rPr>
                <w:rFonts w:cstheme="minorHAnsi"/>
                <w:sz w:val="24"/>
                <w:szCs w:val="24"/>
              </w:rPr>
              <w:t xml:space="preserve"> with </w:t>
            </w:r>
            <w:r w:rsidR="00A2367F" w:rsidRPr="007241F6">
              <w:rPr>
                <w:rFonts w:cstheme="minorHAnsi"/>
                <w:sz w:val="24"/>
                <w:szCs w:val="24"/>
              </w:rPr>
              <w:t>certain personal and sensitive information</w:t>
            </w:r>
            <w:r w:rsidRPr="007241F6">
              <w:rPr>
                <w:rFonts w:cstheme="minorHAnsi"/>
                <w:sz w:val="24"/>
                <w:szCs w:val="24"/>
              </w:rPr>
              <w:t>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Communicate with you, the young person, and/or the parent/guardian about the </w:t>
            </w:r>
            <w:proofErr w:type="gramStart"/>
            <w:r w:rsidRPr="007241F6">
              <w:rPr>
                <w:rFonts w:cstheme="minorHAnsi"/>
                <w:sz w:val="24"/>
                <w:szCs w:val="24"/>
              </w:rPr>
              <w:t>referral</w:t>
            </w:r>
            <w:proofErr w:type="gramEnd"/>
          </w:p>
          <w:p w14:paraId="5516137F" w14:textId="77777777" w:rsidR="005437A7" w:rsidRPr="007241F6" w:rsidRDefault="005437A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Provide information about the referral to Bolton Lads &amp; Girls Club (registered charity number 1051292), our suppliers, funders, and/or sponsors, as required for the purposes of the development, co-ordination and support of Bolton Lads &amp; Girls Club</w:t>
            </w:r>
          </w:p>
          <w:p w14:paraId="4AF6D470" w14:textId="77777777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7560ABAA" w14:textId="77777777">
        <w:trPr>
          <w:trHeight w:val="767"/>
        </w:trPr>
        <w:tc>
          <w:tcPr>
            <w:tcW w:w="8452" w:type="dxa"/>
            <w:shd w:val="clear" w:color="auto" w:fill="auto"/>
          </w:tcPr>
          <w:p w14:paraId="35026D11" w14:textId="546139EE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 consent to the above young person meeting regularly with their </w:t>
            </w:r>
            <w:r w:rsidR="00EF5656">
              <w:rPr>
                <w:rFonts w:cstheme="minorHAnsi"/>
                <w:sz w:val="24"/>
                <w:szCs w:val="24"/>
              </w:rPr>
              <w:t>Mental Health &amp; Wellbeing Practitioner</w:t>
            </w:r>
            <w:r w:rsidRPr="007241F6">
              <w:rPr>
                <w:rFonts w:cstheme="minorHAnsi"/>
                <w:sz w:val="24"/>
                <w:szCs w:val="24"/>
              </w:rPr>
              <w:t xml:space="preserve"> on a one-to-one basis taking part in a variety of </w:t>
            </w:r>
            <w:r w:rsidR="000B5E90">
              <w:rPr>
                <w:rFonts w:cstheme="minorHAnsi"/>
                <w:sz w:val="24"/>
                <w:szCs w:val="24"/>
              </w:rPr>
              <w:t>sessions.</w:t>
            </w:r>
          </w:p>
        </w:tc>
        <w:sdt>
          <w:sdtPr>
            <w:rPr>
              <w:rStyle w:val="Response"/>
            </w:rPr>
            <w:alias w:val="yes/no"/>
            <w:tag w:val="yes/no"/>
            <w:id w:val="-681903340"/>
            <w:placeholder>
              <w:docPart w:val="471A468F106D46BFB9ADF83AFEB4408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391F0070" w14:textId="77777777" w:rsidR="005437A7" w:rsidRPr="007241F6" w:rsidRDefault="005437A7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AD18F9" w14:textId="77777777">
        <w:trPr>
          <w:trHeight w:val="924"/>
        </w:trPr>
        <w:tc>
          <w:tcPr>
            <w:tcW w:w="8452" w:type="dxa"/>
            <w:shd w:val="clear" w:color="auto" w:fill="auto"/>
          </w:tcPr>
          <w:p w14:paraId="18A696F1" w14:textId="63272C42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In the event of a medical </w:t>
            </w:r>
            <w:r w:rsidR="009B65C0" w:rsidRPr="007241F6">
              <w:rPr>
                <w:rFonts w:cstheme="minorHAnsi"/>
                <w:sz w:val="24"/>
                <w:szCs w:val="24"/>
              </w:rPr>
              <w:t>emergency,</w:t>
            </w:r>
            <w:r w:rsidRPr="007241F6">
              <w:rPr>
                <w:rFonts w:cstheme="minorHAnsi"/>
                <w:sz w:val="24"/>
                <w:szCs w:val="24"/>
              </w:rPr>
              <w:t xml:space="preserve"> I authorise the </w:t>
            </w:r>
            <w:r w:rsidR="00EF5656">
              <w:rPr>
                <w:rFonts w:cstheme="minorHAnsi"/>
                <w:sz w:val="24"/>
                <w:szCs w:val="24"/>
              </w:rPr>
              <w:t>Mental Health &amp; Wellbeing Practitioner</w:t>
            </w:r>
            <w:r w:rsidR="00EF5656" w:rsidRPr="007241F6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 xml:space="preserve">to consent to necessary treatment. They will endeavour to contact you as soon as possible using the contact telephone numbers provided. </w:t>
            </w:r>
          </w:p>
        </w:tc>
        <w:sdt>
          <w:sdtPr>
            <w:rPr>
              <w:rStyle w:val="Response"/>
            </w:rPr>
            <w:alias w:val="yes/no"/>
            <w:tag w:val="yes/no"/>
            <w:id w:val="-1400742753"/>
            <w:placeholder>
              <w:docPart w:val="D277EBB67359479E84C57666EDF7981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49F94A88" w14:textId="77777777" w:rsidR="005437A7" w:rsidRPr="007241F6" w:rsidRDefault="005437A7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6C3B21F6" w14:textId="77777777">
        <w:trPr>
          <w:trHeight w:val="761"/>
        </w:trPr>
        <w:tc>
          <w:tcPr>
            <w:tcW w:w="8452" w:type="dxa"/>
            <w:shd w:val="clear" w:color="auto" w:fill="auto"/>
          </w:tcPr>
          <w:p w14:paraId="6343FDFD" w14:textId="7F084DF8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 would like to receive further information about opportunities to support Bolton Lads &amp; Girls Club by e-mail, phone, SMS, </w:t>
            </w:r>
            <w:r w:rsidR="00693FF0" w:rsidRPr="007241F6">
              <w:rPr>
                <w:rFonts w:cstheme="minorHAnsi"/>
                <w:sz w:val="24"/>
                <w:szCs w:val="24"/>
              </w:rPr>
              <w:t>post,</w:t>
            </w:r>
            <w:r w:rsidRPr="007241F6">
              <w:rPr>
                <w:rFonts w:cstheme="minorHAnsi"/>
                <w:sz w:val="24"/>
                <w:szCs w:val="24"/>
              </w:rPr>
              <w:t xml:space="preserve"> or other means.  You can change your mind at any time by contacting us.</w:t>
            </w:r>
          </w:p>
        </w:tc>
        <w:sdt>
          <w:sdtPr>
            <w:rPr>
              <w:rStyle w:val="Response"/>
            </w:rPr>
            <w:alias w:val="yes/no"/>
            <w:tag w:val="yes/no"/>
            <w:id w:val="933404905"/>
            <w:placeholder>
              <w:docPart w:val="8D85C2D7E86645918C3A2149FB4654B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4273B6DD" w14:textId="77777777" w:rsidR="005437A7" w:rsidRPr="007241F6" w:rsidRDefault="005437A7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62172A43" w14:textId="77777777">
        <w:trPr>
          <w:trHeight w:val="664"/>
        </w:trPr>
        <w:tc>
          <w:tcPr>
            <w:tcW w:w="10318" w:type="dxa"/>
            <w:gridSpan w:val="2"/>
            <w:shd w:val="clear" w:color="auto" w:fill="auto"/>
          </w:tcPr>
          <w:p w14:paraId="12CAC947" w14:textId="77777777" w:rsidR="002B2BE4" w:rsidRDefault="002B2BE4" w:rsidP="002B2BE4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Name of person giving consent</w:t>
            </w:r>
            <w:r w:rsidRPr="00220589">
              <w:rPr>
                <w:rFonts w:eastAsia="Times New Roman" w:cs="Arial"/>
                <w:b/>
              </w:rPr>
              <w:t>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Style w:val="Response"/>
                </w:rPr>
                <w:alias w:val="Person giving consent"/>
                <w:tag w:val="Person giving consent"/>
                <w:id w:val="-848718035"/>
                <w:placeholder>
                  <w:docPart w:val="6CB7B2BB5B364C469995ED9F53D66A55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Pr="002205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eastAsia="Times New Roman" w:cs="Arial"/>
                <w:b/>
              </w:rPr>
              <w:t xml:space="preserve">     Date:</w:t>
            </w:r>
            <w:sdt>
              <w:sdtPr>
                <w:rPr>
                  <w:rStyle w:val="Response"/>
                </w:rPr>
                <w:alias w:val="Date"/>
                <w:tag w:val="Date"/>
                <w:id w:val="-420403512"/>
                <w:placeholder>
                  <w:docPart w:val="63E73323AD864F4FA31155239EE5731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Pr="0022058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8985514" w14:textId="28585838" w:rsidR="002B2BE4" w:rsidRDefault="002B2BE4" w:rsidP="002B2BE4">
            <w:pPr>
              <w:rPr>
                <w:rStyle w:val="Response"/>
              </w:rPr>
            </w:pPr>
            <w:r>
              <w:rPr>
                <w:rFonts w:eastAsia="Times New Roman" w:cs="Arial"/>
                <w:b/>
              </w:rPr>
              <w:t>How was consent given:</w:t>
            </w:r>
            <w:sdt>
              <w:sdtPr>
                <w:rPr>
                  <w:rStyle w:val="Response"/>
                </w:rPr>
                <w:alias w:val="Consent"/>
                <w:tag w:val="Consent"/>
                <w:id w:val="-2027243500"/>
                <w:placeholder>
                  <w:docPart w:val="18C40FBBDBE547ECB17299374492511F"/>
                </w:placeholder>
                <w:dropDownList>
                  <w:listItem w:value="Choose an item."/>
                  <w:listItem w:displayText="Verbal Parent/Carer" w:value="Verbal Parent/Carer"/>
                  <w:listItem w:displayText="Signature of parent/carer" w:value="Signature of parent/carer"/>
                </w:dropDownList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="00EC2CA1">
                  <w:rPr>
                    <w:rStyle w:val="Response"/>
                  </w:rPr>
                  <w:t>Verbal Parent/Carer</w:t>
                </w:r>
              </w:sdtContent>
            </w:sdt>
            <w:r>
              <w:rPr>
                <w:rStyle w:val="Response"/>
              </w:rPr>
              <w:t xml:space="preserve"> </w:t>
            </w:r>
          </w:p>
          <w:p w14:paraId="20E3E6BA" w14:textId="1793D010" w:rsidR="002B2BE4" w:rsidRPr="007241F6" w:rsidRDefault="002B2BE4" w:rsidP="002B2BE4">
            <w:pPr>
              <w:rPr>
                <w:rFonts w:cstheme="minorHAnsi"/>
                <w:sz w:val="24"/>
                <w:szCs w:val="24"/>
              </w:rPr>
            </w:pPr>
            <w:r w:rsidRPr="00693FF0">
              <w:rPr>
                <w:rFonts w:eastAsia="Times New Roman" w:cs="Arial"/>
                <w:b/>
                <w:bCs/>
              </w:rPr>
              <w:t>Signature of Parent/Carer/ (if not verbal):</w:t>
            </w:r>
            <w:sdt>
              <w:sdtPr>
                <w:rPr>
                  <w:rFonts w:eastAsia="Times New Roman" w:cs="Arial"/>
                  <w:b/>
                </w:rPr>
                <w:alias w:val="Signature"/>
                <w:tag w:val="Signature"/>
                <w:id w:val="-449013393"/>
                <w:placeholder>
                  <w:docPart w:val="6CB7B2BB5B364C469995ED9F53D66A55"/>
                </w:placeholder>
                <w:showingPlcHdr/>
                <w:text/>
              </w:sdtPr>
              <w:sdtEndPr>
                <w:rPr>
                  <w:rStyle w:val="Response"/>
                  <w:rFonts w:eastAsiaTheme="minorHAnsi" w:cstheme="minorBidi"/>
                  <w:b w:val="0"/>
                  <w:color w:val="0070C0"/>
                </w:rPr>
              </w:sdtEndPr>
              <w:sdtContent>
                <w:r w:rsidR="00E254DD" w:rsidRPr="002205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33EBD5F7" w14:textId="52808C83" w:rsidR="00ED3444" w:rsidRPr="007241F6" w:rsidRDefault="00ED3444" w:rsidP="00ED3444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Email to </w:t>
      </w:r>
      <w:hyperlink r:id="rId11" w:history="1">
        <w:r w:rsidR="00F47314" w:rsidRPr="009731B0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Bereavement@blgc.co.uk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797C265D" w14:textId="77777777" w:rsidR="00ED3444" w:rsidRDefault="00ED3444" w:rsidP="00ED3444">
      <w:pPr>
        <w:jc w:val="center"/>
      </w:pPr>
      <w:r w:rsidRPr="007241F6">
        <w:rPr>
          <w:rFonts w:cstheme="minorHAnsi"/>
          <w:b/>
          <w:i/>
          <w:sz w:val="24"/>
          <w:szCs w:val="24"/>
        </w:rPr>
        <w:t>Please note: Young People have access to this form</w:t>
      </w:r>
      <w:r>
        <w:rPr>
          <w:rFonts w:cstheme="minorHAnsi"/>
          <w:b/>
          <w:i/>
          <w:sz w:val="24"/>
          <w:szCs w:val="24"/>
        </w:rPr>
        <w:t>.</w:t>
      </w:r>
    </w:p>
    <w:p w14:paraId="1CD61A2F" w14:textId="77777777" w:rsidR="005437A7" w:rsidRDefault="005437A7" w:rsidP="005437A7">
      <w:pPr>
        <w:rPr>
          <w:b/>
          <w:bCs/>
          <w:sz w:val="24"/>
          <w:szCs w:val="24"/>
        </w:rPr>
      </w:pPr>
    </w:p>
    <w:p w14:paraId="510A0DB0" w14:textId="77777777" w:rsidR="00633E68" w:rsidRDefault="00633E68" w:rsidP="005437A7">
      <w:pPr>
        <w:ind w:hanging="709"/>
      </w:pPr>
    </w:p>
    <w:sectPr w:rsidR="00633E68" w:rsidSect="00531A43">
      <w:headerReference w:type="default" r:id="rId12"/>
      <w:footerReference w:type="default" r:id="rId13"/>
      <w:pgSz w:w="11906" w:h="16838"/>
      <w:pgMar w:top="2135" w:right="144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C1FE" w14:textId="77777777" w:rsidR="00B31954" w:rsidRDefault="00B31954" w:rsidP="005437A7">
      <w:pPr>
        <w:spacing w:after="0" w:line="240" w:lineRule="auto"/>
      </w:pPr>
      <w:r>
        <w:separator/>
      </w:r>
    </w:p>
  </w:endnote>
  <w:endnote w:type="continuationSeparator" w:id="0">
    <w:p w14:paraId="292E2A58" w14:textId="77777777" w:rsidR="00B31954" w:rsidRDefault="00B31954" w:rsidP="005437A7">
      <w:pPr>
        <w:spacing w:after="0" w:line="240" w:lineRule="auto"/>
      </w:pPr>
      <w:r>
        <w:continuationSeparator/>
      </w:r>
    </w:p>
  </w:endnote>
  <w:endnote w:type="continuationNotice" w:id="1">
    <w:p w14:paraId="11045834" w14:textId="77777777" w:rsidR="00B31954" w:rsidRDefault="00B31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508A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5402D1F5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Tel: 01204 5401</w:t>
    </w:r>
    <w:r w:rsidR="00A12B77">
      <w:rPr>
        <w:rFonts w:ascii="Calibri" w:hAnsi="Calibri" w:cs="Calibri"/>
        <w:b/>
        <w:bCs/>
        <w:sz w:val="18"/>
        <w:szCs w:val="18"/>
      </w:rPr>
      <w:t>00</w:t>
    </w:r>
    <w:r w:rsidRPr="0067582A">
      <w:rPr>
        <w:rFonts w:ascii="Calibri" w:hAnsi="Calibri" w:cs="Calibri"/>
        <w:b/>
        <w:bCs/>
        <w:sz w:val="18"/>
        <w:szCs w:val="18"/>
      </w:rPr>
      <w:t xml:space="preserve"> </w:t>
    </w:r>
    <w:r w:rsidR="00E85F32">
      <w:rPr>
        <w:rFonts w:ascii="Calibri" w:hAnsi="Calibri" w:cs="Calibri"/>
        <w:b/>
        <w:bCs/>
        <w:sz w:val="18"/>
        <w:szCs w:val="18"/>
      </w:rPr>
      <w:t>listening</w:t>
    </w:r>
    <w:r w:rsidR="002D52E7">
      <w:rPr>
        <w:rFonts w:ascii="Calibri" w:hAnsi="Calibri" w:cs="Calibri"/>
        <w:b/>
        <w:bCs/>
        <w:sz w:val="18"/>
        <w:szCs w:val="18"/>
      </w:rPr>
      <w:t>@blgc.co.uk</w:t>
    </w:r>
  </w:p>
  <w:p w14:paraId="58BE2AFC" w14:textId="77777777" w:rsidR="009D033A" w:rsidRPr="008908CA" w:rsidRDefault="009D033A" w:rsidP="009D033A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  <w:p w14:paraId="2B0AE37C" w14:textId="77777777" w:rsidR="009D033A" w:rsidRDefault="009D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A25C" w14:textId="77777777" w:rsidR="00B31954" w:rsidRDefault="00B31954" w:rsidP="005437A7">
      <w:pPr>
        <w:spacing w:after="0" w:line="240" w:lineRule="auto"/>
      </w:pPr>
      <w:r>
        <w:separator/>
      </w:r>
    </w:p>
  </w:footnote>
  <w:footnote w:type="continuationSeparator" w:id="0">
    <w:p w14:paraId="213E7D0D" w14:textId="77777777" w:rsidR="00B31954" w:rsidRDefault="00B31954" w:rsidP="005437A7">
      <w:pPr>
        <w:spacing w:after="0" w:line="240" w:lineRule="auto"/>
      </w:pPr>
      <w:r>
        <w:continuationSeparator/>
      </w:r>
    </w:p>
  </w:footnote>
  <w:footnote w:type="continuationNotice" w:id="1">
    <w:p w14:paraId="1FF5D491" w14:textId="77777777" w:rsidR="00B31954" w:rsidRDefault="00B319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3F427EC" w:rsidR="005437A7" w:rsidRDefault="005437A7">
    <w:pPr>
      <w:pStyle w:val="Header"/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8AC3A6A" wp14:editId="1545471D">
          <wp:simplePos x="0" y="0"/>
          <wp:positionH relativeFrom="column">
            <wp:posOffset>-638175</wp:posOffset>
          </wp:positionH>
          <wp:positionV relativeFrom="paragraph">
            <wp:posOffset>-800735</wp:posOffset>
          </wp:positionV>
          <wp:extent cx="8268346" cy="16941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346" cy="169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76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kXdRWrvrdEIYMOzPTs1qCcttpshDlvr7XK8T2ZeLdH20QEIXlGNzII6jraXjSjpOM+w+0OeOQqLV+W9B7OONg==" w:salt="o7a2thIGyWYomIdM5dJTl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801"/>
    <w:rsid w:val="00012FBB"/>
    <w:rsid w:val="000244AF"/>
    <w:rsid w:val="00024D13"/>
    <w:rsid w:val="0003533B"/>
    <w:rsid w:val="000418EC"/>
    <w:rsid w:val="00070561"/>
    <w:rsid w:val="00070C8D"/>
    <w:rsid w:val="00075A62"/>
    <w:rsid w:val="00080D88"/>
    <w:rsid w:val="00083532"/>
    <w:rsid w:val="000923EB"/>
    <w:rsid w:val="000A0F90"/>
    <w:rsid w:val="000A17CD"/>
    <w:rsid w:val="000A4304"/>
    <w:rsid w:val="000B0980"/>
    <w:rsid w:val="000B09D8"/>
    <w:rsid w:val="000B5E90"/>
    <w:rsid w:val="000C0FBA"/>
    <w:rsid w:val="000C26FB"/>
    <w:rsid w:val="000C6FD4"/>
    <w:rsid w:val="000E0797"/>
    <w:rsid w:val="001004E6"/>
    <w:rsid w:val="00100694"/>
    <w:rsid w:val="00131E5E"/>
    <w:rsid w:val="001322CC"/>
    <w:rsid w:val="00134FA9"/>
    <w:rsid w:val="001416B9"/>
    <w:rsid w:val="00146F88"/>
    <w:rsid w:val="00153E33"/>
    <w:rsid w:val="0015766F"/>
    <w:rsid w:val="00162883"/>
    <w:rsid w:val="001645AC"/>
    <w:rsid w:val="00167809"/>
    <w:rsid w:val="00173D9B"/>
    <w:rsid w:val="00184039"/>
    <w:rsid w:val="001911B0"/>
    <w:rsid w:val="001A79B2"/>
    <w:rsid w:val="001B7B80"/>
    <w:rsid w:val="001C5684"/>
    <w:rsid w:val="001D479E"/>
    <w:rsid w:val="001F60E8"/>
    <w:rsid w:val="001F7483"/>
    <w:rsid w:val="00225E08"/>
    <w:rsid w:val="002307B8"/>
    <w:rsid w:val="00236872"/>
    <w:rsid w:val="002410E9"/>
    <w:rsid w:val="00265071"/>
    <w:rsid w:val="00270BD4"/>
    <w:rsid w:val="00283246"/>
    <w:rsid w:val="00285923"/>
    <w:rsid w:val="0028663A"/>
    <w:rsid w:val="00293E2D"/>
    <w:rsid w:val="002A3681"/>
    <w:rsid w:val="002A4986"/>
    <w:rsid w:val="002B2BE4"/>
    <w:rsid w:val="002B37DB"/>
    <w:rsid w:val="002C4696"/>
    <w:rsid w:val="002C47C8"/>
    <w:rsid w:val="002D52E7"/>
    <w:rsid w:val="002F145D"/>
    <w:rsid w:val="002F2BD5"/>
    <w:rsid w:val="00333BAA"/>
    <w:rsid w:val="00346A13"/>
    <w:rsid w:val="003470EE"/>
    <w:rsid w:val="0035094A"/>
    <w:rsid w:val="00356CF2"/>
    <w:rsid w:val="00360BD5"/>
    <w:rsid w:val="0036479E"/>
    <w:rsid w:val="00393D4E"/>
    <w:rsid w:val="00394385"/>
    <w:rsid w:val="003B35B3"/>
    <w:rsid w:val="003B6154"/>
    <w:rsid w:val="003C3D56"/>
    <w:rsid w:val="003D23D1"/>
    <w:rsid w:val="003F2995"/>
    <w:rsid w:val="003F3B73"/>
    <w:rsid w:val="003F40B9"/>
    <w:rsid w:val="004068BF"/>
    <w:rsid w:val="00411997"/>
    <w:rsid w:val="00413036"/>
    <w:rsid w:val="0042201F"/>
    <w:rsid w:val="00422108"/>
    <w:rsid w:val="00427228"/>
    <w:rsid w:val="00437489"/>
    <w:rsid w:val="00442A4E"/>
    <w:rsid w:val="0045766E"/>
    <w:rsid w:val="004601D9"/>
    <w:rsid w:val="00462B46"/>
    <w:rsid w:val="00465994"/>
    <w:rsid w:val="00482C6E"/>
    <w:rsid w:val="00497B89"/>
    <w:rsid w:val="004A51E7"/>
    <w:rsid w:val="004B2CA0"/>
    <w:rsid w:val="004B6E71"/>
    <w:rsid w:val="004B7E18"/>
    <w:rsid w:val="004C2E4F"/>
    <w:rsid w:val="004C5C1A"/>
    <w:rsid w:val="004D0CFD"/>
    <w:rsid w:val="004D555E"/>
    <w:rsid w:val="005035F8"/>
    <w:rsid w:val="00506C6D"/>
    <w:rsid w:val="00515B13"/>
    <w:rsid w:val="00520574"/>
    <w:rsid w:val="0052327E"/>
    <w:rsid w:val="0052776A"/>
    <w:rsid w:val="00531A43"/>
    <w:rsid w:val="005437A7"/>
    <w:rsid w:val="00545FAE"/>
    <w:rsid w:val="00562BCE"/>
    <w:rsid w:val="00564B8A"/>
    <w:rsid w:val="00566FB1"/>
    <w:rsid w:val="005711FF"/>
    <w:rsid w:val="005757B9"/>
    <w:rsid w:val="00577917"/>
    <w:rsid w:val="00580FFD"/>
    <w:rsid w:val="0058146D"/>
    <w:rsid w:val="00581A26"/>
    <w:rsid w:val="00584785"/>
    <w:rsid w:val="00591538"/>
    <w:rsid w:val="00592C77"/>
    <w:rsid w:val="005B179C"/>
    <w:rsid w:val="005C5AC7"/>
    <w:rsid w:val="005C60B4"/>
    <w:rsid w:val="005D461B"/>
    <w:rsid w:val="005F7712"/>
    <w:rsid w:val="006101C2"/>
    <w:rsid w:val="00623701"/>
    <w:rsid w:val="006265C7"/>
    <w:rsid w:val="00630D34"/>
    <w:rsid w:val="00632FB3"/>
    <w:rsid w:val="0063355B"/>
    <w:rsid w:val="00633DDA"/>
    <w:rsid w:val="00633E68"/>
    <w:rsid w:val="00646333"/>
    <w:rsid w:val="00647A20"/>
    <w:rsid w:val="006611F6"/>
    <w:rsid w:val="0067380F"/>
    <w:rsid w:val="00677C30"/>
    <w:rsid w:val="0069161B"/>
    <w:rsid w:val="00693FF0"/>
    <w:rsid w:val="006A28EC"/>
    <w:rsid w:val="006D25D9"/>
    <w:rsid w:val="006D2D4E"/>
    <w:rsid w:val="006E3B0A"/>
    <w:rsid w:val="006F279C"/>
    <w:rsid w:val="00702415"/>
    <w:rsid w:val="0072004E"/>
    <w:rsid w:val="007425B9"/>
    <w:rsid w:val="00745013"/>
    <w:rsid w:val="00784043"/>
    <w:rsid w:val="007906E2"/>
    <w:rsid w:val="0079229E"/>
    <w:rsid w:val="007A06CA"/>
    <w:rsid w:val="007A64B0"/>
    <w:rsid w:val="007C534D"/>
    <w:rsid w:val="007C7874"/>
    <w:rsid w:val="007D6CD7"/>
    <w:rsid w:val="007E4C56"/>
    <w:rsid w:val="007F5545"/>
    <w:rsid w:val="00816EE0"/>
    <w:rsid w:val="00833508"/>
    <w:rsid w:val="00841C44"/>
    <w:rsid w:val="0085428A"/>
    <w:rsid w:val="008545A8"/>
    <w:rsid w:val="00855E06"/>
    <w:rsid w:val="00857E7E"/>
    <w:rsid w:val="008670A9"/>
    <w:rsid w:val="008777A8"/>
    <w:rsid w:val="00877E75"/>
    <w:rsid w:val="00883FFA"/>
    <w:rsid w:val="008904DA"/>
    <w:rsid w:val="008964F7"/>
    <w:rsid w:val="008B6B8D"/>
    <w:rsid w:val="008E1381"/>
    <w:rsid w:val="008E307C"/>
    <w:rsid w:val="008E5D46"/>
    <w:rsid w:val="00901F15"/>
    <w:rsid w:val="00902031"/>
    <w:rsid w:val="0090595A"/>
    <w:rsid w:val="0091168B"/>
    <w:rsid w:val="00924067"/>
    <w:rsid w:val="0093019C"/>
    <w:rsid w:val="00934799"/>
    <w:rsid w:val="009467A5"/>
    <w:rsid w:val="00961275"/>
    <w:rsid w:val="009633CC"/>
    <w:rsid w:val="00964B16"/>
    <w:rsid w:val="00971748"/>
    <w:rsid w:val="009748CE"/>
    <w:rsid w:val="00974927"/>
    <w:rsid w:val="009761BF"/>
    <w:rsid w:val="00987A4B"/>
    <w:rsid w:val="00995E41"/>
    <w:rsid w:val="00996580"/>
    <w:rsid w:val="0099775F"/>
    <w:rsid w:val="00997865"/>
    <w:rsid w:val="009A22F4"/>
    <w:rsid w:val="009A77EE"/>
    <w:rsid w:val="009B65C0"/>
    <w:rsid w:val="009C4DD5"/>
    <w:rsid w:val="009D033A"/>
    <w:rsid w:val="009D5BB2"/>
    <w:rsid w:val="009F697B"/>
    <w:rsid w:val="009F6987"/>
    <w:rsid w:val="00A02733"/>
    <w:rsid w:val="00A02786"/>
    <w:rsid w:val="00A12B77"/>
    <w:rsid w:val="00A2367F"/>
    <w:rsid w:val="00A245F8"/>
    <w:rsid w:val="00A442CA"/>
    <w:rsid w:val="00A51FB8"/>
    <w:rsid w:val="00A558ED"/>
    <w:rsid w:val="00A56806"/>
    <w:rsid w:val="00A61181"/>
    <w:rsid w:val="00A619C5"/>
    <w:rsid w:val="00A70D0C"/>
    <w:rsid w:val="00A732D7"/>
    <w:rsid w:val="00A76C66"/>
    <w:rsid w:val="00A90C3B"/>
    <w:rsid w:val="00A961EB"/>
    <w:rsid w:val="00AB2C18"/>
    <w:rsid w:val="00AC0F7D"/>
    <w:rsid w:val="00AC7C76"/>
    <w:rsid w:val="00AE3908"/>
    <w:rsid w:val="00AE5606"/>
    <w:rsid w:val="00B15A97"/>
    <w:rsid w:val="00B27986"/>
    <w:rsid w:val="00B31954"/>
    <w:rsid w:val="00B35D0B"/>
    <w:rsid w:val="00B36A20"/>
    <w:rsid w:val="00B467B1"/>
    <w:rsid w:val="00B52704"/>
    <w:rsid w:val="00B54E07"/>
    <w:rsid w:val="00B55214"/>
    <w:rsid w:val="00B62583"/>
    <w:rsid w:val="00B85EAE"/>
    <w:rsid w:val="00B904F2"/>
    <w:rsid w:val="00BA0BD4"/>
    <w:rsid w:val="00BC0C9A"/>
    <w:rsid w:val="00BE2FC6"/>
    <w:rsid w:val="00BE3466"/>
    <w:rsid w:val="00BE5136"/>
    <w:rsid w:val="00BF7644"/>
    <w:rsid w:val="00C0754B"/>
    <w:rsid w:val="00C17C40"/>
    <w:rsid w:val="00C24224"/>
    <w:rsid w:val="00C32BCA"/>
    <w:rsid w:val="00C5122C"/>
    <w:rsid w:val="00C520EC"/>
    <w:rsid w:val="00C555E9"/>
    <w:rsid w:val="00C633C9"/>
    <w:rsid w:val="00C74F1B"/>
    <w:rsid w:val="00C7556C"/>
    <w:rsid w:val="00C770CE"/>
    <w:rsid w:val="00C8012C"/>
    <w:rsid w:val="00C862FF"/>
    <w:rsid w:val="00C918AC"/>
    <w:rsid w:val="00C9282C"/>
    <w:rsid w:val="00CA24CD"/>
    <w:rsid w:val="00CA26F5"/>
    <w:rsid w:val="00CA4670"/>
    <w:rsid w:val="00CA5747"/>
    <w:rsid w:val="00CA5933"/>
    <w:rsid w:val="00CA5A09"/>
    <w:rsid w:val="00CB274D"/>
    <w:rsid w:val="00CD0B49"/>
    <w:rsid w:val="00CD2E0D"/>
    <w:rsid w:val="00CE218F"/>
    <w:rsid w:val="00CF2E4F"/>
    <w:rsid w:val="00D143C9"/>
    <w:rsid w:val="00D205A7"/>
    <w:rsid w:val="00D2172C"/>
    <w:rsid w:val="00D23312"/>
    <w:rsid w:val="00D30EDB"/>
    <w:rsid w:val="00D52E53"/>
    <w:rsid w:val="00D55878"/>
    <w:rsid w:val="00D64DA2"/>
    <w:rsid w:val="00D72E4E"/>
    <w:rsid w:val="00D75CB2"/>
    <w:rsid w:val="00D7646E"/>
    <w:rsid w:val="00D805D3"/>
    <w:rsid w:val="00D84BE4"/>
    <w:rsid w:val="00D94EBC"/>
    <w:rsid w:val="00DD0B23"/>
    <w:rsid w:val="00DD1BCF"/>
    <w:rsid w:val="00DD23FC"/>
    <w:rsid w:val="00DD5D5B"/>
    <w:rsid w:val="00DD6193"/>
    <w:rsid w:val="00DD6DF6"/>
    <w:rsid w:val="00DF3A55"/>
    <w:rsid w:val="00E0512F"/>
    <w:rsid w:val="00E0525B"/>
    <w:rsid w:val="00E05B9E"/>
    <w:rsid w:val="00E1422E"/>
    <w:rsid w:val="00E16B81"/>
    <w:rsid w:val="00E254DD"/>
    <w:rsid w:val="00E5213C"/>
    <w:rsid w:val="00E70DBC"/>
    <w:rsid w:val="00E7759F"/>
    <w:rsid w:val="00E80D42"/>
    <w:rsid w:val="00E85F32"/>
    <w:rsid w:val="00E86292"/>
    <w:rsid w:val="00E94A74"/>
    <w:rsid w:val="00E956C2"/>
    <w:rsid w:val="00E97B26"/>
    <w:rsid w:val="00EA14FB"/>
    <w:rsid w:val="00EA1E3F"/>
    <w:rsid w:val="00EA3D5E"/>
    <w:rsid w:val="00EA6F67"/>
    <w:rsid w:val="00EB0C53"/>
    <w:rsid w:val="00EB4B48"/>
    <w:rsid w:val="00EC2CA1"/>
    <w:rsid w:val="00ED3444"/>
    <w:rsid w:val="00EE265B"/>
    <w:rsid w:val="00EF517A"/>
    <w:rsid w:val="00EF5656"/>
    <w:rsid w:val="00EF5C21"/>
    <w:rsid w:val="00EF6348"/>
    <w:rsid w:val="00EF6B2B"/>
    <w:rsid w:val="00F01353"/>
    <w:rsid w:val="00F16982"/>
    <w:rsid w:val="00F2244D"/>
    <w:rsid w:val="00F22A8B"/>
    <w:rsid w:val="00F22AB1"/>
    <w:rsid w:val="00F36461"/>
    <w:rsid w:val="00F47314"/>
    <w:rsid w:val="00F5332E"/>
    <w:rsid w:val="00F54233"/>
    <w:rsid w:val="00F82411"/>
    <w:rsid w:val="00F942B4"/>
    <w:rsid w:val="00FA53B0"/>
    <w:rsid w:val="00FB678F"/>
    <w:rsid w:val="00FD0514"/>
    <w:rsid w:val="00FE31E7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310CF35D-DBCC-4AB4-B7EB-44F90583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F0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4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eavement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F655907D043F6873212F1546C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E59-0642-4651-828C-AD481F0EF52C}"/>
      </w:docPartPr>
      <w:docPartBody>
        <w:p w:rsidR="00F10EB1" w:rsidRDefault="00D124FD" w:rsidP="00D124FD">
          <w:pPr>
            <w:pStyle w:val="BF3F655907D043F6873212F1546C59C4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3AEBA2B8F534DEE9DCFB22B9B62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12E1-CBCA-4509-A725-5EFA9861FE3C}"/>
      </w:docPartPr>
      <w:docPartBody>
        <w:p w:rsidR="00F10EB1" w:rsidRDefault="00D124FD" w:rsidP="00D124FD">
          <w:pPr>
            <w:pStyle w:val="63AEBA2B8F534DEE9DCFB22B9B62206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4E4ACCDFB134F60AE3CC4000A1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DDD-7732-424B-B82D-F595FACE30F2}"/>
      </w:docPartPr>
      <w:docPartBody>
        <w:p w:rsidR="00F10EB1" w:rsidRDefault="00D124FD" w:rsidP="00D124FD">
          <w:pPr>
            <w:pStyle w:val="84E4ACCDFB134F60AE3CC4000A16E900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676DED8EB94F6CB8021027703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33F9-84F3-4F38-BA42-CCA4CD3CC0D0}"/>
      </w:docPartPr>
      <w:docPartBody>
        <w:p w:rsidR="00F10EB1" w:rsidRDefault="00D124FD" w:rsidP="00D124FD">
          <w:pPr>
            <w:pStyle w:val="7F676DED8EB94F6CB8021027703EA980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D124FD" w:rsidP="00D124FD">
          <w:pPr>
            <w:pStyle w:val="C859322A56B547E1B3B557A145C5C8CD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D124FD" w:rsidP="00D124FD">
          <w:pPr>
            <w:pStyle w:val="6C505822D81F4085A856237FB3932DFA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D124FD" w:rsidP="00D124FD">
          <w:pPr>
            <w:pStyle w:val="8D752ABF75CA4B30B17EDA7D3A48A74F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D124FD" w:rsidP="00D124FD">
          <w:pPr>
            <w:pStyle w:val="0E773142A0A94C45B806C08CBBA9C064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D124FD" w:rsidP="00D124FD">
          <w:pPr>
            <w:pStyle w:val="CC0C87557452401E91AD82577D91A6ED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D124FD" w:rsidP="00D124FD">
          <w:pPr>
            <w:pStyle w:val="5F011A539AD04EC8991627AEA978B72A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D124FD" w:rsidP="00D124FD">
          <w:pPr>
            <w:pStyle w:val="C984ECEEFBA44602BB1AB4272FE1ECB9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D124FD" w:rsidP="00D124FD">
          <w:pPr>
            <w:pStyle w:val="1B186BB6FB76447BA85B932256E5B881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D124FD" w:rsidP="00D124FD">
          <w:pPr>
            <w:pStyle w:val="729414FA429143D2B8D2F4FDF84F04C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D124FD" w:rsidP="00D124FD">
          <w:pPr>
            <w:pStyle w:val="BC750C0AF9C84EEAB3E42D0F0C08817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D124FD" w:rsidP="00D124FD">
          <w:pPr>
            <w:pStyle w:val="AD4F928880BD4B5DABD6EE888CE55F9B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D124FD" w:rsidP="00D124FD">
          <w:pPr>
            <w:pStyle w:val="F58F36CE90124802B2A606DA37E2A635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D124FD" w:rsidP="00D124FD">
          <w:pPr>
            <w:pStyle w:val="D9988FFB748446989FF0D5DAC8722482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D124FD" w:rsidP="00D124FD">
          <w:pPr>
            <w:pStyle w:val="6D15BB99EEED47B1AC833C0C75E2FBC8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D124FD" w:rsidP="00D124FD">
          <w:pPr>
            <w:pStyle w:val="0BB0478B1852425F96EE1922A8010EE8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D124FD" w:rsidP="00D124FD">
          <w:pPr>
            <w:pStyle w:val="8D169F2E669544DE826D4245DA95156F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D124FD" w:rsidP="00D124FD">
          <w:pPr>
            <w:pStyle w:val="05F06E4797FA4DCEBF3C5E4C8EFA6C0E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D124FD" w:rsidP="00D124FD">
          <w:pPr>
            <w:pStyle w:val="609E42AC7F984F20B6BE56B98AABA831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D124FD" w:rsidP="00D124FD">
          <w:pPr>
            <w:pStyle w:val="9E2752B9E10A412C923348082E3CCCC4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D124FD" w:rsidP="00D124FD">
          <w:pPr>
            <w:pStyle w:val="3F151E91FAA54259BC8AC198B0CDC674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D124FD" w:rsidP="00D124FD">
          <w:pPr>
            <w:pStyle w:val="84F34987638D4409B0645BFB82AD5027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D124FD" w:rsidP="00D124FD">
          <w:pPr>
            <w:pStyle w:val="2CDC921DC2A2481282B75D3704359114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A43EFC38D46FAB752D544AC64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1C30-FFB9-43F9-B139-199961BD903C}"/>
      </w:docPartPr>
      <w:docPartBody>
        <w:p w:rsidR="00F10EB1" w:rsidRDefault="00D124FD" w:rsidP="00D124FD">
          <w:pPr>
            <w:pStyle w:val="802A43EFC38D46FAB752D544AC6478661"/>
          </w:pPr>
          <w:r w:rsidRPr="007241F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71A468F106D46BFB9ADF83AFEB4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06DB-EB25-4D7B-AA55-F55119D9436B}"/>
      </w:docPartPr>
      <w:docPartBody>
        <w:p w:rsidR="00F10EB1" w:rsidRDefault="00D124FD" w:rsidP="00D124FD">
          <w:pPr>
            <w:pStyle w:val="471A468F106D46BFB9ADF83AFEB440891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D277EBB67359479E84C57666EDF7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18AB-A42A-40C9-AFAA-7472025DC99E}"/>
      </w:docPartPr>
      <w:docPartBody>
        <w:p w:rsidR="00F10EB1" w:rsidRDefault="00D124FD" w:rsidP="00D124FD">
          <w:pPr>
            <w:pStyle w:val="D277EBB67359479E84C57666EDF798101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8D85C2D7E86645918C3A2149FB46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B8D0-2257-4C93-BF4E-0D964F5592E4}"/>
      </w:docPartPr>
      <w:docPartBody>
        <w:p w:rsidR="00F10EB1" w:rsidRDefault="00D124FD" w:rsidP="00D124FD">
          <w:pPr>
            <w:pStyle w:val="8D85C2D7E86645918C3A2149FB4654B41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BE3D5789C892468DB804E81D805F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69F5-A7DF-4951-9B2B-B4E29D750CF1}"/>
      </w:docPartPr>
      <w:docPartBody>
        <w:p w:rsidR="00970F20" w:rsidRDefault="00D124FD" w:rsidP="00D124FD">
          <w:pPr>
            <w:pStyle w:val="BE3D5789C892468DB804E81D805F2505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05D2C94A440C586E681348C1C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547F-09B5-4A53-9CA8-99840FA34824}"/>
      </w:docPartPr>
      <w:docPartBody>
        <w:p w:rsidR="00970F20" w:rsidRDefault="00D124FD" w:rsidP="00D124FD">
          <w:pPr>
            <w:pStyle w:val="16C05D2C94A440C586E681348C1C30A5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21BEE74C74495A7CEA1CAAE7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4E3A-6141-4DAA-945A-7C1A9C8D7DB1}"/>
      </w:docPartPr>
      <w:docPartBody>
        <w:p w:rsidR="00970F20" w:rsidRDefault="00D124FD" w:rsidP="00D124FD">
          <w:pPr>
            <w:pStyle w:val="F7021BEE74C74495A7CEA1CAAE79162B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F9925348140CE95C14EF0BAF9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DCCB-19B3-44C6-B3FB-2E8C399FB818}"/>
      </w:docPartPr>
      <w:docPartBody>
        <w:p w:rsidR="00970F20" w:rsidRDefault="00D124FD" w:rsidP="00D124FD">
          <w:pPr>
            <w:pStyle w:val="05EF9925348140CE95C14EF0BAF9A8B9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5D0EB07EB48FA84E10940353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7BF3-9B76-4A39-AE1E-F208AA819D13}"/>
      </w:docPartPr>
      <w:docPartBody>
        <w:p w:rsidR="00970F20" w:rsidRDefault="00D124FD" w:rsidP="00D124FD">
          <w:pPr>
            <w:pStyle w:val="93F5D0EB07EB48FA84E10940353A0F78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8705C38374AF180616A70B258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7CAD-4A06-4547-8BE6-A7BABD6DA01A}"/>
      </w:docPartPr>
      <w:docPartBody>
        <w:p w:rsidR="00970F20" w:rsidRDefault="00D124FD" w:rsidP="00D124FD">
          <w:pPr>
            <w:pStyle w:val="A958705C38374AF180616A70B2581B9A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3533895834216A2F4A789AAD7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DF65-6D0C-42E1-A5D5-CF72D0FB252C}"/>
      </w:docPartPr>
      <w:docPartBody>
        <w:p w:rsidR="00970F20" w:rsidRDefault="00D124FD" w:rsidP="00D124FD">
          <w:pPr>
            <w:pStyle w:val="DB13533895834216A2F4A789AAD758AC1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AC0ABE3164C348F8B289EC5F19D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8CC9-16D3-4F30-8EF0-D6DA607D0451}"/>
      </w:docPartPr>
      <w:docPartBody>
        <w:p w:rsidR="00970F20" w:rsidRDefault="00D124FD" w:rsidP="00D124FD">
          <w:pPr>
            <w:pStyle w:val="AC0ABE3164C348F8B289EC5F19D504761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1CD95F9244E868845C6C0AFA5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9C01-1763-4B82-9A02-1451352CFA87}"/>
      </w:docPartPr>
      <w:docPartBody>
        <w:p w:rsidR="001B1A33" w:rsidRDefault="00D124FD" w:rsidP="00D124FD">
          <w:pPr>
            <w:pStyle w:val="15D1CD95F9244E868845C6C0AFA50CE3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38DF-5201-4A4B-BC17-A26C88E2388C}"/>
      </w:docPartPr>
      <w:docPartBody>
        <w:p w:rsidR="00B378C4" w:rsidRDefault="005E26B1"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E699185C740B4BE60948571D3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DD0F-C0A9-4A1F-8554-44FB42C2BD0B}"/>
      </w:docPartPr>
      <w:docPartBody>
        <w:p w:rsidR="00B378C4" w:rsidRDefault="00D124FD" w:rsidP="00D124FD">
          <w:pPr>
            <w:pStyle w:val="EF9E699185C740B4BE60948571D3E2451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BC235D130BF146FDB0DAF631931D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9371-7D57-40C5-9D5E-7C19D9683A67}"/>
      </w:docPartPr>
      <w:docPartBody>
        <w:p w:rsidR="00B378C4" w:rsidRDefault="00D124FD" w:rsidP="00D124FD">
          <w:pPr>
            <w:pStyle w:val="BC235D130BF146FDB0DAF631931D78B0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66DB5BCEB3E43E2A775E2BBA1B8C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88DF-5A92-4A54-8533-28D9D3792C21}"/>
      </w:docPartPr>
      <w:docPartBody>
        <w:p w:rsidR="00B378C4" w:rsidRDefault="00D124FD" w:rsidP="00D124FD">
          <w:pPr>
            <w:pStyle w:val="066DB5BCEB3E43E2A775E2BBA1B8CC20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F45BE47FB96B46A1B427EE3342FC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F482-0361-4AAA-8A78-6C2F946CE18A}"/>
      </w:docPartPr>
      <w:docPartBody>
        <w:p w:rsidR="00B378C4" w:rsidRDefault="00D124FD" w:rsidP="00D124FD">
          <w:pPr>
            <w:pStyle w:val="F45BE47FB96B46A1B427EE3342FCEE1C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E72F1E0BCB9A46A6B177BD7F3955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8B84-1EE1-453B-B34F-CD7A8A3B92CB}"/>
      </w:docPartPr>
      <w:docPartBody>
        <w:p w:rsidR="00B378C4" w:rsidRDefault="00D124FD" w:rsidP="00D124FD">
          <w:pPr>
            <w:pStyle w:val="E72F1E0BCB9A46A6B177BD7F39555EE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E6DD532FD534F5EA8054CDF8B6B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01CB-F06A-46DD-ACF8-3AE30779E04D}"/>
      </w:docPartPr>
      <w:docPartBody>
        <w:p w:rsidR="00B378C4" w:rsidRDefault="00D124FD" w:rsidP="00D124FD">
          <w:pPr>
            <w:pStyle w:val="4E6DD532FD534F5EA8054CDF8B6BD9C8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6AE07D13F76E48E9AD3420D546B7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6725-B1F0-4FB5-A0ED-7AE4AD949B64}"/>
      </w:docPartPr>
      <w:docPartBody>
        <w:p w:rsidR="00B378C4" w:rsidRDefault="00D124FD" w:rsidP="00D124FD">
          <w:pPr>
            <w:pStyle w:val="6AE07D13F76E48E9AD3420D546B7E78D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600C5278B44EC2BBAEEF408E0E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C169-2BBB-47DE-BAA5-727047B5FCAF}"/>
      </w:docPartPr>
      <w:docPartBody>
        <w:p w:rsidR="00B378C4" w:rsidRDefault="00D124FD" w:rsidP="00D124FD">
          <w:pPr>
            <w:pStyle w:val="86600C5278B44EC2BBAEEF408E0E664F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E61BA2A58E42888C248BF54196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78BC-2784-4659-B155-092192F4E0B5}"/>
      </w:docPartPr>
      <w:docPartBody>
        <w:p w:rsidR="00B378C4" w:rsidRDefault="00D124FD" w:rsidP="00D124FD">
          <w:pPr>
            <w:pStyle w:val="86E61BA2A58E42888C248BF54196B0FE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D8825547AE84C92BB1B7087F1F5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A8FB-F9B5-433A-AF7D-024FA119F6CC}"/>
      </w:docPartPr>
      <w:docPartBody>
        <w:p w:rsidR="00B378C4" w:rsidRDefault="00D124FD" w:rsidP="00D124FD">
          <w:pPr>
            <w:pStyle w:val="CD8825547AE84C92BB1B7087F1F5C91B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805B9BBD8544D67B2017F74816D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C805-A175-4550-8B5B-F8730E1DDB72}"/>
      </w:docPartPr>
      <w:docPartBody>
        <w:p w:rsidR="00B378C4" w:rsidRDefault="00D124FD" w:rsidP="00D124FD">
          <w:pPr>
            <w:pStyle w:val="0805B9BBD8544D67B2017F74816DF21F1"/>
          </w:pPr>
          <w:r w:rsidRPr="00EE0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61546CE3546D6B87A67E83BEE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4FFA-AD40-4C15-BE9C-F5772F548FD1}"/>
      </w:docPartPr>
      <w:docPartBody>
        <w:p w:rsidR="00194232" w:rsidRDefault="00D124FD" w:rsidP="00D124FD">
          <w:pPr>
            <w:pStyle w:val="F2961546CE3546D6B87A67E83BEE0CA8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E67DC9CFC9C4EE8B6670FDDB4BC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0ACA-A4BB-44CD-90CE-32E2E101AD8F}"/>
      </w:docPartPr>
      <w:docPartBody>
        <w:p w:rsidR="00194232" w:rsidRDefault="00D124FD" w:rsidP="00D124FD">
          <w:pPr>
            <w:pStyle w:val="EE67DC9CFC9C4EE8B6670FDDB4BC7D4C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3E6033EB2C844418A04518248B4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7186-3A8A-4525-8057-914467F85E12}"/>
      </w:docPartPr>
      <w:docPartBody>
        <w:p w:rsidR="00194232" w:rsidRDefault="00D124FD" w:rsidP="00D124FD">
          <w:pPr>
            <w:pStyle w:val="F3E6033EB2C844418A04518248B49285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B4BB23BA2947D9B89BE8395B50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5CC3-5021-4965-8407-51E26E2CA70B}"/>
      </w:docPartPr>
      <w:docPartBody>
        <w:p w:rsidR="00194232" w:rsidRDefault="00D124FD" w:rsidP="00D124FD">
          <w:pPr>
            <w:pStyle w:val="7AB4BB23BA2947D9B89BE8395B50B78F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66E9581C3C942D287BE18641B7F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6D8B-9541-4978-9C3F-5273D87F5268}"/>
      </w:docPartPr>
      <w:docPartBody>
        <w:p w:rsidR="00194232" w:rsidRDefault="00D124FD" w:rsidP="00D124FD">
          <w:pPr>
            <w:pStyle w:val="166E9581C3C942D287BE18641B7F607A1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86813B522F884666978C64D18D97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36A8-4591-4D28-8F07-1AD79DABB886}"/>
      </w:docPartPr>
      <w:docPartBody>
        <w:p w:rsidR="00194232" w:rsidRDefault="00D124FD" w:rsidP="00D124FD">
          <w:pPr>
            <w:pStyle w:val="86813B522F884666978C64D18D97516E1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499A6EF444896B91DF1EB3E8B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C5EF-BC77-4570-8034-06BBC023C738}"/>
      </w:docPartPr>
      <w:docPartBody>
        <w:p w:rsidR="00B5074F" w:rsidRDefault="00D124FD" w:rsidP="00D124FD">
          <w:pPr>
            <w:pStyle w:val="D50499A6EF444896B91DF1EB3E8B8668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1DF1F528D48AE918B427C257D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C578-FA06-46BB-8221-A483376A77C6}"/>
      </w:docPartPr>
      <w:docPartBody>
        <w:p w:rsidR="00B5074F" w:rsidRDefault="00D124FD" w:rsidP="00D124FD">
          <w:pPr>
            <w:pStyle w:val="80D1DF1F528D48AE918B427C257D6422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1C26D5961419FAF74AC40E8E4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25B8-1A43-434C-85E0-264B3AD8A03A}"/>
      </w:docPartPr>
      <w:docPartBody>
        <w:p w:rsidR="00B5074F" w:rsidRDefault="00D124FD" w:rsidP="00D124FD">
          <w:pPr>
            <w:pStyle w:val="28F1C26D5961419FAF74AC40E8E42887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5BEADE71E4243B1ED089DACC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98D1-0421-42E0-8CBC-126267166BC5}"/>
      </w:docPartPr>
      <w:docPartBody>
        <w:p w:rsidR="00B5074F" w:rsidRDefault="00D124FD" w:rsidP="00D124FD">
          <w:pPr>
            <w:pStyle w:val="B225BEADE71E4243B1ED089DACC5F64C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3A12C37CE4F64BCAB25B3B5EF7BF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FB6E-FB9D-408A-8B4F-DB9AC01C0355}"/>
      </w:docPartPr>
      <w:docPartBody>
        <w:p w:rsidR="00B5074F" w:rsidRDefault="00D124FD" w:rsidP="00D124FD">
          <w:pPr>
            <w:pStyle w:val="3A12C37CE4F64BCAB25B3B5EF7BFE83B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6FB162334B1AB2E78DB52D5D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CDE6-EF24-41A7-B050-8996B2FE0494}"/>
      </w:docPartPr>
      <w:docPartBody>
        <w:p w:rsidR="00B5074F" w:rsidRDefault="00D124FD" w:rsidP="00D124FD">
          <w:pPr>
            <w:pStyle w:val="C1126FB162334B1AB2E78DB52D5DD6C2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CA3AAA86CDFB454C85CAAB44EAA4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1C0D-B90F-48F1-9D34-24F5BE6E8C64}"/>
      </w:docPartPr>
      <w:docPartBody>
        <w:p w:rsidR="00B5074F" w:rsidRDefault="00D124FD" w:rsidP="00D124FD">
          <w:pPr>
            <w:pStyle w:val="CA3AAA86CDFB454C85CAAB44EAA4018A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8CEB6AA00D85437C9C084FC09760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BCBF-7D10-47CA-9A03-7C364D21D79A}"/>
      </w:docPartPr>
      <w:docPartBody>
        <w:p w:rsidR="00B5074F" w:rsidRDefault="00D124FD" w:rsidP="00D124FD">
          <w:pPr>
            <w:pStyle w:val="8CEB6AA00D85437C9C084FC097605C3A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1A7F391714A54225A8A29EEB67A8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590C-874B-4C86-97B7-C46D4EAC06BD}"/>
      </w:docPartPr>
      <w:docPartBody>
        <w:p w:rsidR="00B5074F" w:rsidRDefault="00D124FD" w:rsidP="00D124FD">
          <w:pPr>
            <w:pStyle w:val="1A7F391714A54225A8A29EEB67A8AC25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8B2485D9B435EAD323C7B1E98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3225-2E40-448C-9A6E-7CD25B114034}"/>
      </w:docPartPr>
      <w:docPartBody>
        <w:p w:rsidR="00B5074F" w:rsidRDefault="00D124FD" w:rsidP="00D124FD">
          <w:pPr>
            <w:pStyle w:val="BF58B2485D9B435EAD323C7B1E98ECFB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A1C7151FC40229A460736B934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605F-EC07-4FC6-A7C8-BB66A9E76BEA}"/>
      </w:docPartPr>
      <w:docPartBody>
        <w:p w:rsidR="00B5074F" w:rsidRDefault="00D124FD" w:rsidP="00D124FD">
          <w:pPr>
            <w:pStyle w:val="057A1C7151FC40229A460736B9347155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F531694F24480ADCF6E66BF10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C395-0641-4446-863F-4286A1877DD5}"/>
      </w:docPartPr>
      <w:docPartBody>
        <w:p w:rsidR="00B5074F" w:rsidRDefault="00D124FD" w:rsidP="00D124FD">
          <w:pPr>
            <w:pStyle w:val="E5EF531694F24480ADCF6E66BF10E6B32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C259B9FD153F4A24B681AE09B3D0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89EC-A8EE-4730-99AF-BD5BF8AC8EF3}"/>
      </w:docPartPr>
      <w:docPartBody>
        <w:p w:rsidR="00B5074F" w:rsidRDefault="00D124FD" w:rsidP="00D124FD">
          <w:pPr>
            <w:pStyle w:val="C259B9FD153F4A24B681AE09B3D0AB322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7B2BB5B364C469995ED9F53D6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EA2F-7605-4BF4-9543-1C87475EAB11}"/>
      </w:docPartPr>
      <w:docPartBody>
        <w:p w:rsidR="006E1105" w:rsidRDefault="00D124FD" w:rsidP="00D124FD">
          <w:pPr>
            <w:pStyle w:val="6CB7B2BB5B364C469995ED9F53D66A552"/>
          </w:pPr>
          <w:r w:rsidRPr="002205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E73323AD864F4FA31155239EE5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1D4F-8047-4337-A6A6-5EF317BF104F}"/>
      </w:docPartPr>
      <w:docPartBody>
        <w:p w:rsidR="006E1105" w:rsidRDefault="00D124FD" w:rsidP="00D124FD">
          <w:pPr>
            <w:pStyle w:val="63E73323AD864F4FA31155239EE573112"/>
          </w:pPr>
          <w:r w:rsidRPr="0022058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8C40FBBDBE547ECB17299374492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2B65-DBD2-4471-A315-C52E2DBD2EF4}"/>
      </w:docPartPr>
      <w:docPartBody>
        <w:p w:rsidR="006E1105" w:rsidRDefault="00D124FD" w:rsidP="00D124FD">
          <w:pPr>
            <w:pStyle w:val="18C40FBBDBE547ECB17299374492511F2"/>
          </w:pPr>
          <w:r w:rsidRPr="007365AF">
            <w:rPr>
              <w:rStyle w:val="PlaceholderText"/>
            </w:rPr>
            <w:t>Choose an item.</w:t>
          </w:r>
        </w:p>
      </w:docPartBody>
    </w:docPart>
    <w:docPart>
      <w:docPartPr>
        <w:name w:val="AA5D5AFCB02B47FFB08ABABBBB73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8034-D434-4C91-9F07-431E77618C5E}"/>
      </w:docPartPr>
      <w:docPartBody>
        <w:p w:rsidR="00E00BFE" w:rsidRDefault="00D124FD" w:rsidP="00D124FD">
          <w:pPr>
            <w:pStyle w:val="AA5D5AFCB02B47FFB08ABABBBB733C0F1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6F584DD1648CB84305DF2D8CC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5C5D-7C7F-4AE1-BF55-E81FC3A7CC13}"/>
      </w:docPartPr>
      <w:docPartBody>
        <w:p w:rsidR="00E00BFE" w:rsidRDefault="00D124FD" w:rsidP="00D124FD">
          <w:pPr>
            <w:pStyle w:val="4D36F584DD1648CB84305DF2D8CC39AD1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C5673BC8F4BA49B0221E67DEF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13B9-57DC-46CC-8ACE-E5FE2EEB3514}"/>
      </w:docPartPr>
      <w:docPartBody>
        <w:p w:rsidR="00E00BFE" w:rsidRDefault="00D124FD" w:rsidP="00D124FD">
          <w:pPr>
            <w:pStyle w:val="4C0C5673BC8F4BA49B0221E67DEF796A1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89165B5D9455A8DCC70898A86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BB02-0116-4B8D-8D41-55143B434CE0}"/>
      </w:docPartPr>
      <w:docPartBody>
        <w:p w:rsidR="00E00BFE" w:rsidRDefault="00D124FD" w:rsidP="00D124FD">
          <w:pPr>
            <w:pStyle w:val="F3289165B5D9455A8DCC70898A868D561"/>
          </w:pPr>
          <w:r w:rsidRPr="00F90A67">
            <w:rPr>
              <w:rStyle w:val="PlaceholderText"/>
            </w:rPr>
            <w:t>Choose an item.</w:t>
          </w:r>
        </w:p>
      </w:docPartBody>
    </w:docPart>
    <w:docPart>
      <w:docPartPr>
        <w:name w:val="1A6AA8CFD56D433DA5F4E1DBF073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BF25-5752-4D52-A186-B6BBCC4638DF}"/>
      </w:docPartPr>
      <w:docPartBody>
        <w:p w:rsidR="00E00BFE" w:rsidRDefault="00D124FD" w:rsidP="00D124FD">
          <w:pPr>
            <w:pStyle w:val="1A6AA8CFD56D433DA5F4E1DBF0736A0D"/>
          </w:pPr>
          <w:r w:rsidRPr="00F90A67">
            <w:rPr>
              <w:rStyle w:val="PlaceholderText"/>
            </w:rPr>
            <w:t>Choose an item.</w:t>
          </w:r>
        </w:p>
      </w:docPartBody>
    </w:docPart>
    <w:docPart>
      <w:docPartPr>
        <w:name w:val="6A6C960765AA4110BBB2D9548A1A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4DB0-D8CB-4EEB-A5E1-F67959C1784C}"/>
      </w:docPartPr>
      <w:docPartBody>
        <w:p w:rsidR="00E348BD" w:rsidRDefault="00E00BFE" w:rsidP="00E00BFE">
          <w:pPr>
            <w:pStyle w:val="6A6C960765AA4110BBB2D9548A1AAB08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AA3F4DD25A4E9B93BFD2EC690B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D53C-93DC-40B4-AEBB-E18C25DAB364}"/>
      </w:docPartPr>
      <w:docPartBody>
        <w:p w:rsidR="00E348BD" w:rsidRDefault="00E00BFE" w:rsidP="00E00BFE">
          <w:pPr>
            <w:pStyle w:val="C8AA3F4DD25A4E9B93BFD2EC690B250D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5E901B4EAE547E092BF7B4F7131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4A76-4470-4F7B-84C7-B2BE5942FDF2}"/>
      </w:docPartPr>
      <w:docPartBody>
        <w:p w:rsidR="00670895" w:rsidRDefault="00F07ABA" w:rsidP="00F07ABA">
          <w:pPr>
            <w:pStyle w:val="55E901B4EAE547E092BF7B4F71319725"/>
          </w:pPr>
          <w:r w:rsidRPr="007241F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02162F"/>
    <w:rsid w:val="00194232"/>
    <w:rsid w:val="001B1A33"/>
    <w:rsid w:val="002627C1"/>
    <w:rsid w:val="00305131"/>
    <w:rsid w:val="00330F82"/>
    <w:rsid w:val="00395B8C"/>
    <w:rsid w:val="00455762"/>
    <w:rsid w:val="00550D97"/>
    <w:rsid w:val="00574784"/>
    <w:rsid w:val="005C7B9D"/>
    <w:rsid w:val="005E26B1"/>
    <w:rsid w:val="00621996"/>
    <w:rsid w:val="00670895"/>
    <w:rsid w:val="006E1105"/>
    <w:rsid w:val="007A30BA"/>
    <w:rsid w:val="007C0FA1"/>
    <w:rsid w:val="007C5244"/>
    <w:rsid w:val="00955A4F"/>
    <w:rsid w:val="00970F20"/>
    <w:rsid w:val="009E6503"/>
    <w:rsid w:val="00B378C4"/>
    <w:rsid w:val="00B41F16"/>
    <w:rsid w:val="00B5074F"/>
    <w:rsid w:val="00B54740"/>
    <w:rsid w:val="00B7352E"/>
    <w:rsid w:val="00C64F6D"/>
    <w:rsid w:val="00D124FD"/>
    <w:rsid w:val="00D24FFD"/>
    <w:rsid w:val="00D57FCA"/>
    <w:rsid w:val="00D83CE9"/>
    <w:rsid w:val="00D90948"/>
    <w:rsid w:val="00D956F4"/>
    <w:rsid w:val="00D9719F"/>
    <w:rsid w:val="00E00BFE"/>
    <w:rsid w:val="00E348BD"/>
    <w:rsid w:val="00EF5B30"/>
    <w:rsid w:val="00F07ABA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6D12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ABA"/>
    <w:rPr>
      <w:color w:val="808080"/>
    </w:rPr>
  </w:style>
  <w:style w:type="paragraph" w:customStyle="1" w:styleId="6A6C960765AA4110BBB2D9548A1AAB08">
    <w:name w:val="6A6C960765AA4110BBB2D9548A1AAB08"/>
    <w:rsid w:val="00E00BFE"/>
  </w:style>
  <w:style w:type="paragraph" w:customStyle="1" w:styleId="C8AA3F4DD25A4E9B93BFD2EC690B250D">
    <w:name w:val="C8AA3F4DD25A4E9B93BFD2EC690B250D"/>
    <w:rsid w:val="00E00BFE"/>
  </w:style>
  <w:style w:type="paragraph" w:customStyle="1" w:styleId="D50499A6EF444896B91DF1EB3E8B86682">
    <w:name w:val="D50499A6EF444896B91DF1EB3E8B86682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0D1DF1F528D48AE918B427C257D64222">
    <w:name w:val="80D1DF1F528D48AE918B427C257D64222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02A43EFC38D46FAB752D544AC6478661">
    <w:name w:val="802A43EFC38D46FAB752D544AC647866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28F1C26D5961419FAF74AC40E8E428872">
    <w:name w:val="28F1C26D5961419FAF74AC40E8E428872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BF3F655907D043F6873212F1546C59C41">
    <w:name w:val="BF3F655907D043F6873212F1546C59C41"/>
    <w:rsid w:val="00D124FD"/>
    <w:rPr>
      <w:rFonts w:eastAsiaTheme="minorHAnsi"/>
      <w:lang w:eastAsia="en-US"/>
    </w:rPr>
  </w:style>
  <w:style w:type="paragraph" w:customStyle="1" w:styleId="63AEBA2B8F534DEE9DCFB22B9B62206A1">
    <w:name w:val="63AEBA2B8F534DEE9DCFB22B9B62206A1"/>
    <w:rsid w:val="00D124FD"/>
    <w:rPr>
      <w:rFonts w:eastAsiaTheme="minorHAnsi"/>
      <w:lang w:eastAsia="en-US"/>
    </w:rPr>
  </w:style>
  <w:style w:type="paragraph" w:customStyle="1" w:styleId="84E4ACCDFB134F60AE3CC4000A16E9001">
    <w:name w:val="84E4ACCDFB134F60AE3CC4000A16E9001"/>
    <w:rsid w:val="00D124FD"/>
    <w:rPr>
      <w:rFonts w:eastAsiaTheme="minorHAnsi"/>
      <w:lang w:eastAsia="en-US"/>
    </w:rPr>
  </w:style>
  <w:style w:type="paragraph" w:customStyle="1" w:styleId="7F676DED8EB94F6CB8021027703EA9801">
    <w:name w:val="7F676DED8EB94F6CB8021027703EA9801"/>
    <w:rsid w:val="00D124FD"/>
    <w:rPr>
      <w:rFonts w:eastAsiaTheme="minorHAnsi"/>
      <w:lang w:eastAsia="en-US"/>
    </w:rPr>
  </w:style>
  <w:style w:type="paragraph" w:customStyle="1" w:styleId="F2961546CE3546D6B87A67E83BEE0CA81">
    <w:name w:val="F2961546CE3546D6B87A67E83BEE0CA81"/>
    <w:rsid w:val="00D124FD"/>
    <w:rPr>
      <w:rFonts w:eastAsiaTheme="minorHAnsi"/>
      <w:lang w:eastAsia="en-US"/>
    </w:rPr>
  </w:style>
  <w:style w:type="paragraph" w:customStyle="1" w:styleId="EE67DC9CFC9C4EE8B6670FDDB4BC7D4C1">
    <w:name w:val="EE67DC9CFC9C4EE8B6670FDDB4BC7D4C1"/>
    <w:rsid w:val="00D124FD"/>
    <w:rPr>
      <w:rFonts w:eastAsiaTheme="minorHAnsi"/>
      <w:lang w:eastAsia="en-US"/>
    </w:rPr>
  </w:style>
  <w:style w:type="paragraph" w:customStyle="1" w:styleId="F3E6033EB2C844418A04518248B492851">
    <w:name w:val="F3E6033EB2C844418A04518248B492851"/>
    <w:rsid w:val="00D124FD"/>
    <w:rPr>
      <w:rFonts w:eastAsiaTheme="minorHAnsi"/>
      <w:lang w:eastAsia="en-US"/>
    </w:rPr>
  </w:style>
  <w:style w:type="paragraph" w:customStyle="1" w:styleId="C859322A56B547E1B3B557A145C5C8CD1">
    <w:name w:val="C859322A56B547E1B3B557A145C5C8CD1"/>
    <w:rsid w:val="00D124FD"/>
    <w:rPr>
      <w:rFonts w:eastAsiaTheme="minorHAnsi"/>
      <w:lang w:eastAsia="en-US"/>
    </w:rPr>
  </w:style>
  <w:style w:type="paragraph" w:customStyle="1" w:styleId="6C505822D81F4085A856237FB3932DFA1">
    <w:name w:val="6C505822D81F4085A856237FB3932DFA1"/>
    <w:rsid w:val="00D124FD"/>
    <w:rPr>
      <w:rFonts w:eastAsiaTheme="minorHAnsi"/>
      <w:lang w:eastAsia="en-US"/>
    </w:rPr>
  </w:style>
  <w:style w:type="paragraph" w:customStyle="1" w:styleId="9C08B8C0FFB246B0A2B69E9AD40942271">
    <w:name w:val="9C08B8C0FFB246B0A2B69E9AD40942271"/>
    <w:rsid w:val="00D124FD"/>
    <w:rPr>
      <w:rFonts w:eastAsiaTheme="minorHAnsi"/>
      <w:lang w:eastAsia="en-US"/>
    </w:rPr>
  </w:style>
  <w:style w:type="paragraph" w:customStyle="1" w:styleId="8D752ABF75CA4B30B17EDA7D3A48A74F1">
    <w:name w:val="8D752ABF75CA4B30B17EDA7D3A48A74F1"/>
    <w:rsid w:val="00D124FD"/>
    <w:rPr>
      <w:rFonts w:eastAsiaTheme="minorHAnsi"/>
      <w:lang w:eastAsia="en-US"/>
    </w:rPr>
  </w:style>
  <w:style w:type="paragraph" w:customStyle="1" w:styleId="C92C54492A044A32A8F96CE8E7B38B7C1">
    <w:name w:val="C92C54492A044A32A8F96CE8E7B38B7C1"/>
    <w:rsid w:val="00D124FD"/>
    <w:rPr>
      <w:rFonts w:eastAsiaTheme="minorHAnsi"/>
      <w:lang w:eastAsia="en-US"/>
    </w:rPr>
  </w:style>
  <w:style w:type="paragraph" w:customStyle="1" w:styleId="9D592E8E693142C4858B40B4F9F640D41">
    <w:name w:val="9D592E8E693142C4858B40B4F9F640D41"/>
    <w:rsid w:val="00D124FD"/>
    <w:rPr>
      <w:rFonts w:eastAsiaTheme="minorHAnsi"/>
      <w:lang w:eastAsia="en-US"/>
    </w:rPr>
  </w:style>
  <w:style w:type="paragraph" w:customStyle="1" w:styleId="AA5D5AFCB02B47FFB08ABABBBB733C0F1">
    <w:name w:val="AA5D5AFCB02B47FFB08ABABBBB733C0F1"/>
    <w:rsid w:val="00D124FD"/>
    <w:rPr>
      <w:rFonts w:eastAsiaTheme="minorHAnsi"/>
      <w:lang w:eastAsia="en-US"/>
    </w:rPr>
  </w:style>
  <w:style w:type="paragraph" w:customStyle="1" w:styleId="4D36F584DD1648CB84305DF2D8CC39AD1">
    <w:name w:val="4D36F584DD1648CB84305DF2D8CC39AD1"/>
    <w:rsid w:val="00D124FD"/>
    <w:rPr>
      <w:rFonts w:eastAsiaTheme="minorHAnsi"/>
      <w:lang w:eastAsia="en-US"/>
    </w:rPr>
  </w:style>
  <w:style w:type="paragraph" w:customStyle="1" w:styleId="0E773142A0A94C45B806C08CBBA9C0641">
    <w:name w:val="0E773142A0A94C45B806C08CBBA9C064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1">
    <w:name w:val="CC0C87557452401E91AD82577D91A6ED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1">
    <w:name w:val="5F011A539AD04EC8991627AEA978B72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1">
    <w:name w:val="C984ECEEFBA44602BB1AB4272FE1ECB9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1">
    <w:name w:val="1B186BB6FB76447BA85B932256E5B881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1">
    <w:name w:val="729414FA429143D2B8D2F4FDF84F04CA1"/>
    <w:rsid w:val="00D124FD"/>
    <w:rPr>
      <w:rFonts w:eastAsiaTheme="minorHAnsi"/>
      <w:lang w:eastAsia="en-US"/>
    </w:rPr>
  </w:style>
  <w:style w:type="paragraph" w:customStyle="1" w:styleId="7AB4BB23BA2947D9B89BE8395B50B78F1">
    <w:name w:val="7AB4BB23BA2947D9B89BE8395B50B78F1"/>
    <w:rsid w:val="00D124FD"/>
    <w:rPr>
      <w:rFonts w:eastAsiaTheme="minorHAnsi"/>
      <w:lang w:eastAsia="en-US"/>
    </w:rPr>
  </w:style>
  <w:style w:type="paragraph" w:customStyle="1" w:styleId="E5EF531694F24480ADCF6E66BF10E6B32">
    <w:name w:val="E5EF531694F24480ADCF6E66BF10E6B32"/>
    <w:rsid w:val="00D124FD"/>
    <w:rPr>
      <w:rFonts w:eastAsiaTheme="minorHAnsi"/>
      <w:lang w:eastAsia="en-US"/>
    </w:rPr>
  </w:style>
  <w:style w:type="paragraph" w:customStyle="1" w:styleId="C259B9FD153F4A24B681AE09B3D0AB322">
    <w:name w:val="C259B9FD153F4A24B681AE09B3D0AB322"/>
    <w:rsid w:val="00D124FD"/>
    <w:rPr>
      <w:rFonts w:eastAsiaTheme="minorHAnsi"/>
      <w:lang w:eastAsia="en-US"/>
    </w:rPr>
  </w:style>
  <w:style w:type="paragraph" w:customStyle="1" w:styleId="15D1CD95F9244E868845C6C0AFA50CE31">
    <w:name w:val="15D1CD95F9244E868845C6C0AFA50CE31"/>
    <w:rsid w:val="00D124FD"/>
    <w:rPr>
      <w:rFonts w:eastAsiaTheme="minorHAnsi"/>
      <w:lang w:eastAsia="en-US"/>
    </w:rPr>
  </w:style>
  <w:style w:type="paragraph" w:customStyle="1" w:styleId="BC750C0AF9C84EEAB3E42D0F0C08817A1">
    <w:name w:val="BC750C0AF9C84EEAB3E42D0F0C08817A1"/>
    <w:rsid w:val="00D124FD"/>
    <w:rPr>
      <w:rFonts w:eastAsiaTheme="minorHAnsi"/>
      <w:lang w:eastAsia="en-US"/>
    </w:rPr>
  </w:style>
  <w:style w:type="paragraph" w:customStyle="1" w:styleId="AD4F928880BD4B5DABD6EE888CE55F9B1">
    <w:name w:val="AD4F928880BD4B5DABD6EE888CE55F9B1"/>
    <w:rsid w:val="00D124FD"/>
    <w:rPr>
      <w:rFonts w:eastAsiaTheme="minorHAnsi"/>
      <w:lang w:eastAsia="en-US"/>
    </w:rPr>
  </w:style>
  <w:style w:type="paragraph" w:customStyle="1" w:styleId="F58F36CE90124802B2A606DA37E2A6351">
    <w:name w:val="F58F36CE90124802B2A606DA37E2A6351"/>
    <w:rsid w:val="00D124FD"/>
    <w:rPr>
      <w:rFonts w:eastAsiaTheme="minorHAnsi"/>
      <w:lang w:eastAsia="en-US"/>
    </w:rPr>
  </w:style>
  <w:style w:type="paragraph" w:customStyle="1" w:styleId="D9988FFB748446989FF0D5DAC87224821">
    <w:name w:val="D9988FFB748446989FF0D5DAC87224821"/>
    <w:rsid w:val="00D124FD"/>
    <w:rPr>
      <w:rFonts w:eastAsiaTheme="minorHAnsi"/>
      <w:lang w:eastAsia="en-US"/>
    </w:rPr>
  </w:style>
  <w:style w:type="paragraph" w:customStyle="1" w:styleId="F3289165B5D9455A8DCC70898A868D561">
    <w:name w:val="F3289165B5D9455A8DCC70898A868D56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A6AA8CFD56D433DA5F4E1DBF0736A0D">
    <w:name w:val="1A6AA8CFD56D433DA5F4E1DBF0736A0D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6D15BB99EEED47B1AC833C0C75E2FBC81">
    <w:name w:val="6D15BB99EEED47B1AC833C0C75E2FBC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1">
    <w:name w:val="0BB0478B1852425F96EE1922A8010EE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1">
    <w:name w:val="8D169F2E669544DE826D4245DA95156F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1">
    <w:name w:val="05F06E4797FA4DCEBF3C5E4C8EFA6C0E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1">
    <w:name w:val="609E42AC7F984F20B6BE56B98AABA831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1">
    <w:name w:val="9E2752B9E10A412C923348082E3CCCC4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1">
    <w:name w:val="BE3D5789C892468DB804E81D805F2505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1">
    <w:name w:val="DB13533895834216A2F4A789AAD758AC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1">
    <w:name w:val="AC0ABE3164C348F8B289EC5F19D50476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1">
    <w:name w:val="16C05D2C94A440C586E681348C1C30A5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1">
    <w:name w:val="F7021BEE74C74495A7CEA1CAAE79162B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1">
    <w:name w:val="05EF9925348140CE95C14EF0BAF9A8B9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1">
    <w:name w:val="93F5D0EB07EB48FA84E10940353A0F7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1">
    <w:name w:val="A958705C38374AF180616A70B2581B9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1">
    <w:name w:val="3F151E91FAA54259BC8AC198B0CDC674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66E9581C3C942D287BE18641B7F607A1">
    <w:name w:val="166E9581C3C942D287BE18641B7F607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6813B522F884666978C64D18D97516E1">
    <w:name w:val="86813B522F884666978C64D18D97516E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1">
    <w:name w:val="84F34987638D4409B0645BFB82AD5027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1">
    <w:name w:val="2CDC921DC2A2481282B75D3704359114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560A4A21A3EA4F01AF76D729BA777CA81">
    <w:name w:val="560A4A21A3EA4F01AF76D729BA777CA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E5EF42003C484EC78AE3298550A1C9B01">
    <w:name w:val="E5EF42003C484EC78AE3298550A1C9B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56318BB2537C4DBC91D128EF357373A21">
    <w:name w:val="56318BB2537C4DBC91D128EF357373A2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6347D0B29C21415B8EB72479CE4F6E671">
    <w:name w:val="6347D0B29C21415B8EB72479CE4F6E67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3949AD72D74B4A32AB697900B05244AD1">
    <w:name w:val="3949AD72D74B4A32AB697900B05244AD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805B9BBD8544D67B2017F74816DF21F1">
    <w:name w:val="0805B9BBD8544D67B2017F74816DF21F1"/>
    <w:rsid w:val="00D124FD"/>
    <w:rPr>
      <w:rFonts w:eastAsiaTheme="minorHAnsi"/>
      <w:lang w:eastAsia="en-US"/>
    </w:rPr>
  </w:style>
  <w:style w:type="paragraph" w:customStyle="1" w:styleId="4C0C5673BC8F4BA49B0221E67DEF796A1">
    <w:name w:val="4C0C5673BC8F4BA49B0221E67DEF796A1"/>
    <w:rsid w:val="00D124FD"/>
    <w:rPr>
      <w:rFonts w:eastAsiaTheme="minorHAnsi"/>
      <w:lang w:eastAsia="en-US"/>
    </w:rPr>
  </w:style>
  <w:style w:type="paragraph" w:customStyle="1" w:styleId="B225BEADE71E4243B1ED089DACC5F64C2">
    <w:name w:val="B225BEADE71E4243B1ED089DACC5F64C2"/>
    <w:rsid w:val="00D124FD"/>
    <w:rPr>
      <w:rFonts w:eastAsiaTheme="minorHAnsi"/>
      <w:lang w:eastAsia="en-US"/>
    </w:rPr>
  </w:style>
  <w:style w:type="paragraph" w:customStyle="1" w:styleId="3A12C37CE4F64BCAB25B3B5EF7BFE83B2">
    <w:name w:val="3A12C37CE4F64BCAB25B3B5EF7BFE83B2"/>
    <w:rsid w:val="00D124FD"/>
    <w:rPr>
      <w:rFonts w:eastAsiaTheme="minorHAnsi"/>
      <w:lang w:eastAsia="en-US"/>
    </w:rPr>
  </w:style>
  <w:style w:type="paragraph" w:customStyle="1" w:styleId="C1126FB162334B1AB2E78DB52D5DD6C22">
    <w:name w:val="C1126FB162334B1AB2E78DB52D5DD6C22"/>
    <w:rsid w:val="00D124FD"/>
    <w:rPr>
      <w:rFonts w:eastAsiaTheme="minorHAnsi"/>
      <w:lang w:eastAsia="en-US"/>
    </w:rPr>
  </w:style>
  <w:style w:type="paragraph" w:customStyle="1" w:styleId="EF9E699185C740B4BE60948571D3E2451">
    <w:name w:val="EF9E699185C740B4BE60948571D3E2451"/>
    <w:rsid w:val="00D124FD"/>
    <w:rPr>
      <w:rFonts w:eastAsiaTheme="minorHAnsi"/>
      <w:lang w:eastAsia="en-US"/>
    </w:rPr>
  </w:style>
  <w:style w:type="paragraph" w:customStyle="1" w:styleId="CA3AAA86CDFB454C85CAAB44EAA4018A2">
    <w:name w:val="CA3AAA86CDFB454C85CAAB44EAA4018A2"/>
    <w:rsid w:val="00D124FD"/>
    <w:rPr>
      <w:rFonts w:eastAsiaTheme="minorHAnsi"/>
      <w:lang w:eastAsia="en-US"/>
    </w:rPr>
  </w:style>
  <w:style w:type="paragraph" w:customStyle="1" w:styleId="8CEB6AA00D85437C9C084FC097605C3A2">
    <w:name w:val="8CEB6AA00D85437C9C084FC097605C3A2"/>
    <w:rsid w:val="00D124FD"/>
    <w:rPr>
      <w:rFonts w:eastAsiaTheme="minorHAnsi"/>
      <w:lang w:eastAsia="en-US"/>
    </w:rPr>
  </w:style>
  <w:style w:type="paragraph" w:customStyle="1" w:styleId="1A7F391714A54225A8A29EEB67A8AC252">
    <w:name w:val="1A7F391714A54225A8A29EEB67A8AC252"/>
    <w:rsid w:val="00D124FD"/>
    <w:rPr>
      <w:rFonts w:eastAsiaTheme="minorHAnsi"/>
      <w:lang w:eastAsia="en-US"/>
    </w:rPr>
  </w:style>
  <w:style w:type="paragraph" w:customStyle="1" w:styleId="BF58B2485D9B435EAD323C7B1E98ECFB2">
    <w:name w:val="BF58B2485D9B435EAD323C7B1E98ECFB2"/>
    <w:rsid w:val="00D124FD"/>
    <w:rPr>
      <w:rFonts w:eastAsiaTheme="minorHAnsi"/>
      <w:lang w:eastAsia="en-US"/>
    </w:rPr>
  </w:style>
  <w:style w:type="paragraph" w:customStyle="1" w:styleId="BC235D130BF146FDB0DAF631931D78B01">
    <w:name w:val="BC235D130BF146FDB0DAF631931D78B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66DB5BCEB3E43E2A775E2BBA1B8CC201">
    <w:name w:val="066DB5BCEB3E43E2A775E2BBA1B8CC2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F45BE47FB96B46A1B427EE3342FCEE1C1">
    <w:name w:val="F45BE47FB96B46A1B427EE3342FCEE1C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E72F1E0BCB9A46A6B177BD7F39555EEA1">
    <w:name w:val="E72F1E0BCB9A46A6B177BD7F39555EE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4E6DD532FD534F5EA8054CDF8B6BD9C81">
    <w:name w:val="4E6DD532FD534F5EA8054CDF8B6BD9C8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6AE07D13F76E48E9AD3420D546B7E78D1">
    <w:name w:val="6AE07D13F76E48E9AD3420D546B7E78D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6600C5278B44EC2BBAEEF408E0E664F1">
    <w:name w:val="86600C5278B44EC2BBAEEF408E0E664F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86E61BA2A58E42888C248BF54196B0FE1">
    <w:name w:val="86E61BA2A58E42888C248BF54196B0FE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CD8825547AE84C92BB1B7087F1F5C91B1">
    <w:name w:val="CD8825547AE84C92BB1B7087F1F5C91B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57A1C7151FC40229A460736B93471552">
    <w:name w:val="057A1C7151FC40229A460736B93471552"/>
    <w:rsid w:val="00D124FD"/>
    <w:rPr>
      <w:rFonts w:eastAsiaTheme="minorHAnsi"/>
      <w:lang w:eastAsia="en-US"/>
    </w:rPr>
  </w:style>
  <w:style w:type="paragraph" w:customStyle="1" w:styleId="471A468F106D46BFB9ADF83AFEB440891">
    <w:name w:val="471A468F106D46BFB9ADF83AFEB440891"/>
    <w:rsid w:val="00D124FD"/>
    <w:rPr>
      <w:rFonts w:eastAsiaTheme="minorHAnsi"/>
      <w:lang w:eastAsia="en-US"/>
    </w:rPr>
  </w:style>
  <w:style w:type="paragraph" w:customStyle="1" w:styleId="D277EBB67359479E84C57666EDF798101">
    <w:name w:val="D277EBB67359479E84C57666EDF798101"/>
    <w:rsid w:val="00D124FD"/>
    <w:rPr>
      <w:rFonts w:eastAsiaTheme="minorHAnsi"/>
      <w:lang w:eastAsia="en-US"/>
    </w:rPr>
  </w:style>
  <w:style w:type="paragraph" w:customStyle="1" w:styleId="8D85C2D7E86645918C3A2149FB4654B41">
    <w:name w:val="8D85C2D7E86645918C3A2149FB4654B41"/>
    <w:rsid w:val="00D124FD"/>
    <w:rPr>
      <w:rFonts w:eastAsiaTheme="minorHAnsi"/>
      <w:lang w:eastAsia="en-US"/>
    </w:rPr>
  </w:style>
  <w:style w:type="paragraph" w:customStyle="1" w:styleId="6CB7B2BB5B364C469995ED9F53D66A552">
    <w:name w:val="6CB7B2BB5B364C469995ED9F53D66A552"/>
    <w:rsid w:val="00D124FD"/>
    <w:rPr>
      <w:rFonts w:eastAsiaTheme="minorHAnsi"/>
      <w:lang w:eastAsia="en-US"/>
    </w:rPr>
  </w:style>
  <w:style w:type="paragraph" w:customStyle="1" w:styleId="63E73323AD864F4FA31155239EE573112">
    <w:name w:val="63E73323AD864F4FA31155239EE573112"/>
    <w:rsid w:val="00D124FD"/>
    <w:rPr>
      <w:rFonts w:eastAsiaTheme="minorHAnsi"/>
      <w:lang w:eastAsia="en-US"/>
    </w:rPr>
  </w:style>
  <w:style w:type="paragraph" w:customStyle="1" w:styleId="18C40FBBDBE547ECB17299374492511F2">
    <w:name w:val="18C40FBBDBE547ECB17299374492511F2"/>
    <w:rsid w:val="00D124FD"/>
    <w:rPr>
      <w:rFonts w:eastAsiaTheme="minorHAnsi"/>
      <w:lang w:eastAsia="en-US"/>
    </w:rPr>
  </w:style>
  <w:style w:type="paragraph" w:customStyle="1" w:styleId="55E901B4EAE547E092BF7B4F71319725">
    <w:name w:val="55E901B4EAE547E092BF7B4F71319725"/>
    <w:rsid w:val="00F07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7" ma:contentTypeDescription="Create a new document." ma:contentTypeScope="" ma:versionID="a94f51be56f1fa910c4950d9ab03dfe5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91db107173e882ba3ce1e5f258838838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09318-A78D-42D8-BE24-1CCA4DB6243F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b47cd558-9f83-4ece-b67f-9040113eaf6e"/>
    <ds:schemaRef ds:uri="b54ae4e8-95f3-4cb2-af24-d78d9ad0aa3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92942C2-5C6E-4C9B-AD99-19DBC95C4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Links>
    <vt:vector size="12" baseType="variant">
      <vt:variant>
        <vt:i4>5636157</vt:i4>
      </vt:variant>
      <vt:variant>
        <vt:i4>3</vt:i4>
      </vt:variant>
      <vt:variant>
        <vt:i4>0</vt:i4>
      </vt:variant>
      <vt:variant>
        <vt:i4>5</vt:i4>
      </vt:variant>
      <vt:variant>
        <vt:lpwstr>mailto:Bereavement@blgc.co.uk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2</cp:revision>
  <dcterms:created xsi:type="dcterms:W3CDTF">2023-11-15T10:53:00Z</dcterms:created>
  <dcterms:modified xsi:type="dcterms:W3CDTF">2023-11-15T10:53:00Z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  <property fmtid="{D5CDD505-2E9C-101B-9397-08002B2CF9AE}" pid="3" name="MediaServiceImageTags">
    <vt:lpwstr/>
  </property>
</Properties>
</file>